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0E5C5" w14:textId="77777777" w:rsidR="00F41A83" w:rsidRPr="00F41A83" w:rsidRDefault="00F41A83">
      <w:pPr>
        <w:rPr>
          <w:b/>
          <w:bCs/>
          <w:u w:val="single"/>
        </w:rPr>
      </w:pPr>
      <w:r w:rsidRPr="00F41A83">
        <w:rPr>
          <w:b/>
          <w:bCs/>
          <w:u w:val="single"/>
        </w:rPr>
        <w:t xml:space="preserve">Letter to mum </w:t>
      </w:r>
    </w:p>
    <w:p w14:paraId="180A2837" w14:textId="77777777" w:rsidR="00F41A83" w:rsidRPr="00F41A83" w:rsidRDefault="00F41A83"/>
    <w:p w14:paraId="221F8607" w14:textId="375B658D" w:rsidR="00F41A83" w:rsidRPr="00F41A83" w:rsidRDefault="00F41A83">
      <w:r>
        <w:t>W</w:t>
      </w:r>
      <w:r w:rsidRPr="00F41A83">
        <w:t xml:space="preserve">hen David has just settled into his new home in Devon, he receives this letter from his mother: </w:t>
      </w:r>
    </w:p>
    <w:p w14:paraId="18C933E5" w14:textId="77777777" w:rsidR="00F41A83" w:rsidRPr="00F41A83" w:rsidRDefault="00F41A83"/>
    <w:p w14:paraId="16DF9EFB" w14:textId="005634A5" w:rsidR="00F41A83" w:rsidRPr="00116C61" w:rsidRDefault="00F41A83">
      <w:pPr>
        <w:rPr>
          <w:i/>
          <w:iCs/>
        </w:rPr>
      </w:pPr>
      <w:r w:rsidRPr="00116C61">
        <w:rPr>
          <w:i/>
          <w:iCs/>
        </w:rPr>
        <w:t xml:space="preserve">Dear David, </w:t>
      </w:r>
    </w:p>
    <w:p w14:paraId="0A026EDD" w14:textId="77777777" w:rsidR="00F41A83" w:rsidRPr="00116C61" w:rsidRDefault="00F41A83">
      <w:pPr>
        <w:rPr>
          <w:i/>
          <w:iCs/>
        </w:rPr>
      </w:pPr>
      <w:r w:rsidRPr="00116C61">
        <w:rPr>
          <w:i/>
          <w:iCs/>
        </w:rPr>
        <w:t xml:space="preserve">I hope you're being a good boy for your host family. Remember your manners all the time and make sure you help around the house. </w:t>
      </w:r>
    </w:p>
    <w:p w14:paraId="478185CD" w14:textId="77777777" w:rsidR="00F41A83" w:rsidRPr="00116C61" w:rsidRDefault="00F41A83">
      <w:pPr>
        <w:rPr>
          <w:i/>
          <w:iCs/>
        </w:rPr>
      </w:pPr>
    </w:p>
    <w:p w14:paraId="6D489533" w14:textId="77777777" w:rsidR="00F41A83" w:rsidRPr="00116C61" w:rsidRDefault="00F41A83">
      <w:pPr>
        <w:rPr>
          <w:i/>
          <w:iCs/>
        </w:rPr>
      </w:pPr>
      <w:r w:rsidRPr="00116C61">
        <w:rPr>
          <w:i/>
          <w:iCs/>
        </w:rPr>
        <w:t xml:space="preserve">I bet you are having a lovely time in the countryside. It must be great having all that space to play and all that fresh air. You must let me know all the things you have been up to since you arrived. </w:t>
      </w:r>
    </w:p>
    <w:p w14:paraId="0CD118CB" w14:textId="77777777" w:rsidR="00F41A83" w:rsidRPr="00116C61" w:rsidRDefault="00F41A83">
      <w:pPr>
        <w:rPr>
          <w:i/>
          <w:iCs/>
        </w:rPr>
      </w:pPr>
    </w:p>
    <w:p w14:paraId="0A0F507E" w14:textId="77777777" w:rsidR="00F41A83" w:rsidRPr="00116C61" w:rsidRDefault="00F41A83">
      <w:pPr>
        <w:rPr>
          <w:i/>
          <w:iCs/>
        </w:rPr>
      </w:pPr>
      <w:r w:rsidRPr="00116C61">
        <w:rPr>
          <w:i/>
          <w:iCs/>
        </w:rPr>
        <w:t xml:space="preserve">Are you being good at school? I hope you are listening to your teacher and working hard. What is your new school like and how are your classmates? Do they talk funny </w:t>
      </w:r>
    </w:p>
    <w:p w14:paraId="09A69B38" w14:textId="77777777" w:rsidR="00F41A83" w:rsidRPr="00116C61" w:rsidRDefault="00F41A83">
      <w:pPr>
        <w:rPr>
          <w:i/>
          <w:iCs/>
        </w:rPr>
      </w:pPr>
    </w:p>
    <w:p w14:paraId="0D594455" w14:textId="373F5551" w:rsidR="00F41A83" w:rsidRPr="00116C61" w:rsidRDefault="00F41A83">
      <w:pPr>
        <w:rPr>
          <w:i/>
          <w:iCs/>
        </w:rPr>
      </w:pPr>
      <w:r w:rsidRPr="00116C61">
        <w:rPr>
          <w:i/>
          <w:iCs/>
        </w:rPr>
        <w:t xml:space="preserve">I miss you very much. I'm now in an ack-ack-battery in Kent. I'm living by the sea and I'm sure you would love some of the beaches nearby. We'll come back here together when the war is over. </w:t>
      </w:r>
    </w:p>
    <w:p w14:paraId="56BE7A30" w14:textId="77777777" w:rsidR="00F41A83" w:rsidRPr="00116C61" w:rsidRDefault="00F41A83">
      <w:pPr>
        <w:rPr>
          <w:i/>
          <w:iCs/>
        </w:rPr>
      </w:pPr>
    </w:p>
    <w:p w14:paraId="5F17E9A5" w14:textId="74A76C6A" w:rsidR="00F41A83" w:rsidRPr="00116C61" w:rsidRDefault="00F41A83">
      <w:pPr>
        <w:rPr>
          <w:i/>
          <w:iCs/>
        </w:rPr>
      </w:pPr>
      <w:r w:rsidRPr="00116C61">
        <w:rPr>
          <w:i/>
          <w:iCs/>
        </w:rPr>
        <w:t>Be brave my darling. Remember to keep your chin up and not cry. You have to be the grown man now and mummy loves you very much.</w:t>
      </w:r>
    </w:p>
    <w:p w14:paraId="37031913" w14:textId="77777777" w:rsidR="00F41A83" w:rsidRPr="00116C61" w:rsidRDefault="00F41A83">
      <w:pPr>
        <w:rPr>
          <w:i/>
          <w:iCs/>
        </w:rPr>
      </w:pPr>
    </w:p>
    <w:p w14:paraId="0DAC93B7" w14:textId="2F1D896B" w:rsidR="00F41A83" w:rsidRPr="00116C61" w:rsidRDefault="00F41A83" w:rsidP="00F41A83">
      <w:pPr>
        <w:jc w:val="center"/>
        <w:rPr>
          <w:i/>
          <w:iCs/>
        </w:rPr>
      </w:pPr>
      <w:r w:rsidRPr="00116C61">
        <w:rPr>
          <w:i/>
          <w:iCs/>
        </w:rPr>
        <w:t>Be good,</w:t>
      </w:r>
    </w:p>
    <w:p w14:paraId="06225D29" w14:textId="24DC610D" w:rsidR="00F41A83" w:rsidRPr="00116C61" w:rsidRDefault="00F41A83" w:rsidP="00F41A83">
      <w:pPr>
        <w:jc w:val="center"/>
        <w:rPr>
          <w:i/>
          <w:iCs/>
        </w:rPr>
      </w:pPr>
      <w:r w:rsidRPr="00116C61">
        <w:rPr>
          <w:i/>
          <w:iCs/>
        </w:rPr>
        <w:t>all my love,</w:t>
      </w:r>
    </w:p>
    <w:p w14:paraId="165028E2" w14:textId="3583F0B0" w:rsidR="00F41A83" w:rsidRPr="00116C61" w:rsidRDefault="00F41A83" w:rsidP="00F41A83">
      <w:pPr>
        <w:jc w:val="center"/>
        <w:rPr>
          <w:i/>
          <w:iCs/>
        </w:rPr>
      </w:pPr>
      <w:r w:rsidRPr="00116C61">
        <w:rPr>
          <w:i/>
          <w:iCs/>
        </w:rPr>
        <w:t>Mummy</w:t>
      </w:r>
    </w:p>
    <w:p w14:paraId="21B555EC" w14:textId="76B99F2E" w:rsidR="00F41A83" w:rsidRDefault="00F41A83" w:rsidP="00F41A83">
      <w:pPr>
        <w:jc w:val="center"/>
        <w:rPr>
          <w:i/>
          <w:iCs/>
        </w:rPr>
      </w:pPr>
      <w:r w:rsidRPr="00116C61">
        <w:rPr>
          <w:i/>
          <w:iCs/>
        </w:rPr>
        <w:t>xxx</w:t>
      </w:r>
    </w:p>
    <w:p w14:paraId="4A1CAC60" w14:textId="490DAD06" w:rsidR="00116C61" w:rsidRDefault="00116C61" w:rsidP="00F41A83">
      <w:pPr>
        <w:jc w:val="center"/>
        <w:rPr>
          <w:i/>
          <w:iCs/>
        </w:rPr>
      </w:pPr>
    </w:p>
    <w:p w14:paraId="2CB3AA54" w14:textId="13835694" w:rsidR="00116C61" w:rsidRDefault="00116C61" w:rsidP="00116C61">
      <w:r>
        <w:t>Planning grid</w:t>
      </w:r>
    </w:p>
    <w:p w14:paraId="309D1E91" w14:textId="0EA0D283" w:rsidR="00116C61" w:rsidRDefault="00116C61" w:rsidP="00116C61">
      <w:r>
        <w:t>Make some notes under each of these headings to think about what David will write as a reply (you must use evidence from the text in addition to your imagination).</w:t>
      </w:r>
      <w:r w:rsidR="005909F1">
        <w:t xml:space="preserve"> Plan today: you will write the letter tomorrow.</w:t>
      </w:r>
    </w:p>
    <w:p w14:paraId="5ED33485" w14:textId="6792B8D1" w:rsidR="00116C61" w:rsidRDefault="00116C61" w:rsidP="00116C61"/>
    <w:tbl>
      <w:tblPr>
        <w:tblStyle w:val="TableGrid"/>
        <w:tblW w:w="0" w:type="auto"/>
        <w:tblLook w:val="04A0" w:firstRow="1" w:lastRow="0" w:firstColumn="1" w:lastColumn="0" w:noHBand="0" w:noVBand="1"/>
      </w:tblPr>
      <w:tblGrid>
        <w:gridCol w:w="9010"/>
      </w:tblGrid>
      <w:tr w:rsidR="00116C61" w14:paraId="2F5C33F7" w14:textId="77777777" w:rsidTr="00116C61">
        <w:tc>
          <w:tcPr>
            <w:tcW w:w="9010" w:type="dxa"/>
          </w:tcPr>
          <w:p w14:paraId="46BD0A16" w14:textId="77777777" w:rsidR="00116C61" w:rsidRDefault="00116C61" w:rsidP="00116C61">
            <w:r>
              <w:t>What will he say about Mr Reynolds and Ann?</w:t>
            </w:r>
          </w:p>
          <w:p w14:paraId="65D5ADDE" w14:textId="77777777" w:rsidR="00116C61" w:rsidRDefault="00116C61" w:rsidP="00116C61"/>
          <w:p w14:paraId="51B88892" w14:textId="5D38C475" w:rsidR="00116C61" w:rsidRDefault="00116C61" w:rsidP="00116C61"/>
        </w:tc>
      </w:tr>
      <w:tr w:rsidR="00116C61" w14:paraId="1F78928F" w14:textId="77777777" w:rsidTr="00116C61">
        <w:trPr>
          <w:trHeight w:val="369"/>
        </w:trPr>
        <w:tc>
          <w:tcPr>
            <w:tcW w:w="9010" w:type="dxa"/>
          </w:tcPr>
          <w:p w14:paraId="33A20CE2" w14:textId="517C1708" w:rsidR="00116C61" w:rsidRDefault="00116C61" w:rsidP="00116C61">
            <w:r>
              <w:t>What will he say about life on the farm?</w:t>
            </w:r>
          </w:p>
          <w:p w14:paraId="0B799E69" w14:textId="77777777" w:rsidR="00116C61" w:rsidRDefault="00116C61" w:rsidP="00116C61"/>
          <w:p w14:paraId="32C7363D" w14:textId="558286A1" w:rsidR="00116C61" w:rsidRDefault="00116C61" w:rsidP="00116C61"/>
        </w:tc>
      </w:tr>
      <w:tr w:rsidR="00116C61" w14:paraId="37694F7A" w14:textId="77777777" w:rsidTr="00116C61">
        <w:trPr>
          <w:trHeight w:val="369"/>
        </w:trPr>
        <w:tc>
          <w:tcPr>
            <w:tcW w:w="9010" w:type="dxa"/>
          </w:tcPr>
          <w:p w14:paraId="5E1ABB02" w14:textId="53BED518" w:rsidR="00116C61" w:rsidRDefault="00116C61" w:rsidP="00116C61">
            <w:r>
              <w:t>What will he say about school?</w:t>
            </w:r>
          </w:p>
          <w:p w14:paraId="5B01E756" w14:textId="77777777" w:rsidR="00116C61" w:rsidRDefault="00116C61" w:rsidP="00116C61"/>
          <w:p w14:paraId="3BFB6BF4" w14:textId="77777777" w:rsidR="00116C61" w:rsidRDefault="00116C61" w:rsidP="00116C61"/>
        </w:tc>
      </w:tr>
      <w:tr w:rsidR="00116C61" w14:paraId="40FD16A3" w14:textId="77777777" w:rsidTr="00116C61">
        <w:trPr>
          <w:trHeight w:val="369"/>
        </w:trPr>
        <w:tc>
          <w:tcPr>
            <w:tcW w:w="9010" w:type="dxa"/>
          </w:tcPr>
          <w:p w14:paraId="7EC26E48" w14:textId="77777777" w:rsidR="00116C61" w:rsidRDefault="00116C61" w:rsidP="00116C61">
            <w:r>
              <w:t>What will he want to know about his mother?</w:t>
            </w:r>
          </w:p>
          <w:p w14:paraId="203188CE" w14:textId="77777777" w:rsidR="00116C61" w:rsidRDefault="00116C61" w:rsidP="00116C61"/>
          <w:p w14:paraId="08DDD33A" w14:textId="040DCB01" w:rsidR="00116C61" w:rsidRDefault="00116C61" w:rsidP="00116C61"/>
        </w:tc>
      </w:tr>
      <w:tr w:rsidR="00116C61" w14:paraId="1ACB2182" w14:textId="77777777" w:rsidTr="00116C61">
        <w:trPr>
          <w:trHeight w:val="369"/>
        </w:trPr>
        <w:tc>
          <w:tcPr>
            <w:tcW w:w="9010" w:type="dxa"/>
          </w:tcPr>
          <w:p w14:paraId="013C8E44" w14:textId="4B1073A6" w:rsidR="00116C61" w:rsidRDefault="00116C61" w:rsidP="00116C61">
            <w:r>
              <w:t>How will he reassure her that he has been good and brave?</w:t>
            </w:r>
          </w:p>
          <w:p w14:paraId="6DD83737" w14:textId="01F72469" w:rsidR="00116C61" w:rsidRDefault="00116C61" w:rsidP="00116C61"/>
        </w:tc>
      </w:tr>
    </w:tbl>
    <w:p w14:paraId="02C9165A" w14:textId="1CDF4156" w:rsidR="00116C61" w:rsidRPr="00116C61" w:rsidRDefault="009523F1" w:rsidP="00116C61">
      <w:pPr>
        <w:rPr>
          <w:b/>
          <w:bCs/>
          <w:u w:val="single"/>
        </w:rPr>
      </w:pPr>
      <w:hyperlink r:id="rId5" w:history="1">
        <w:r w:rsidRPr="002B4FC4">
          <w:rPr>
            <w:rStyle w:val="Hyperlink"/>
            <w:b/>
            <w:bCs/>
          </w:rPr>
          <w:t>https://drive.google.com/open?id=1ZQLmctHi5bGFY3tCR-zvdrg9_zvRcMoP</w:t>
        </w:r>
      </w:hyperlink>
      <w:r>
        <w:rPr>
          <w:b/>
          <w:bCs/>
          <w:u w:val="single"/>
        </w:rPr>
        <w:t xml:space="preserve"> </w:t>
      </w:r>
    </w:p>
    <w:p w14:paraId="73F1F193" w14:textId="3F2A07A4" w:rsidR="00116C61" w:rsidRDefault="00116C61" w:rsidP="00116C61">
      <w:pPr>
        <w:rPr>
          <w:b/>
          <w:bCs/>
          <w:u w:val="single"/>
        </w:rPr>
      </w:pPr>
      <w:r w:rsidRPr="00116C61">
        <w:rPr>
          <w:b/>
          <w:bCs/>
          <w:u w:val="single"/>
        </w:rPr>
        <w:t>Reading Questions</w:t>
      </w:r>
    </w:p>
    <w:p w14:paraId="4A73F5CB" w14:textId="5DA95711" w:rsidR="00116C61" w:rsidRDefault="00116C61" w:rsidP="00116C61"/>
    <w:p w14:paraId="1ABCE53C" w14:textId="5F0EE8EA" w:rsidR="00116C61" w:rsidRPr="00116C61" w:rsidRDefault="00116C61" w:rsidP="00DD5C7C">
      <w:pPr>
        <w:pStyle w:val="ListParagraph"/>
        <w:numPr>
          <w:ilvl w:val="0"/>
          <w:numId w:val="1"/>
        </w:numPr>
      </w:pPr>
      <w:r w:rsidRPr="00116C61">
        <w:t xml:space="preserve">Describe Anne's appearance </w:t>
      </w:r>
      <w:proofErr w:type="gramStart"/>
      <w:r w:rsidR="00DD5C7C">
        <w:t>(</w:t>
      </w:r>
      <w:r w:rsidRPr="00116C61">
        <w:t xml:space="preserve"> you</w:t>
      </w:r>
      <w:proofErr w:type="gramEnd"/>
      <w:r w:rsidRPr="00116C61">
        <w:t xml:space="preserve"> must refer to the text</w:t>
      </w:r>
      <w:r w:rsidR="00DD5C7C">
        <w:t>).</w:t>
      </w:r>
    </w:p>
    <w:p w14:paraId="022AF88E" w14:textId="412F0B74" w:rsidR="00DD5C7C" w:rsidRPr="00DD5C7C" w:rsidRDefault="00DD5C7C" w:rsidP="00DD5C7C">
      <w:pPr>
        <w:pStyle w:val="ListParagraph"/>
      </w:pPr>
      <w:r>
        <w:t>W</w:t>
      </w:r>
      <w:r w:rsidRPr="00DD5C7C">
        <w:t xml:space="preserve">hat was different about </w:t>
      </w:r>
      <w:r>
        <w:t>her</w:t>
      </w:r>
      <w:r w:rsidRPr="00DD5C7C">
        <w:t xml:space="preserve">? Do you think people in the village treat her differently? </w:t>
      </w:r>
    </w:p>
    <w:p w14:paraId="6BD0A8D3" w14:textId="77777777" w:rsidR="00DD5C7C" w:rsidRPr="00DD5C7C" w:rsidRDefault="00DD5C7C" w:rsidP="00DD5C7C">
      <w:pPr>
        <w:pStyle w:val="ListParagraph"/>
        <w:numPr>
          <w:ilvl w:val="0"/>
          <w:numId w:val="1"/>
        </w:numPr>
      </w:pPr>
      <w:r w:rsidRPr="00DD5C7C">
        <w:t xml:space="preserve">How did David father die? </w:t>
      </w:r>
    </w:p>
    <w:p w14:paraId="0279ED92" w14:textId="77777777" w:rsidR="00DD5C7C" w:rsidRPr="00DD5C7C" w:rsidRDefault="00DD5C7C" w:rsidP="00DD5C7C">
      <w:pPr>
        <w:pStyle w:val="ListParagraph"/>
        <w:numPr>
          <w:ilvl w:val="0"/>
          <w:numId w:val="1"/>
        </w:numPr>
      </w:pPr>
      <w:r w:rsidRPr="00DD5C7C">
        <w:t xml:space="preserve">How long did the walk to school take? </w:t>
      </w:r>
    </w:p>
    <w:p w14:paraId="593E115C" w14:textId="77777777" w:rsidR="00DD5C7C" w:rsidRPr="00DD5C7C" w:rsidRDefault="00DD5C7C" w:rsidP="00DD5C7C">
      <w:pPr>
        <w:pStyle w:val="ListParagraph"/>
        <w:numPr>
          <w:ilvl w:val="0"/>
          <w:numId w:val="1"/>
        </w:numPr>
      </w:pPr>
      <w:r w:rsidRPr="00DD5C7C">
        <w:t xml:space="preserve">Do you think the author wants us to like Mr Cooper? Use evidence from the text to explain your answer. </w:t>
      </w:r>
    </w:p>
    <w:p w14:paraId="267A9B13" w14:textId="2065DA65" w:rsidR="00DD5C7C" w:rsidRPr="00DD5C7C" w:rsidRDefault="00DD5C7C" w:rsidP="00DD5C7C">
      <w:pPr>
        <w:pStyle w:val="ListParagraph"/>
        <w:numPr>
          <w:ilvl w:val="0"/>
          <w:numId w:val="1"/>
        </w:numPr>
      </w:pPr>
      <w:r w:rsidRPr="00DD5C7C">
        <w:t xml:space="preserve">What impression do you get of </w:t>
      </w:r>
      <w:proofErr w:type="spellStart"/>
      <w:r>
        <w:t>Tucky’s</w:t>
      </w:r>
      <w:proofErr w:type="spellEnd"/>
      <w:r w:rsidRPr="00DD5C7C">
        <w:t xml:space="preserve"> parents? Use evidence from the text to support your opinion. </w:t>
      </w:r>
    </w:p>
    <w:p w14:paraId="13DEFB2C" w14:textId="0ECD65D8" w:rsidR="005909F1" w:rsidRDefault="00DD5C7C" w:rsidP="005909F1">
      <w:pPr>
        <w:pStyle w:val="ListParagraph"/>
        <w:numPr>
          <w:ilvl w:val="0"/>
          <w:numId w:val="1"/>
        </w:numPr>
      </w:pPr>
      <w:r w:rsidRPr="00DD5C7C">
        <w:t xml:space="preserve">Why did the war seem so distant and unreal? </w:t>
      </w:r>
    </w:p>
    <w:p w14:paraId="78C8B6BA" w14:textId="77777777" w:rsidR="005909F1" w:rsidRDefault="005909F1" w:rsidP="005909F1">
      <w:pPr>
        <w:pStyle w:val="ListParagraph"/>
      </w:pPr>
    </w:p>
    <w:p w14:paraId="3D59E905" w14:textId="77777777" w:rsidR="005909F1" w:rsidRDefault="005909F1" w:rsidP="005909F1">
      <w:pPr>
        <w:pStyle w:val="ListParagraph"/>
        <w:numPr>
          <w:ilvl w:val="0"/>
          <w:numId w:val="1"/>
        </w:numPr>
      </w:pPr>
      <w:r w:rsidRPr="005909F1">
        <w:rPr>
          <w:b/>
          <w:bCs/>
        </w:rPr>
        <w:t>Extra question</w:t>
      </w:r>
      <w:r>
        <w:t xml:space="preserve">: David’s mother wrote to him and told him she was stationed at an ack-ack battery on the south coast. </w:t>
      </w:r>
    </w:p>
    <w:p w14:paraId="6ED97D1C" w14:textId="3D4D471F" w:rsidR="005909F1" w:rsidRDefault="005909F1" w:rsidP="005909F1">
      <w:pPr>
        <w:pStyle w:val="ListParagraph"/>
        <w:numPr>
          <w:ilvl w:val="1"/>
          <w:numId w:val="1"/>
        </w:numPr>
      </w:pPr>
      <w:r>
        <w:t>Find out what an ack-ack battery was.</w:t>
      </w:r>
    </w:p>
    <w:p w14:paraId="58AE5617" w14:textId="40BC567C" w:rsidR="005909F1" w:rsidRPr="00DD5C7C" w:rsidRDefault="005909F1" w:rsidP="005909F1">
      <w:pPr>
        <w:pStyle w:val="ListParagraph"/>
        <w:numPr>
          <w:ilvl w:val="1"/>
          <w:numId w:val="1"/>
        </w:numPr>
      </w:pPr>
      <w:r>
        <w:t>Where exactly might she have been stationed?</w:t>
      </w:r>
    </w:p>
    <w:p w14:paraId="5678F422" w14:textId="77777777" w:rsidR="00DD5C7C" w:rsidRPr="00DD5C7C" w:rsidRDefault="00DD5C7C" w:rsidP="00116C61"/>
    <w:p w14:paraId="6B7EEFDC" w14:textId="1178AB38" w:rsidR="00DD5C7C" w:rsidRPr="00DD5C7C" w:rsidRDefault="00DD5C7C" w:rsidP="00116C61">
      <w:r w:rsidRPr="00DD5C7C">
        <w:t>Activity</w:t>
      </w:r>
      <w:r>
        <w:t>:</w:t>
      </w:r>
    </w:p>
    <w:p w14:paraId="523169C7" w14:textId="13194E69" w:rsidR="00DD5C7C" w:rsidRPr="00DD5C7C" w:rsidRDefault="00DD5C7C" w:rsidP="00116C61">
      <w:r>
        <w:t>C</w:t>
      </w:r>
      <w:r w:rsidRPr="00DD5C7C">
        <w:t>orrect the following sentence by adding in the missing punctuation</w:t>
      </w:r>
      <w:r>
        <w:t>:</w:t>
      </w:r>
    </w:p>
    <w:p w14:paraId="22D90866" w14:textId="77777777" w:rsidR="009523F1" w:rsidRDefault="009523F1" w:rsidP="00116C61"/>
    <w:p w14:paraId="447E1DB6" w14:textId="607C7D1F" w:rsidR="00116C61" w:rsidRPr="00116C61" w:rsidRDefault="00DD5C7C" w:rsidP="00116C61">
      <w:r w:rsidRPr="00DD5C7C">
        <w:t xml:space="preserve">good morning children said </w:t>
      </w:r>
      <w:proofErr w:type="spellStart"/>
      <w:r>
        <w:t>m</w:t>
      </w:r>
      <w:r w:rsidRPr="00DD5C7C">
        <w:t>r</w:t>
      </w:r>
      <w:proofErr w:type="spellEnd"/>
      <w:r w:rsidRPr="00DD5C7C">
        <w:t xml:space="preserve"> Cooper kindly </w:t>
      </w:r>
    </w:p>
    <w:sectPr w:rsidR="00116C61" w:rsidRPr="00116C61" w:rsidSect="006C3B71">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CC9"/>
    <w:multiLevelType w:val="hybridMultilevel"/>
    <w:tmpl w:val="B6FC6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83"/>
    <w:rsid w:val="00116C61"/>
    <w:rsid w:val="002D32AC"/>
    <w:rsid w:val="005909F1"/>
    <w:rsid w:val="006C3B71"/>
    <w:rsid w:val="009523F1"/>
    <w:rsid w:val="0096280C"/>
    <w:rsid w:val="00CD6A49"/>
    <w:rsid w:val="00DD5C7C"/>
    <w:rsid w:val="00F41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650817"/>
  <w15:chartTrackingRefBased/>
  <w15:docId w15:val="{5DFCFA7F-94FA-4F4D-A9E3-74862BD5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C7C"/>
    <w:pPr>
      <w:ind w:left="720"/>
      <w:contextualSpacing/>
    </w:pPr>
  </w:style>
  <w:style w:type="character" w:styleId="Hyperlink">
    <w:name w:val="Hyperlink"/>
    <w:basedOn w:val="DefaultParagraphFont"/>
    <w:uiPriority w:val="99"/>
    <w:unhideWhenUsed/>
    <w:rsid w:val="009523F1"/>
    <w:rPr>
      <w:color w:val="0563C1" w:themeColor="hyperlink"/>
      <w:u w:val="single"/>
    </w:rPr>
  </w:style>
  <w:style w:type="character" w:styleId="UnresolvedMention">
    <w:name w:val="Unresolved Mention"/>
    <w:basedOn w:val="DefaultParagraphFont"/>
    <w:uiPriority w:val="99"/>
    <w:semiHidden/>
    <w:unhideWhenUsed/>
    <w:rsid w:val="0095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open?id=1ZQLmctHi5bGFY3tCR-zvdrg9_zvRcM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Evans</dc:creator>
  <cp:keywords/>
  <dc:description/>
  <cp:lastModifiedBy>Kathryn Evans</cp:lastModifiedBy>
  <cp:revision>2</cp:revision>
  <dcterms:created xsi:type="dcterms:W3CDTF">2020-04-21T14:16:00Z</dcterms:created>
  <dcterms:modified xsi:type="dcterms:W3CDTF">2020-04-22T05:28:00Z</dcterms:modified>
</cp:coreProperties>
</file>