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835EB0"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70D46A90" w14:textId="77777777" w:rsidR="008839D7" w:rsidRDefault="008839D7" w:rsidP="008839D7">
      <w:pPr>
        <w:rPr>
          <w:rFonts w:ascii="Tahoma" w:hAnsi="Tahoma" w:cs="Tahoma"/>
          <w:b/>
          <w:sz w:val="24"/>
        </w:rPr>
      </w:pPr>
    </w:p>
    <w:p w14:paraId="20091458" w14:textId="77777777" w:rsidR="008839D7" w:rsidRDefault="008839D7" w:rsidP="008839D7">
      <w:pPr>
        <w:rPr>
          <w:rFonts w:ascii="Tahoma" w:hAnsi="Tahoma" w:cs="Tahoma"/>
          <w:b/>
          <w:sz w:val="24"/>
        </w:rPr>
      </w:pPr>
    </w:p>
    <w:p w14:paraId="09D6DBFE" w14:textId="3FBFD140" w:rsidR="006874D3" w:rsidRPr="00E46C52" w:rsidRDefault="006874D3" w:rsidP="006874D3">
      <w:pPr>
        <w:pStyle w:val="Heading1"/>
        <w:jc w:val="center"/>
        <w:rPr>
          <w:rFonts w:asciiTheme="minorHAnsi" w:hAnsiTheme="minorHAnsi"/>
          <w:b/>
          <w:color w:val="ED7D31" w:themeColor="accent2"/>
          <w:sz w:val="48"/>
          <w:szCs w:val="48"/>
        </w:rPr>
      </w:pPr>
      <w:r w:rsidRPr="00E46C52">
        <w:rPr>
          <w:rFonts w:asciiTheme="minorHAnsi" w:hAnsiTheme="minorHAnsi"/>
          <w:b/>
          <w:color w:val="ED7D31" w:themeColor="accent2"/>
          <w:sz w:val="48"/>
          <w:szCs w:val="48"/>
        </w:rPr>
        <w:t>Y6 Tests</w:t>
      </w:r>
    </w:p>
    <w:p w14:paraId="175E3B87" w14:textId="77777777" w:rsidR="00A04531" w:rsidRPr="00E46C52" w:rsidRDefault="00214CFC" w:rsidP="006874D3">
      <w:pPr>
        <w:pStyle w:val="Heading1"/>
        <w:jc w:val="center"/>
        <w:rPr>
          <w:rFonts w:asciiTheme="minorHAnsi" w:hAnsiTheme="minorHAnsi"/>
          <w:b/>
          <w:color w:val="ED7D31" w:themeColor="accent2"/>
          <w:sz w:val="40"/>
          <w:szCs w:val="40"/>
        </w:rPr>
      </w:pPr>
      <w:r w:rsidRPr="00E46C52">
        <w:rPr>
          <w:rFonts w:asciiTheme="minorHAnsi" w:hAnsiTheme="minorHAnsi"/>
          <w:b/>
          <w:color w:val="ED7D31" w:themeColor="accent2"/>
          <w:sz w:val="40"/>
          <w:szCs w:val="40"/>
        </w:rPr>
        <w:t>R4</w:t>
      </w:r>
      <w:r w:rsidR="00BA46D4" w:rsidRPr="00E46C52">
        <w:rPr>
          <w:rFonts w:asciiTheme="minorHAnsi" w:hAnsiTheme="minorHAnsi"/>
          <w:b/>
          <w:color w:val="ED7D31" w:themeColor="accent2"/>
          <w:sz w:val="40"/>
          <w:szCs w:val="40"/>
        </w:rPr>
        <w:t>d. Can accurately order summaries of different paragraphs within</w:t>
      </w:r>
      <w:r w:rsidR="008E51CA" w:rsidRPr="00E46C52">
        <w:rPr>
          <w:rFonts w:asciiTheme="minorHAnsi" w:hAnsiTheme="minorHAnsi"/>
          <w:b/>
          <w:color w:val="ED7D31" w:themeColor="accent2"/>
          <w:sz w:val="40"/>
          <w:szCs w:val="40"/>
        </w:rPr>
        <w:t xml:space="preserve"> a text</w:t>
      </w:r>
    </w:p>
    <w:p w14:paraId="3CCB6176" w14:textId="77777777" w:rsidR="006874D3" w:rsidRPr="00E46C52" w:rsidRDefault="006874D3" w:rsidP="006874D3">
      <w:pPr>
        <w:jc w:val="center"/>
        <w:rPr>
          <w:color w:val="ED7D31" w:themeColor="accent2"/>
          <w:sz w:val="40"/>
          <w:szCs w:val="40"/>
          <w:lang w:eastAsia="en-US"/>
        </w:rPr>
      </w:pPr>
    </w:p>
    <w:p w14:paraId="6166C435" w14:textId="0356B717" w:rsidR="006874D3" w:rsidRPr="00E46C52" w:rsidRDefault="006874D3" w:rsidP="006874D3">
      <w:pPr>
        <w:jc w:val="center"/>
        <w:rPr>
          <w:b/>
          <w:color w:val="ED7D31" w:themeColor="accent2"/>
          <w:sz w:val="40"/>
          <w:szCs w:val="40"/>
          <w:lang w:eastAsia="en-US"/>
        </w:rPr>
      </w:pPr>
      <w:r w:rsidRPr="00E46C52">
        <w:rPr>
          <w:b/>
          <w:color w:val="ED7D31" w:themeColor="accent2"/>
          <w:sz w:val="40"/>
          <w:szCs w:val="40"/>
          <w:lang w:eastAsia="en-US"/>
        </w:rPr>
        <w:t>Skills Test 1</w:t>
      </w:r>
    </w:p>
    <w:p w14:paraId="28AF072B" w14:textId="1ED0A39D" w:rsidR="00080180" w:rsidRDefault="00080180" w:rsidP="008839D7">
      <w:pPr>
        <w:rPr>
          <w:lang w:eastAsia="en-US"/>
        </w:rPr>
      </w:pPr>
    </w:p>
    <w:p w14:paraId="45218F2F" w14:textId="337ECD0D" w:rsidR="000A7032" w:rsidRDefault="000A7032" w:rsidP="008839D7">
      <w:pPr>
        <w:rPr>
          <w:lang w:eastAsia="en-US"/>
        </w:rPr>
      </w:pPr>
    </w:p>
    <w:p w14:paraId="228D306F" w14:textId="1D87DB75" w:rsidR="000A7032" w:rsidRDefault="000A7032" w:rsidP="008839D7">
      <w:pPr>
        <w:rPr>
          <w:lang w:eastAsia="en-US"/>
        </w:rPr>
      </w:pPr>
    </w:p>
    <w:p w14:paraId="7FFAD5C4" w14:textId="54E7BE3B" w:rsidR="000A7032" w:rsidRDefault="000A7032" w:rsidP="008839D7">
      <w:pPr>
        <w:rPr>
          <w:lang w:eastAsia="en-US"/>
        </w:rPr>
      </w:pPr>
    </w:p>
    <w:p w14:paraId="5979CB5A" w14:textId="307B2772" w:rsidR="000A7032" w:rsidRDefault="000A7032" w:rsidP="008839D7">
      <w:pPr>
        <w:rPr>
          <w:lang w:eastAsia="en-US"/>
        </w:rPr>
      </w:pPr>
    </w:p>
    <w:p w14:paraId="7FA4FB87" w14:textId="77777777" w:rsidR="000A7032" w:rsidRDefault="000A7032" w:rsidP="008839D7">
      <w:pPr>
        <w:rPr>
          <w:lang w:eastAsia="en-US"/>
        </w:rPr>
      </w:pPr>
    </w:p>
    <w:p w14:paraId="5DB2D7A8"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31083C79" w14:textId="77777777" w:rsidR="00080180" w:rsidRDefault="00080180" w:rsidP="00080180">
      <w:pPr>
        <w:pStyle w:val="NormalWeb"/>
        <w:spacing w:before="0" w:beforeAutospacing="0" w:after="0" w:afterAutospacing="0"/>
        <w:rPr>
          <w:rFonts w:asciiTheme="minorHAnsi" w:hAnsi="Calibri" w:cstheme="minorBidi"/>
          <w:b/>
          <w:bCs/>
          <w:color w:val="000000"/>
          <w:kern w:val="24"/>
          <w:sz w:val="32"/>
          <w:szCs w:val="32"/>
        </w:rPr>
      </w:pPr>
    </w:p>
    <w:p w14:paraId="2404ABC6"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623E9F26" w14:textId="5232CCC2" w:rsidR="008839D7" w:rsidRPr="00080180" w:rsidRDefault="00DB4FA4" w:rsidP="00080180">
      <w:pPr>
        <w:pStyle w:val="NormalWeb"/>
        <w:spacing w:before="0" w:beforeAutospacing="0" w:after="0" w:afterAutospacing="0"/>
        <w:jc w:val="center"/>
      </w:pPr>
      <w:r>
        <w:rPr>
          <w:rFonts w:asciiTheme="minorHAnsi" w:hAnsi="Calibri" w:cstheme="minorBidi"/>
          <w:b/>
          <w:bCs/>
          <w:color w:val="000000"/>
          <w:kern w:val="24"/>
          <w:sz w:val="32"/>
          <w:szCs w:val="32"/>
        </w:rPr>
        <w:t>May</w:t>
      </w:r>
      <w:r w:rsidR="005951B8">
        <w:rPr>
          <w:rFonts w:asciiTheme="minorHAnsi" w:hAnsi="Calibri" w:cstheme="minorBidi"/>
          <w:b/>
          <w:bCs/>
          <w:color w:val="000000"/>
          <w:kern w:val="24"/>
          <w:sz w:val="32"/>
          <w:szCs w:val="32"/>
        </w:rPr>
        <w:t xml:space="preserve"> 201</w:t>
      </w:r>
      <w:r>
        <w:rPr>
          <w:rFonts w:asciiTheme="minorHAnsi" w:hAnsi="Calibri" w:cstheme="minorBidi"/>
          <w:b/>
          <w:bCs/>
          <w:color w:val="000000"/>
          <w:kern w:val="24"/>
          <w:sz w:val="32"/>
          <w:szCs w:val="32"/>
        </w:rPr>
        <w:t>9</w:t>
      </w:r>
    </w:p>
    <w:p w14:paraId="176C54F1" w14:textId="74A0BC91" w:rsidR="008839D7" w:rsidRDefault="00A35EE0"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6BCCC084" wp14:editId="095DF586">
                <wp:simplePos x="0" y="0"/>
                <wp:positionH relativeFrom="margin">
                  <wp:align>center</wp:align>
                </wp:positionH>
                <wp:positionV relativeFrom="paragraph">
                  <wp:posOffset>288290</wp:posOffset>
                </wp:positionV>
                <wp:extent cx="6324600" cy="1155700"/>
                <wp:effectExtent l="12700" t="8890" r="25400" b="29210"/>
                <wp:wrapThrough wrapText="bothSides">
                  <wp:wrapPolygon edited="0">
                    <wp:start x="-65" y="0"/>
                    <wp:lineTo x="-65" y="21600"/>
                    <wp:lineTo x="21665" y="21600"/>
                    <wp:lineTo x="21665" y="0"/>
                    <wp:lineTo x="-65" y="0"/>
                  </wp:wrapPolygon>
                </wp:wrapThrough>
                <wp:docPr id="27"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6267B6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D596AAC"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1A5E282C"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937D1D0" w14:textId="77777777" w:rsidR="003772BB" w:rsidRDefault="003772BB" w:rsidP="003772BB">
                            <w:pPr>
                              <w:pStyle w:val="NormalWeb"/>
                              <w:spacing w:before="0" w:beforeAutospacing="0" w:after="0" w:afterAutospacing="0"/>
                              <w:jc w:val="both"/>
                              <w:textAlignment w:val="baselin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CC084" id="_x0000_t202" coordsize="21600,21600" o:spt="202" path="m,l,21600r21600,l216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X7AgMAACYGAAAOAAAAZHJzL2Uyb0RvYy54bWysVFtv0zAUfkfiP1h+75K06S1aOrVdi5AG&#10;TGyIZzd2GgvHNrbbpCD+O8dO23UMJIRIpMjnkuPvfOdyfdPWAu2ZsVzJHCdXMUZMFopyuc3xp8d1&#10;b4KRdURSIpRkOT4wi29mr19dNzpjfVUpQZlBEETarNE5rpzTWRTZomI1sVdKMwnGUpmaOBDNNqKG&#10;NBC9FlE/jkdRowzVRhXMWtDedkY8C/HLkhXuQ1la5pDIMWBz4WvCd+O/0eyaZFtDdMWLIwzyDyhq&#10;wiVceg51SxxBO8NfhKp5YZRVpbsqVB2psuQFCzlANkn8SzYPFdEs5ALkWH2myf6/sMX7/b1BnOa4&#10;P8ZIkhpq9MhahxaqRamnp9E2A68HDX6uBTWUOaRq9Z0qvlgk1bIicsvmVgPd3gqqFeXuXnHpAGtQ&#10;HH2MUU3FCH2uDok+HjRcHpw9Ah/BiwAhusDQAbIezaZ5pyj8QnZOBURtaWpfBKAVAUyo9+FcY59T&#10;AcrRoJ+OYjAVYEuS4XAMgr+DZKfftbHuDVM18occG8gqhCf7O+s615OLv80qwemaCxEEs90shUF7&#10;Ag23Ds8x+jM3IVGT48EkCUhqDfzTjeho/WO4ODy/C1dzB1MkeJ3jydmJZJ7olaQAmWSOcNGdIVMh&#10;vYqF+ehyAql1cAx6oCr07vf5ehiP08GkNx4PB710sIp7i8l62Zsvk9FovFosF6vkh0edpFnFKWVy&#10;FWLa0ygl6d+16nGouyE4D9MZoEeldpDjQ0UbtBE785EAZaPB0PNHuS/TYBJPp16A6e5DUeHBiIgt&#10;rKXCGYyMcp+5q0Kr+a7wMe1ltSYj/3aVFroiXQ3H6XQ6OXHeuYdmOcMJ0gXS6AUZnUcL3AL1J5pD&#10;T/s27hratZsW6uQbfaPoAbob8IYWhuUKh0qZbxg1sKhybL/uiGEYibcSxmiapClk6oKQDsd9EMyl&#10;ZXNpIbKAUDl2wE04Ll23DXfa8G0FN3XDLdUcpqrkod+fUEEKXoBlFJI5Lk6/7S7l4PW03mc/AQAA&#10;//8DAFBLAwQUAAYACAAAACEAb2MpwNwAAAAHAQAADwAAAGRycy9kb3ducmV2LnhtbEyPzU7DMBCE&#10;70i8g7VI3KhDCIWGOBVCqhD0RPi7uskSB+x1ZDtteHuWExx3ZjTzbbWenRV7DHHwpOB8kYFAan03&#10;UK/g5Xlzdg0iJk2dtp5QwTdGWNfHR5UuO3+gJ9w3qRdcQrHUCkxKYyllbA06HRd+RGLvwwenE5+h&#10;l13QBy53VuZZtpROD8QLRo94Z7D9aianYHqz5rN5D3hxXzzI9Gis3b5ulDo9mW9vQCSc018YfvEZ&#10;HWpm2vmJuiisAn4kKSguCxDsrlZLFnYK8vyqAFlX8j9//QMAAP//AwBQSwECLQAUAAYACAAAACEA&#10;toM4kv4AAADhAQAAEwAAAAAAAAAAAAAAAAAAAAAAW0NvbnRlbnRfVHlwZXNdLnhtbFBLAQItABQA&#10;BgAIAAAAIQA4/SH/1gAAAJQBAAALAAAAAAAAAAAAAAAAAC8BAABfcmVscy8ucmVsc1BLAQItABQA&#10;BgAIAAAAIQCwWXX7AgMAACYGAAAOAAAAAAAAAAAAAAAAAC4CAABkcnMvZTJvRG9jLnhtbFBLAQIt&#10;ABQABgAIAAAAIQBvYynA3AAAAAcBAAAPAAAAAAAAAAAAAAAAAFwFAABkcnMvZG93bnJldi54bWxQ&#10;SwUGAAAAAAQABADzAAAAZQYAAAAA&#10;" strokeweight="3pt">
                <v:stroke linestyle="thinThin"/>
                <v:shadow color="#868686" opacity="49150f" offset=".74833mm,.74833mm"/>
                <o:lock v:ext="edit" aspectratio="t" verticies="t" text="t" shapetype="t"/>
                <v:textbox>
                  <w:txbxContent>
                    <w:p w14:paraId="66267B69"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6D596AAC"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1A5E282C"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2937D1D0"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320356C0" w14:textId="77777777" w:rsidR="008839D7" w:rsidRDefault="008839D7" w:rsidP="008839D7">
      <w:pPr>
        <w:rPr>
          <w:rFonts w:ascii="Tahoma" w:hAnsi="Tahoma" w:cs="Tahoma"/>
          <w:b/>
          <w:sz w:val="24"/>
        </w:rPr>
      </w:pPr>
    </w:p>
    <w:p w14:paraId="4523DC3E" w14:textId="6F642DE8" w:rsidR="00F33DB9" w:rsidRDefault="00080180" w:rsidP="00F33DB9">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DB4FA4">
        <w:rPr>
          <w:rFonts w:asciiTheme="minorHAnsi" w:hAnsi="Calibri" w:cstheme="minorBidi"/>
          <w:color w:val="000000"/>
          <w:kern w:val="24"/>
          <w:sz w:val="32"/>
          <w:szCs w:val="32"/>
        </w:rPr>
        <w:t>9</w:t>
      </w:r>
    </w:p>
    <w:p w14:paraId="0C7BCEDA" w14:textId="70D4933B" w:rsidR="005103D8" w:rsidRDefault="005103D8" w:rsidP="00F33DB9">
      <w:pPr>
        <w:pStyle w:val="NormalWeb"/>
        <w:spacing w:before="0" w:beforeAutospacing="0" w:after="0" w:afterAutospacing="0"/>
        <w:rPr>
          <w:rFonts w:asciiTheme="minorHAnsi" w:hAnsiTheme="minorHAnsi" w:cstheme="minorHAnsi"/>
          <w:b/>
        </w:rPr>
      </w:pPr>
    </w:p>
    <w:p w14:paraId="04BB40AA" w14:textId="77777777" w:rsidR="00583CBC" w:rsidRDefault="00583CBC" w:rsidP="00F33DB9">
      <w:pPr>
        <w:pStyle w:val="NormalWeb"/>
        <w:spacing w:before="0" w:beforeAutospacing="0" w:after="0" w:afterAutospacing="0"/>
        <w:rPr>
          <w:rFonts w:asciiTheme="minorHAnsi" w:hAnsiTheme="minorHAnsi" w:cstheme="minorHAnsi"/>
          <w:b/>
        </w:rPr>
      </w:pPr>
    </w:p>
    <w:p w14:paraId="10F5666B" w14:textId="77777777" w:rsidR="00E46C52" w:rsidRDefault="00E46C52" w:rsidP="006874D3">
      <w:pPr>
        <w:tabs>
          <w:tab w:val="left" w:pos="1185"/>
        </w:tabs>
        <w:jc w:val="center"/>
        <w:rPr>
          <w:rFonts w:cstheme="minorHAnsi"/>
          <w:b/>
          <w:sz w:val="28"/>
          <w:szCs w:val="28"/>
          <w:u w:val="single"/>
        </w:rPr>
      </w:pPr>
    </w:p>
    <w:p w14:paraId="1EAC6777" w14:textId="3166D9A2" w:rsidR="00583CBC" w:rsidRPr="006874D3" w:rsidRDefault="00E46C52" w:rsidP="006874D3">
      <w:pPr>
        <w:tabs>
          <w:tab w:val="left" w:pos="1185"/>
        </w:tabs>
        <w:jc w:val="center"/>
        <w:rPr>
          <w:rFonts w:cstheme="minorHAnsi"/>
          <w:b/>
          <w:sz w:val="28"/>
          <w:szCs w:val="28"/>
          <w:u w:val="single"/>
        </w:rPr>
      </w:pPr>
      <w:r>
        <w:rPr>
          <w:rFonts w:cstheme="minorHAnsi"/>
          <w:b/>
          <w:sz w:val="28"/>
          <w:szCs w:val="28"/>
          <w:u w:val="single"/>
        </w:rPr>
        <w:t>R</w:t>
      </w:r>
      <w:r w:rsidR="00583CBC" w:rsidRPr="006874D3">
        <w:rPr>
          <w:rFonts w:cstheme="minorHAnsi"/>
          <w:b/>
          <w:sz w:val="28"/>
          <w:szCs w:val="28"/>
          <w:u w:val="single"/>
        </w:rPr>
        <w:t>4d. Can accurately order summaries of different paragraphs within a text</w:t>
      </w:r>
    </w:p>
    <w:p w14:paraId="2628DF4D" w14:textId="1C312B2B" w:rsidR="006874D3" w:rsidRPr="006874D3" w:rsidRDefault="006874D3" w:rsidP="006874D3">
      <w:pPr>
        <w:tabs>
          <w:tab w:val="left" w:pos="1185"/>
        </w:tabs>
        <w:jc w:val="center"/>
        <w:rPr>
          <w:rFonts w:cstheme="minorHAnsi"/>
          <w:b/>
          <w:sz w:val="28"/>
          <w:szCs w:val="28"/>
          <w:u w:val="single"/>
        </w:rPr>
      </w:pPr>
      <w:r w:rsidRPr="006874D3">
        <w:rPr>
          <w:rFonts w:cstheme="minorHAnsi"/>
          <w:b/>
          <w:sz w:val="28"/>
          <w:szCs w:val="28"/>
          <w:u w:val="single"/>
        </w:rPr>
        <w:t xml:space="preserve">Skills Test 1 </w:t>
      </w:r>
    </w:p>
    <w:p w14:paraId="570A126D" w14:textId="239FFC64" w:rsidR="00583CBC" w:rsidRPr="002E307A" w:rsidRDefault="00723F48" w:rsidP="00723F48">
      <w:pPr>
        <w:tabs>
          <w:tab w:val="left" w:pos="1185"/>
        </w:tabs>
        <w:ind w:left="720"/>
        <w:rPr>
          <w:rFonts w:cstheme="minorHAnsi"/>
          <w:b/>
          <w:sz w:val="24"/>
          <w:szCs w:val="24"/>
        </w:rPr>
      </w:pPr>
      <w:r w:rsidRPr="002E307A">
        <w:rPr>
          <w:rFonts w:cstheme="minorHAnsi"/>
          <w:noProof/>
          <w:sz w:val="24"/>
          <w:szCs w:val="24"/>
        </w:rPr>
        <w:drawing>
          <wp:anchor distT="0" distB="0" distL="114300" distR="114300" simplePos="0" relativeHeight="251666432" behindDoc="0" locked="0" layoutInCell="1" allowOverlap="1" wp14:anchorId="7FB41DA2" wp14:editId="59529991">
            <wp:simplePos x="0" y="0"/>
            <wp:positionH relativeFrom="column">
              <wp:posOffset>4588881</wp:posOffset>
            </wp:positionH>
            <wp:positionV relativeFrom="paragraph">
              <wp:posOffset>6072505</wp:posOffset>
            </wp:positionV>
            <wp:extent cx="1362075" cy="1114425"/>
            <wp:effectExtent l="0" t="0" r="9525" b="9525"/>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7" cstate="print">
                      <a:extLst>
                        <a:ext uri="{28A0092B-C50C-407E-A947-70E740481C1C}">
                          <a14:useLocalDpi xmlns:a14="http://schemas.microsoft.com/office/drawing/2010/main" val="0"/>
                        </a:ext>
                      </a:extLst>
                    </a:blip>
                    <a:srcRect l="14175" t="34067" r="53403" b="18722"/>
                    <a:stretch/>
                  </pic:blipFill>
                  <pic:spPr bwMode="auto">
                    <a:xfrm>
                      <a:off x="0" y="0"/>
                      <a:ext cx="1362075" cy="1114425"/>
                    </a:xfrm>
                    <a:prstGeom prst="rect">
                      <a:avLst/>
                    </a:prstGeom>
                    <a:ln>
                      <a:noFill/>
                    </a:ln>
                    <a:extLst>
                      <a:ext uri="{53640926-AAD7-44D8-BBD7-CCE9431645EC}">
                        <a14:shadowObscured xmlns:a14="http://schemas.microsoft.com/office/drawing/2010/main"/>
                      </a:ext>
                    </a:extLst>
                  </pic:spPr>
                </pic:pic>
              </a:graphicData>
            </a:graphic>
          </wp:anchor>
        </w:drawing>
      </w:r>
      <w:r w:rsidR="00A35EE0">
        <w:rPr>
          <w:noProof/>
        </w:rPr>
        <mc:AlternateContent>
          <mc:Choice Requires="wps">
            <w:drawing>
              <wp:anchor distT="0" distB="0" distL="114300" distR="114300" simplePos="0" relativeHeight="251665408" behindDoc="0" locked="0" layoutInCell="1" allowOverlap="1" wp14:anchorId="5B1F4201" wp14:editId="3C36F69F">
                <wp:simplePos x="0" y="0"/>
                <wp:positionH relativeFrom="margin">
                  <wp:posOffset>-400050</wp:posOffset>
                </wp:positionH>
                <wp:positionV relativeFrom="paragraph">
                  <wp:posOffset>687070</wp:posOffset>
                </wp:positionV>
                <wp:extent cx="6524625" cy="6871970"/>
                <wp:effectExtent l="19050" t="13970" r="9525" b="10160"/>
                <wp:wrapSquare wrapText="bothSides"/>
                <wp:docPr id="26"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524625" cy="68719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C498EF" w14:textId="77777777" w:rsidR="00583CBC" w:rsidRPr="002E307A" w:rsidRDefault="00583CBC" w:rsidP="00583CBC">
                            <w:pPr>
                              <w:rPr>
                                <w:rFonts w:cstheme="minorHAnsi"/>
                                <w:sz w:val="28"/>
                                <w:szCs w:val="24"/>
                              </w:rPr>
                            </w:pPr>
                            <w:r w:rsidRPr="002E307A">
                              <w:rPr>
                                <w:rFonts w:cstheme="minorHAnsi"/>
                                <w:b/>
                                <w:sz w:val="28"/>
                                <w:szCs w:val="24"/>
                              </w:rPr>
                              <w:t>World War II Events</w:t>
                            </w:r>
                          </w:p>
                          <w:p w14:paraId="4B2BA872" w14:textId="77777777" w:rsidR="00583CBC" w:rsidRPr="002E307A" w:rsidRDefault="00583CBC" w:rsidP="00583CBC">
                            <w:pPr>
                              <w:pStyle w:val="NoSpacing"/>
                              <w:rPr>
                                <w:rFonts w:cstheme="minorHAnsi"/>
                                <w:sz w:val="24"/>
                                <w:szCs w:val="24"/>
                                <w:lang w:eastAsia="en-GB"/>
                              </w:rPr>
                            </w:pPr>
                            <w:r w:rsidRPr="002E307A">
                              <w:rPr>
                                <w:rFonts w:cstheme="minorHAnsi"/>
                                <w:bCs/>
                                <w:sz w:val="24"/>
                                <w:szCs w:val="24"/>
                                <w:bdr w:val="none" w:sz="0" w:space="0" w:color="auto" w:frame="1"/>
                                <w:lang w:eastAsia="en-GB"/>
                              </w:rPr>
                              <w:t xml:space="preserve">Even though World War II involved countries from all over the world, there were two sides fighting against each other – the Axis powers and the Allied powers. </w:t>
                            </w:r>
                            <w:r w:rsidRPr="002E307A">
                              <w:rPr>
                                <w:rFonts w:cstheme="minorHAnsi"/>
                                <w:sz w:val="24"/>
                                <w:szCs w:val="24"/>
                                <w:lang w:eastAsia="en-GB"/>
                              </w:rPr>
                              <w:t>The main </w:t>
                            </w:r>
                            <w:r w:rsidRPr="002E307A">
                              <w:rPr>
                                <w:rFonts w:cstheme="minorHAnsi"/>
                                <w:b/>
                                <w:bCs/>
                                <w:sz w:val="24"/>
                                <w:szCs w:val="24"/>
                                <w:bdr w:val="none" w:sz="0" w:space="0" w:color="auto" w:frame="1"/>
                                <w:lang w:eastAsia="en-GB"/>
                              </w:rPr>
                              <w:t>Axis</w:t>
                            </w:r>
                            <w:r w:rsidRPr="002E307A">
                              <w:rPr>
                                <w:rFonts w:cstheme="minorHAnsi"/>
                                <w:sz w:val="24"/>
                                <w:szCs w:val="24"/>
                                <w:lang w:eastAsia="en-GB"/>
                              </w:rPr>
                              <w:t> countries were Germany, Italy and Japan. The main </w:t>
                            </w:r>
                            <w:r w:rsidRPr="002E307A">
                              <w:rPr>
                                <w:rFonts w:cstheme="minorHAnsi"/>
                                <w:b/>
                                <w:bCs/>
                                <w:sz w:val="24"/>
                                <w:szCs w:val="24"/>
                                <w:bdr w:val="none" w:sz="0" w:space="0" w:color="auto" w:frame="1"/>
                                <w:lang w:eastAsia="en-GB"/>
                              </w:rPr>
                              <w:t>Allied</w:t>
                            </w:r>
                            <w:r w:rsidRPr="002E307A">
                              <w:rPr>
                                <w:rFonts w:cstheme="minorHAnsi"/>
                                <w:sz w:val="24"/>
                                <w:szCs w:val="24"/>
                                <w:lang w:eastAsia="en-GB"/>
                              </w:rPr>
                              <w:t xml:space="preserve"> countries were Great Britain, the United States, France and the Soviet Union. There were many battles during World War II, but the three below were some of the biggest. </w:t>
                            </w:r>
                          </w:p>
                          <w:p w14:paraId="64E9E9EB" w14:textId="77777777" w:rsidR="00583CBC" w:rsidRPr="002E307A" w:rsidRDefault="00583CBC" w:rsidP="00583CBC">
                            <w:pPr>
                              <w:pStyle w:val="NoSpacing"/>
                              <w:rPr>
                                <w:rFonts w:cstheme="minorHAnsi"/>
                                <w:sz w:val="24"/>
                                <w:szCs w:val="24"/>
                                <w:lang w:eastAsia="en-GB"/>
                              </w:rPr>
                            </w:pPr>
                          </w:p>
                          <w:p w14:paraId="7CBFB84E"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Style w:val="Strong"/>
                                <w:rFonts w:asciiTheme="minorHAnsi" w:hAnsiTheme="minorHAnsi" w:cstheme="minorHAnsi"/>
                                <w:color w:val="000000" w:themeColor="text1"/>
                                <w:bdr w:val="none" w:sz="0" w:space="0" w:color="auto" w:frame="1"/>
                              </w:rPr>
                              <w:t>The Siege of Leningrad</w:t>
                            </w:r>
                            <w:r w:rsidRPr="002E307A">
                              <w:rPr>
                                <w:rFonts w:asciiTheme="minorHAnsi" w:hAnsiTheme="minorHAnsi" w:cstheme="minorHAnsi"/>
                                <w:color w:val="000000" w:themeColor="text1"/>
                              </w:rPr>
                              <w:t> </w:t>
                            </w:r>
                          </w:p>
                          <w:p w14:paraId="620E83AB" w14:textId="0F83313C"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Fonts w:asciiTheme="minorHAnsi" w:hAnsiTheme="minorHAnsi" w:cstheme="minorHAnsi"/>
                                <w:color w:val="000000" w:themeColor="text1"/>
                              </w:rPr>
                              <w:t xml:space="preserve">The city of Leningrad in Russia was </w:t>
                            </w:r>
                            <w:r w:rsidR="00D537F0">
                              <w:rPr>
                                <w:rFonts w:asciiTheme="minorHAnsi" w:hAnsiTheme="minorHAnsi" w:cstheme="minorHAnsi"/>
                                <w:color w:val="000000" w:themeColor="text1"/>
                              </w:rPr>
                              <w:t xml:space="preserve">laid </w:t>
                            </w:r>
                            <w:r w:rsidRPr="002E307A">
                              <w:rPr>
                                <w:rFonts w:asciiTheme="minorHAnsi" w:hAnsiTheme="minorHAnsi" w:cstheme="minorHAnsi"/>
                                <w:color w:val="000000" w:themeColor="text1"/>
                              </w:rPr>
                              <w:t>siege</w:t>
                            </w:r>
                            <w:r w:rsidR="00D537F0">
                              <w:rPr>
                                <w:rFonts w:asciiTheme="minorHAnsi" w:hAnsiTheme="minorHAnsi" w:cstheme="minorHAnsi"/>
                                <w:color w:val="000000" w:themeColor="text1"/>
                              </w:rPr>
                              <w:t xml:space="preserve"> to</w:t>
                            </w:r>
                            <w:r w:rsidRPr="002E307A">
                              <w:rPr>
                                <w:rFonts w:asciiTheme="minorHAnsi" w:hAnsiTheme="minorHAnsi" w:cstheme="minorHAnsi"/>
                                <w:color w:val="000000" w:themeColor="text1"/>
                              </w:rPr>
                              <w:t xml:space="preserve"> by the German Military for 900 days – from 8 September 1941 to 27 January 1944. Everyone inside the city was trapped; it was impossible for food or other supplies such as medical resources to get in. Hundreds of thousands of people died during this time (approximately 800,000) </w:t>
                            </w:r>
                            <w:r w:rsidR="00D537F0">
                              <w:rPr>
                                <w:rFonts w:asciiTheme="minorHAnsi" w:hAnsiTheme="minorHAnsi" w:cstheme="minorHAnsi"/>
                                <w:color w:val="000000" w:themeColor="text1"/>
                              </w:rPr>
                              <w:t>–</w:t>
                            </w:r>
                            <w:r w:rsidRPr="002E307A">
                              <w:rPr>
                                <w:rFonts w:asciiTheme="minorHAnsi" w:hAnsiTheme="minorHAnsi" w:cstheme="minorHAnsi"/>
                                <w:color w:val="000000" w:themeColor="text1"/>
                              </w:rPr>
                              <w:t xml:space="preserve"> they either starved to death or froze due to lack of food provisions and heat. </w:t>
                            </w:r>
                          </w:p>
                          <w:p w14:paraId="61DE105C"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1F268013"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b/>
                                <w:color w:val="000000" w:themeColor="text1"/>
                              </w:rPr>
                            </w:pPr>
                            <w:r w:rsidRPr="002E307A">
                              <w:rPr>
                                <w:rFonts w:asciiTheme="minorHAnsi" w:hAnsiTheme="minorHAnsi" w:cstheme="minorHAnsi"/>
                                <w:b/>
                                <w:color w:val="000000" w:themeColor="text1"/>
                              </w:rPr>
                              <w:t>Dunkirk</w:t>
                            </w:r>
                          </w:p>
                          <w:p w14:paraId="230C2CE6"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Fonts w:asciiTheme="minorHAnsi" w:hAnsiTheme="minorHAnsi" w:cstheme="minorHAnsi"/>
                                <w:color w:val="000000" w:themeColor="text1"/>
                              </w:rPr>
                              <w:t xml:space="preserve">In 1940, Hitler’s armies bombed Dunkirk and many Allied troops were waiting on the beach to be rescued because they didn’t have the resources they needed to defend themselves. From 26 May to 4 June, over 550,000 troops were ferried to safety across the English Channel – the code name for this was ‘Operation Dynamo’. Some British civilians (people who weren’t in the army) even used their own boats to help save as many people as they could. </w:t>
                            </w:r>
                          </w:p>
                          <w:p w14:paraId="25233EC9"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542C6695" w14:textId="77777777" w:rsidR="00583CBC" w:rsidRPr="002E307A" w:rsidRDefault="00583CBC" w:rsidP="00583CBC">
                            <w:pPr>
                              <w:pStyle w:val="NormalWeb"/>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r w:rsidRPr="002E307A">
                              <w:rPr>
                                <w:rStyle w:val="Strong"/>
                                <w:rFonts w:asciiTheme="minorHAnsi" w:hAnsiTheme="minorHAnsi" w:cstheme="minorHAnsi"/>
                                <w:color w:val="000000" w:themeColor="text1"/>
                                <w:bdr w:val="none" w:sz="0" w:space="0" w:color="auto" w:frame="1"/>
                              </w:rPr>
                              <w:t xml:space="preserve">The Battle of Britain </w:t>
                            </w:r>
                          </w:p>
                          <w:p w14:paraId="4668397F" w14:textId="49E2C64C" w:rsidR="00583CBC"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Fonts w:asciiTheme="minorHAnsi" w:hAnsiTheme="minorHAnsi" w:cstheme="minorHAnsi"/>
                                <w:color w:val="000000" w:themeColor="text1"/>
                              </w:rPr>
                              <w:t>The Battle of Britain was the first military battle to be fought entirely in the air. Britain’s RAF (Royal Air Force) overpowered Germany’s Luftwaffe, after a long series of battles from 10 July</w:t>
                            </w:r>
                            <w:r w:rsidR="00630CF4">
                              <w:rPr>
                                <w:rFonts w:asciiTheme="minorHAnsi" w:hAnsiTheme="minorHAnsi" w:cstheme="minorHAnsi"/>
                                <w:color w:val="000000" w:themeColor="text1"/>
                              </w:rPr>
                              <w:t>-</w:t>
                            </w:r>
                            <w:r w:rsidRPr="002E307A">
                              <w:rPr>
                                <w:rFonts w:asciiTheme="minorHAnsi" w:hAnsiTheme="minorHAnsi" w:cstheme="minorHAnsi"/>
                                <w:color w:val="000000" w:themeColor="text1"/>
                              </w:rPr>
                              <w:t xml:space="preserve">31 October 1940. It was named the Battle of Britain as it is believed it made Hitler change his mind about trying to invade the UK. The RAF pilots showed tremendous courage as they kept fighting the Luftwaffe even when it looked </w:t>
                            </w:r>
                            <w:r w:rsidR="00D537F0">
                              <w:rPr>
                                <w:rFonts w:asciiTheme="minorHAnsi" w:hAnsiTheme="minorHAnsi" w:cstheme="minorHAnsi"/>
                                <w:color w:val="000000" w:themeColor="text1"/>
                              </w:rPr>
                              <w:t>as if</w:t>
                            </w:r>
                            <w:r w:rsidRPr="002E307A">
                              <w:rPr>
                                <w:rFonts w:asciiTheme="minorHAnsi" w:hAnsiTheme="minorHAnsi" w:cstheme="minorHAnsi"/>
                                <w:color w:val="000000" w:themeColor="text1"/>
                              </w:rPr>
                              <w:t xml:space="preserve"> they might be defeated. </w:t>
                            </w:r>
                          </w:p>
                          <w:p w14:paraId="27728F09" w14:textId="77777777" w:rsidR="00583CBC"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70E61433" w14:textId="77777777" w:rsidR="00583CBC"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45A1D0C1"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6BD24910" w14:textId="77777777" w:rsidR="00583CBC" w:rsidRPr="002E307A" w:rsidRDefault="00583CBC" w:rsidP="00583CBC">
                            <w:pPr>
                              <w:rPr>
                                <w:rFonts w:cstheme="minorHAnsi"/>
                                <w:sz w:val="24"/>
                                <w:szCs w:val="24"/>
                              </w:rPr>
                            </w:pPr>
                          </w:p>
                          <w:p w14:paraId="7D49D98E" w14:textId="77777777" w:rsidR="00583CBC" w:rsidRPr="002E307A" w:rsidRDefault="00583CBC" w:rsidP="00583CBC">
                            <w:pPr>
                              <w:rPr>
                                <w:rFonts w:cstheme="minorHAnsi"/>
                                <w:sz w:val="24"/>
                                <w:szCs w:val="24"/>
                              </w:rPr>
                            </w:pPr>
                          </w:p>
                          <w:p w14:paraId="152C0869" w14:textId="77777777" w:rsidR="00583CBC" w:rsidRDefault="00583CBC" w:rsidP="00583CBC"/>
                          <w:p w14:paraId="554B664E" w14:textId="77777777" w:rsidR="00583CBC" w:rsidRDefault="00583CBC" w:rsidP="00583CBC"/>
                          <w:p w14:paraId="48A0A716" w14:textId="77777777" w:rsidR="00583CBC" w:rsidRDefault="00583CBC" w:rsidP="00583CBC"/>
                          <w:p w14:paraId="5636CE48" w14:textId="77777777" w:rsidR="00583CBC" w:rsidRPr="00CA2C60" w:rsidRDefault="00583CBC" w:rsidP="00583CBC"/>
                          <w:p w14:paraId="0F949173" w14:textId="77777777" w:rsidR="00583CBC" w:rsidRPr="00CA2C60" w:rsidRDefault="00583CBC" w:rsidP="00583CBC"/>
                          <w:p w14:paraId="519CB4D4" w14:textId="77777777" w:rsidR="00583CBC" w:rsidRPr="00CA2C60" w:rsidRDefault="00583CBC" w:rsidP="00583CBC"/>
                          <w:p w14:paraId="03D210DF" w14:textId="77777777" w:rsidR="00583CBC" w:rsidRPr="00CA2C60" w:rsidRDefault="00583CBC" w:rsidP="00583CBC"/>
                          <w:p w14:paraId="2CDDE50C" w14:textId="77777777" w:rsidR="00583CBC" w:rsidRPr="00CA2C60" w:rsidRDefault="00583CBC" w:rsidP="00583CBC"/>
                          <w:p w14:paraId="57A8D360" w14:textId="77777777" w:rsidR="00583CBC" w:rsidRPr="00CA2C60" w:rsidRDefault="00583CBC" w:rsidP="00583C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1F4201" id="Text Box 2" o:spid="_x0000_s1027" type="#_x0000_t202" style="position:absolute;left:0;text-align:left;margin-left:-31.5pt;margin-top:54.1pt;width:513.75pt;height:541.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37pwIAAGIFAAAOAAAAZHJzL2Uyb0RvYy54bWysVNuO0zAQfUfiHyy/d3MhTdto09XStAhp&#10;gZV2+QA3dhoLxza227Qg/p2x03Zb9gUh8pDYM5PxOTNnfHu37wTaMWO5kiVObmKMmKwV5XJT4q/P&#10;q9EUI+uIpEQoyUp8YBbfzd++ue11wVLVKkGZQZBE2qLXJW6d00UU2bplHbE3SjMJzkaZjjjYmk1E&#10;DekheyeiNI7zqFeGaqNqZi1Yq8GJ5yF/07DafWkayxwSJQZsLrxNeK/9O5rfkmJjiG55fYRB/gFF&#10;R7iEQ8+pKuII2hr+KlXHa6OsatxNrbpINQ2vWeAAbJL4DzZPLdEscIHiWH0uk/1/aevPu0eDOC1x&#10;mmMkSQc9emZ7h96rPUp9eXptC4h60hDn9mCGNgeqVj+o+ptFUi1aIjfs3moot/eCaUm5e1RcOsAa&#10;DMcYY1TfMkKvzYHo80HD4SHYI/AZ/BYgRBcYBkDWo1n3nxSFX8jWqYBo35jONwHKigAm9Ptw7rHn&#10;VIMxH6dZno4xqsGXTyfJbBJUEJHi9Ls21n1gqkN+UWIDrEJ6snuwzsMhxSnEnybVigsRhCQk6qGS&#10;4yyOhxIpwan3+jhrNuuFMGhHvBbDE8iB5zKs4w4mQvCuxNNzECl80ZaShmMc4WJYAxQhfXKgB+CO&#10;q0F5P2fxbDldTrNRlubLURZX1eh+tchG+SqZjKt31WJRJb88ziQrWk4pkx7qaQqS7O9UdpzHQb/n&#10;ObiidMV8FZ7XzKNrGKHMwOr0DeyCEHzvBxW4/XoftBtU4kWyVvQAyjAK+gbth4sJFq0yPzDqYchL&#10;bL9viWEYiY8SJDhLsszfCmGTjScpbMylZ33pIbKGVCV2GA3LhRtukq02fNPCScNgSHUPimx40MoL&#10;qqOOYZADp+Ol42+Ky32Ierka578BAAD//wMAUEsDBBQABgAIAAAAIQAMEaEg4AAAAAwBAAAPAAAA&#10;ZHJzL2Rvd25yZXYueG1sTI/BbsIwEETvlfoP1lbqDZxQGkEaByEEUq9NemhvJl6SQLyOYhPSv+/2&#10;VI47M5p9k20m24kRB986UhDPIxBIlTMt1Qo+y8NsBcIHTUZ3jlDBD3rY5I8PmU6Nu9EHjkWoBZeQ&#10;T7WCJoQ+ldJXDVrt565HYu/kBqsDn0MtzaBvXG47uYiiRFrdEn9odI+7BqtLcbUK3g3uimH/dTrQ&#10;ttx/T3FZjuGs1PPTtH0DEXAK/2H4w2d0yJnp6K5kvOgUzJIX3hLYiFYLEJxYJ8tXEEdW4nW0BJln&#10;8n5E/gsAAP//AwBQSwECLQAUAAYACAAAACEAtoM4kv4AAADhAQAAEwAAAAAAAAAAAAAAAAAAAAAA&#10;W0NvbnRlbnRfVHlwZXNdLnhtbFBLAQItABQABgAIAAAAIQA4/SH/1gAAAJQBAAALAAAAAAAAAAAA&#10;AAAAAC8BAABfcmVscy8ucmVsc1BLAQItABQABgAIAAAAIQBnSS37pwIAAGIFAAAOAAAAAAAAAAAA&#10;AAAAAC4CAABkcnMvZTJvRG9jLnhtbFBLAQItABQABgAIAAAAIQAMEaEg4AAAAAwBAAAPAAAAAAAA&#10;AAAAAAAAAAEFAABkcnMvZG93bnJldi54bWxQSwUGAAAAAAQABADzAAAADgYAAAAA&#10;" filled="f" strokeweight="2pt">
                <o:lock v:ext="edit" aspectratio="t" verticies="t" text="t" shapetype="t"/>
                <v:textbox>
                  <w:txbxContent>
                    <w:p w14:paraId="02C498EF" w14:textId="77777777" w:rsidR="00583CBC" w:rsidRPr="002E307A" w:rsidRDefault="00583CBC" w:rsidP="00583CBC">
                      <w:pPr>
                        <w:rPr>
                          <w:rFonts w:cstheme="minorHAnsi"/>
                          <w:sz w:val="28"/>
                          <w:szCs w:val="24"/>
                        </w:rPr>
                      </w:pPr>
                      <w:r w:rsidRPr="002E307A">
                        <w:rPr>
                          <w:rFonts w:cstheme="minorHAnsi"/>
                          <w:b/>
                          <w:sz w:val="28"/>
                          <w:szCs w:val="24"/>
                        </w:rPr>
                        <w:t>World War II Events</w:t>
                      </w:r>
                    </w:p>
                    <w:p w14:paraId="4B2BA872" w14:textId="77777777" w:rsidR="00583CBC" w:rsidRPr="002E307A" w:rsidRDefault="00583CBC" w:rsidP="00583CBC">
                      <w:pPr>
                        <w:pStyle w:val="NoSpacing"/>
                        <w:rPr>
                          <w:rFonts w:cstheme="minorHAnsi"/>
                          <w:sz w:val="24"/>
                          <w:szCs w:val="24"/>
                          <w:lang w:eastAsia="en-GB"/>
                        </w:rPr>
                      </w:pPr>
                      <w:r w:rsidRPr="002E307A">
                        <w:rPr>
                          <w:rFonts w:cstheme="minorHAnsi"/>
                          <w:bCs/>
                          <w:sz w:val="24"/>
                          <w:szCs w:val="24"/>
                          <w:bdr w:val="none" w:sz="0" w:space="0" w:color="auto" w:frame="1"/>
                          <w:lang w:eastAsia="en-GB"/>
                        </w:rPr>
                        <w:t xml:space="preserve">Even though World War II involved countries from all over the world, there were two sides fighting against each other – the Axis powers and the Allied powers. </w:t>
                      </w:r>
                      <w:r w:rsidRPr="002E307A">
                        <w:rPr>
                          <w:rFonts w:cstheme="minorHAnsi"/>
                          <w:sz w:val="24"/>
                          <w:szCs w:val="24"/>
                          <w:lang w:eastAsia="en-GB"/>
                        </w:rPr>
                        <w:t>The main </w:t>
                      </w:r>
                      <w:r w:rsidRPr="002E307A">
                        <w:rPr>
                          <w:rFonts w:cstheme="minorHAnsi"/>
                          <w:b/>
                          <w:bCs/>
                          <w:sz w:val="24"/>
                          <w:szCs w:val="24"/>
                          <w:bdr w:val="none" w:sz="0" w:space="0" w:color="auto" w:frame="1"/>
                          <w:lang w:eastAsia="en-GB"/>
                        </w:rPr>
                        <w:t>Axis</w:t>
                      </w:r>
                      <w:r w:rsidRPr="002E307A">
                        <w:rPr>
                          <w:rFonts w:cstheme="minorHAnsi"/>
                          <w:sz w:val="24"/>
                          <w:szCs w:val="24"/>
                          <w:lang w:eastAsia="en-GB"/>
                        </w:rPr>
                        <w:t> countries were Germany, Italy and Japan. The main </w:t>
                      </w:r>
                      <w:r w:rsidRPr="002E307A">
                        <w:rPr>
                          <w:rFonts w:cstheme="minorHAnsi"/>
                          <w:b/>
                          <w:bCs/>
                          <w:sz w:val="24"/>
                          <w:szCs w:val="24"/>
                          <w:bdr w:val="none" w:sz="0" w:space="0" w:color="auto" w:frame="1"/>
                          <w:lang w:eastAsia="en-GB"/>
                        </w:rPr>
                        <w:t>Allied</w:t>
                      </w:r>
                      <w:r w:rsidRPr="002E307A">
                        <w:rPr>
                          <w:rFonts w:cstheme="minorHAnsi"/>
                          <w:sz w:val="24"/>
                          <w:szCs w:val="24"/>
                          <w:lang w:eastAsia="en-GB"/>
                        </w:rPr>
                        <w:t xml:space="preserve"> countries were Great Britain, the United States, France and the Soviet Union. There were many battles during World War II, but the three below were some of the biggest. </w:t>
                      </w:r>
                    </w:p>
                    <w:p w14:paraId="64E9E9EB" w14:textId="77777777" w:rsidR="00583CBC" w:rsidRPr="002E307A" w:rsidRDefault="00583CBC" w:rsidP="00583CBC">
                      <w:pPr>
                        <w:pStyle w:val="NoSpacing"/>
                        <w:rPr>
                          <w:rFonts w:cstheme="minorHAnsi"/>
                          <w:sz w:val="24"/>
                          <w:szCs w:val="24"/>
                          <w:lang w:eastAsia="en-GB"/>
                        </w:rPr>
                      </w:pPr>
                    </w:p>
                    <w:p w14:paraId="7CBFB84E"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Style w:val="Strong"/>
                          <w:rFonts w:asciiTheme="minorHAnsi" w:hAnsiTheme="minorHAnsi" w:cstheme="minorHAnsi"/>
                          <w:color w:val="000000" w:themeColor="text1"/>
                          <w:bdr w:val="none" w:sz="0" w:space="0" w:color="auto" w:frame="1"/>
                        </w:rPr>
                        <w:t>The Siege of Leningrad</w:t>
                      </w:r>
                      <w:r w:rsidRPr="002E307A">
                        <w:rPr>
                          <w:rFonts w:asciiTheme="minorHAnsi" w:hAnsiTheme="minorHAnsi" w:cstheme="minorHAnsi"/>
                          <w:color w:val="000000" w:themeColor="text1"/>
                        </w:rPr>
                        <w:t> </w:t>
                      </w:r>
                    </w:p>
                    <w:p w14:paraId="620E83AB" w14:textId="0F83313C"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Fonts w:asciiTheme="minorHAnsi" w:hAnsiTheme="minorHAnsi" w:cstheme="minorHAnsi"/>
                          <w:color w:val="000000" w:themeColor="text1"/>
                        </w:rPr>
                        <w:t xml:space="preserve">The city of Leningrad in Russia was </w:t>
                      </w:r>
                      <w:r w:rsidR="00D537F0">
                        <w:rPr>
                          <w:rFonts w:asciiTheme="minorHAnsi" w:hAnsiTheme="minorHAnsi" w:cstheme="minorHAnsi"/>
                          <w:color w:val="000000" w:themeColor="text1"/>
                        </w:rPr>
                        <w:t xml:space="preserve">laid </w:t>
                      </w:r>
                      <w:r w:rsidRPr="002E307A">
                        <w:rPr>
                          <w:rFonts w:asciiTheme="minorHAnsi" w:hAnsiTheme="minorHAnsi" w:cstheme="minorHAnsi"/>
                          <w:color w:val="000000" w:themeColor="text1"/>
                        </w:rPr>
                        <w:t>siege</w:t>
                      </w:r>
                      <w:r w:rsidR="00D537F0">
                        <w:rPr>
                          <w:rFonts w:asciiTheme="minorHAnsi" w:hAnsiTheme="minorHAnsi" w:cstheme="minorHAnsi"/>
                          <w:color w:val="000000" w:themeColor="text1"/>
                        </w:rPr>
                        <w:t xml:space="preserve"> to</w:t>
                      </w:r>
                      <w:r w:rsidRPr="002E307A">
                        <w:rPr>
                          <w:rFonts w:asciiTheme="minorHAnsi" w:hAnsiTheme="minorHAnsi" w:cstheme="minorHAnsi"/>
                          <w:color w:val="000000" w:themeColor="text1"/>
                        </w:rPr>
                        <w:t xml:space="preserve"> by the German Military for 900 days – from 8 September 1941 to 27 January 1944. Everyone inside the city was trapped; it was impossible for food or other supplies such as medical resources to get in. Hundreds of thousands of people died during this time (approximately 800,000) </w:t>
                      </w:r>
                      <w:r w:rsidR="00D537F0">
                        <w:rPr>
                          <w:rFonts w:asciiTheme="minorHAnsi" w:hAnsiTheme="minorHAnsi" w:cstheme="minorHAnsi"/>
                          <w:color w:val="000000" w:themeColor="text1"/>
                        </w:rPr>
                        <w:t>–</w:t>
                      </w:r>
                      <w:r w:rsidRPr="002E307A">
                        <w:rPr>
                          <w:rFonts w:asciiTheme="minorHAnsi" w:hAnsiTheme="minorHAnsi" w:cstheme="minorHAnsi"/>
                          <w:color w:val="000000" w:themeColor="text1"/>
                        </w:rPr>
                        <w:t xml:space="preserve"> they either starved to death or froze due to lack of food provisions and heat. </w:t>
                      </w:r>
                    </w:p>
                    <w:p w14:paraId="61DE105C"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1F268013"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b/>
                          <w:color w:val="000000" w:themeColor="text1"/>
                        </w:rPr>
                      </w:pPr>
                      <w:r w:rsidRPr="002E307A">
                        <w:rPr>
                          <w:rFonts w:asciiTheme="minorHAnsi" w:hAnsiTheme="minorHAnsi" w:cstheme="minorHAnsi"/>
                          <w:b/>
                          <w:color w:val="000000" w:themeColor="text1"/>
                        </w:rPr>
                        <w:t>Dunkirk</w:t>
                      </w:r>
                    </w:p>
                    <w:p w14:paraId="230C2CE6"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Fonts w:asciiTheme="minorHAnsi" w:hAnsiTheme="minorHAnsi" w:cstheme="minorHAnsi"/>
                          <w:color w:val="000000" w:themeColor="text1"/>
                        </w:rPr>
                        <w:t xml:space="preserve">In 1940, Hitler’s armies bombed Dunkirk and many Allied troops were waiting on the beach to be rescued because they didn’t have the resources they needed to defend themselves. From 26 May to 4 June, over 550,000 troops were ferried to safety across the English Channel – the code name for this was ‘Operation Dynamo’. Some British civilians (people who weren’t in the army) even used their own boats to help save as many people as they could. </w:t>
                      </w:r>
                    </w:p>
                    <w:p w14:paraId="25233EC9"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542C6695" w14:textId="77777777" w:rsidR="00583CBC" w:rsidRPr="002E307A" w:rsidRDefault="00583CBC" w:rsidP="00583CBC">
                      <w:pPr>
                        <w:pStyle w:val="NormalWeb"/>
                        <w:spacing w:before="0" w:beforeAutospacing="0" w:after="0" w:afterAutospacing="0"/>
                        <w:textAlignment w:val="baseline"/>
                        <w:rPr>
                          <w:rStyle w:val="Strong"/>
                          <w:rFonts w:asciiTheme="minorHAnsi" w:hAnsiTheme="minorHAnsi" w:cstheme="minorHAnsi"/>
                          <w:color w:val="000000" w:themeColor="text1"/>
                          <w:bdr w:val="none" w:sz="0" w:space="0" w:color="auto" w:frame="1"/>
                        </w:rPr>
                      </w:pPr>
                      <w:r w:rsidRPr="002E307A">
                        <w:rPr>
                          <w:rStyle w:val="Strong"/>
                          <w:rFonts w:asciiTheme="minorHAnsi" w:hAnsiTheme="minorHAnsi" w:cstheme="minorHAnsi"/>
                          <w:color w:val="000000" w:themeColor="text1"/>
                          <w:bdr w:val="none" w:sz="0" w:space="0" w:color="auto" w:frame="1"/>
                        </w:rPr>
                        <w:t xml:space="preserve">The Battle of Britain </w:t>
                      </w:r>
                    </w:p>
                    <w:p w14:paraId="4668397F" w14:textId="49E2C64C" w:rsidR="00583CBC"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r w:rsidRPr="002E307A">
                        <w:rPr>
                          <w:rFonts w:asciiTheme="minorHAnsi" w:hAnsiTheme="minorHAnsi" w:cstheme="minorHAnsi"/>
                          <w:color w:val="000000" w:themeColor="text1"/>
                        </w:rPr>
                        <w:t>The Battle of Britain was the first military battle to be fought entirely in the air. Britain’s RAF (Royal Air Force) overpowered Germany’s Luftwaffe, after a long series of battles from 10 July</w:t>
                      </w:r>
                      <w:r w:rsidR="00630CF4">
                        <w:rPr>
                          <w:rFonts w:asciiTheme="minorHAnsi" w:hAnsiTheme="minorHAnsi" w:cstheme="minorHAnsi"/>
                          <w:color w:val="000000" w:themeColor="text1"/>
                        </w:rPr>
                        <w:t>-</w:t>
                      </w:r>
                      <w:r w:rsidRPr="002E307A">
                        <w:rPr>
                          <w:rFonts w:asciiTheme="minorHAnsi" w:hAnsiTheme="minorHAnsi" w:cstheme="minorHAnsi"/>
                          <w:color w:val="000000" w:themeColor="text1"/>
                        </w:rPr>
                        <w:t xml:space="preserve">31 October 1940. It was named the Battle of Britain as it is believed it made Hitler change his mind about trying to invade the UK. The RAF pilots showed tremendous courage as they kept fighting the Luftwaffe even when it looked </w:t>
                      </w:r>
                      <w:r w:rsidR="00D537F0">
                        <w:rPr>
                          <w:rFonts w:asciiTheme="minorHAnsi" w:hAnsiTheme="minorHAnsi" w:cstheme="minorHAnsi"/>
                          <w:color w:val="000000" w:themeColor="text1"/>
                        </w:rPr>
                        <w:t>as if</w:t>
                      </w:r>
                      <w:r w:rsidRPr="002E307A">
                        <w:rPr>
                          <w:rFonts w:asciiTheme="minorHAnsi" w:hAnsiTheme="minorHAnsi" w:cstheme="minorHAnsi"/>
                          <w:color w:val="000000" w:themeColor="text1"/>
                        </w:rPr>
                        <w:t xml:space="preserve"> they might be defeated. </w:t>
                      </w:r>
                    </w:p>
                    <w:p w14:paraId="27728F09" w14:textId="77777777" w:rsidR="00583CBC"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70E61433" w14:textId="77777777" w:rsidR="00583CBC"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45A1D0C1" w14:textId="77777777" w:rsidR="00583CBC" w:rsidRPr="002E307A" w:rsidRDefault="00583CBC" w:rsidP="00583CBC">
                      <w:pPr>
                        <w:pStyle w:val="NormalWeb"/>
                        <w:spacing w:before="0" w:beforeAutospacing="0" w:after="0" w:afterAutospacing="0"/>
                        <w:textAlignment w:val="baseline"/>
                        <w:rPr>
                          <w:rFonts w:asciiTheme="minorHAnsi" w:hAnsiTheme="minorHAnsi" w:cstheme="minorHAnsi"/>
                          <w:color w:val="000000" w:themeColor="text1"/>
                        </w:rPr>
                      </w:pPr>
                    </w:p>
                    <w:p w14:paraId="6BD24910" w14:textId="77777777" w:rsidR="00583CBC" w:rsidRPr="002E307A" w:rsidRDefault="00583CBC" w:rsidP="00583CBC">
                      <w:pPr>
                        <w:rPr>
                          <w:rFonts w:cstheme="minorHAnsi"/>
                          <w:sz w:val="24"/>
                          <w:szCs w:val="24"/>
                        </w:rPr>
                      </w:pPr>
                    </w:p>
                    <w:p w14:paraId="7D49D98E" w14:textId="77777777" w:rsidR="00583CBC" w:rsidRPr="002E307A" w:rsidRDefault="00583CBC" w:rsidP="00583CBC">
                      <w:pPr>
                        <w:rPr>
                          <w:rFonts w:cstheme="minorHAnsi"/>
                          <w:sz w:val="24"/>
                          <w:szCs w:val="24"/>
                        </w:rPr>
                      </w:pPr>
                    </w:p>
                    <w:p w14:paraId="152C0869" w14:textId="77777777" w:rsidR="00583CBC" w:rsidRDefault="00583CBC" w:rsidP="00583CBC"/>
                    <w:p w14:paraId="554B664E" w14:textId="77777777" w:rsidR="00583CBC" w:rsidRDefault="00583CBC" w:rsidP="00583CBC"/>
                    <w:p w14:paraId="48A0A716" w14:textId="77777777" w:rsidR="00583CBC" w:rsidRDefault="00583CBC" w:rsidP="00583CBC"/>
                    <w:p w14:paraId="5636CE48" w14:textId="77777777" w:rsidR="00583CBC" w:rsidRPr="00CA2C60" w:rsidRDefault="00583CBC" w:rsidP="00583CBC"/>
                    <w:p w14:paraId="0F949173" w14:textId="77777777" w:rsidR="00583CBC" w:rsidRPr="00CA2C60" w:rsidRDefault="00583CBC" w:rsidP="00583CBC"/>
                    <w:p w14:paraId="519CB4D4" w14:textId="77777777" w:rsidR="00583CBC" w:rsidRPr="00CA2C60" w:rsidRDefault="00583CBC" w:rsidP="00583CBC"/>
                    <w:p w14:paraId="03D210DF" w14:textId="77777777" w:rsidR="00583CBC" w:rsidRPr="00CA2C60" w:rsidRDefault="00583CBC" w:rsidP="00583CBC"/>
                    <w:p w14:paraId="2CDDE50C" w14:textId="77777777" w:rsidR="00583CBC" w:rsidRPr="00CA2C60" w:rsidRDefault="00583CBC" w:rsidP="00583CBC"/>
                    <w:p w14:paraId="57A8D360" w14:textId="77777777" w:rsidR="00583CBC" w:rsidRPr="00CA2C60" w:rsidRDefault="00583CBC" w:rsidP="00583CBC"/>
                  </w:txbxContent>
                </v:textbox>
                <w10:wrap type="square" anchorx="margin"/>
              </v:shape>
            </w:pict>
          </mc:Fallback>
        </mc:AlternateContent>
      </w:r>
      <w:r w:rsidR="00583CBC" w:rsidRPr="002E307A">
        <w:rPr>
          <w:rFonts w:cstheme="minorHAnsi"/>
          <w:i/>
          <w:sz w:val="24"/>
          <w:szCs w:val="24"/>
        </w:rPr>
        <w:t>Read the text and answer the questions below. Use the spaces provided to write your answers or put a tick or number in the correct box</w:t>
      </w:r>
      <w:r w:rsidR="00583CBC" w:rsidRPr="002E307A">
        <w:rPr>
          <w:rFonts w:cstheme="minorHAnsi"/>
          <w:b/>
          <w:sz w:val="24"/>
          <w:szCs w:val="24"/>
        </w:rPr>
        <w:t>.</w:t>
      </w:r>
    </w:p>
    <w:p w14:paraId="3871C367" w14:textId="77777777" w:rsidR="00583CBC" w:rsidRPr="002E307A" w:rsidRDefault="00583CBC" w:rsidP="00583CBC">
      <w:pPr>
        <w:rPr>
          <w:rFonts w:cstheme="minorHAnsi"/>
          <w:i/>
          <w:sz w:val="24"/>
          <w:szCs w:val="24"/>
        </w:rPr>
      </w:pPr>
    </w:p>
    <w:p w14:paraId="173B05E9" w14:textId="7752764E" w:rsidR="00583CBC" w:rsidRPr="002E307A" w:rsidRDefault="00583CBC" w:rsidP="000A7032">
      <w:pPr>
        <w:rPr>
          <w:rFonts w:cstheme="minorHAnsi"/>
          <w:sz w:val="24"/>
          <w:szCs w:val="24"/>
        </w:rPr>
      </w:pPr>
      <w:r w:rsidRPr="002E307A">
        <w:rPr>
          <w:rFonts w:cstheme="minorHAnsi"/>
          <w:i/>
          <w:sz w:val="24"/>
          <w:szCs w:val="24"/>
        </w:rPr>
        <w:t xml:space="preserve">.  </w:t>
      </w:r>
    </w:p>
    <w:p w14:paraId="4E5E6707" w14:textId="478C6066" w:rsidR="00583CBC" w:rsidRPr="002E307A" w:rsidRDefault="00583CBC" w:rsidP="00583CBC">
      <w:pPr>
        <w:pStyle w:val="ListParagraph"/>
        <w:numPr>
          <w:ilvl w:val="0"/>
          <w:numId w:val="7"/>
        </w:numPr>
        <w:tabs>
          <w:tab w:val="left" w:pos="1185"/>
        </w:tabs>
        <w:rPr>
          <w:rFonts w:cstheme="minorHAnsi"/>
          <w:b/>
          <w:sz w:val="24"/>
          <w:szCs w:val="24"/>
        </w:rPr>
      </w:pPr>
      <w:r w:rsidRPr="002E307A">
        <w:rPr>
          <w:rFonts w:cstheme="minorHAnsi"/>
          <w:sz w:val="24"/>
          <w:szCs w:val="24"/>
        </w:rPr>
        <w:t>Below are some summaries of different paragraphs from the text</w:t>
      </w:r>
      <w:r w:rsidR="00D537F0">
        <w:rPr>
          <w:rFonts w:cstheme="minorHAnsi"/>
          <w:sz w:val="24"/>
          <w:szCs w:val="24"/>
        </w:rPr>
        <w:t>.</w:t>
      </w:r>
      <w:r w:rsidRPr="002E307A">
        <w:rPr>
          <w:rFonts w:cstheme="minorHAnsi"/>
          <w:sz w:val="24"/>
          <w:szCs w:val="24"/>
        </w:rPr>
        <w:t xml:space="preserve"> </w:t>
      </w:r>
      <w:r w:rsidR="00D537F0">
        <w:rPr>
          <w:rFonts w:cstheme="minorHAnsi"/>
          <w:sz w:val="24"/>
          <w:szCs w:val="24"/>
        </w:rPr>
        <w:t>N</w:t>
      </w:r>
      <w:r w:rsidRPr="002E307A">
        <w:rPr>
          <w:rFonts w:cstheme="minorHAnsi"/>
          <w:sz w:val="24"/>
          <w:szCs w:val="24"/>
        </w:rPr>
        <w:t xml:space="preserve">umber them 1-5 to show the order in which they appear in the text. One has been done for you. </w:t>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t xml:space="preserve">       </w:t>
      </w:r>
      <w:r w:rsidRPr="002E307A">
        <w:rPr>
          <w:rFonts w:cstheme="minorHAnsi"/>
          <w:b/>
          <w:sz w:val="24"/>
          <w:szCs w:val="24"/>
        </w:rPr>
        <w:t xml:space="preserve"> </w:t>
      </w:r>
    </w:p>
    <w:p w14:paraId="16A357E7"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r w:rsidRPr="002E307A">
        <w:rPr>
          <w:rFonts w:cstheme="minorHAnsi"/>
          <w:sz w:val="24"/>
          <w:szCs w:val="24"/>
        </w:rPr>
        <w:tab/>
      </w:r>
    </w:p>
    <w:p w14:paraId="13700306" w14:textId="32233522"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61312" behindDoc="0" locked="0" layoutInCell="1" allowOverlap="1" wp14:anchorId="3A90E146" wp14:editId="55622B47">
                <wp:simplePos x="0" y="0"/>
                <wp:positionH relativeFrom="column">
                  <wp:posOffset>4858385</wp:posOffset>
                </wp:positionH>
                <wp:positionV relativeFrom="paragraph">
                  <wp:posOffset>13335</wp:posOffset>
                </wp:positionV>
                <wp:extent cx="276225" cy="257175"/>
                <wp:effectExtent l="0" t="635" r="8890" b="8890"/>
                <wp:wrapNone/>
                <wp:docPr id="25" name="Rectangl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6D19221" id="Rectangle 20" o:spid="_x0000_s1026" style="position:absolute;margin-left:382.55pt;margin-top:1.05pt;width:21.75pt;height:2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wShkICAACJBAAADgAAAGRycy9lMm9Eb2MueG1srFTBjtowEL1X6j9YvpeECJZtRFit2KWqtG1R&#10;l36AcRxi1fG4Y0OgX9+xYVloe6qag+XxzDzPe+PJ9G7fGbZT6DXYig8HOWfKSqi13VT822rx7pYz&#10;H4SthQGrKn5Qnt/N3r6Z9q5UBbRgaoWMQKwve1fxNgRXZpmXreqEH4BTlpwNYCcCmbjJahQ9oXcm&#10;K/L8JusBa4cglfd0+nB08lnCbxolw5em8SowU3GqLaQV07qOazabinKDwrVansoQ/1BFJ7SlS89Q&#10;DyIItkX9B1SnJYKHJgwkdBk0jZYqcSA2w/w3Ns+tcCpxIXG8O8vk/x+s/LxbItN1xYsxZ1Z01KOv&#10;pJqwG6NYkQTqnS8p7tktMVL07gnkd88szFsKU/feUQI1n/LhsdZhCdoGqjEdnGIQoW+VqK+PE8HV&#10;wdGlKXil9iEiRJM6k13dHA1PNbB1/wlqShHbAEn0fYNdrIzkZPvU28O5t4TIJB0Wk5siUpTkKsaT&#10;4WScbhDlS7JDHz4o6FjcVByJUwIXuycfYjGifAlJKoDR9UIbkwzcrOcG2U7QM1uk74TuL8OMZT1R&#10;KyZ5nqCvnP4SI0/f3zA6HWhgjO4qfnsOEmXU9tHW6TkHoc1xTzUbe9IxShfHwpdrqA8kIwLRpJmg&#10;6aVNC/iTs54moeL+x1ag4sx8tNSv98PRKI5OMkbjCT0Khpee9aVHWElQFZcBOTsa83AcuK1DvWlT&#10;c6NoFu6pgY1O4r7WdSqX3nvS/DSbcaAu7RT1+geZ/QIAAP//AwBQSwMEFAAGAAgAAAAhABYvOlPd&#10;AAAACAEAAA8AAABkcnMvZG93bnJldi54bWxMj0FPhDAQhe8m/odmTLy57RJFgpSNMXrzAu5Bb7N0&#10;FsjSKaHdBfz11pOeXibv5b1vit1iB3GhyfeONWw3CgRx40zPrYb9x9tdBsIHZIODY9KwkoddeX1V&#10;YG7czBVd6tCKWMI+Rw1dCGMupW86sug3biSO3tFNFkM8p1aaCedYbgeZKJVKiz3HhQ5HeumoOdVn&#10;qwHr5Wtd1895ltWg+tfvaqzfK61vb5bnJxCBlvAXhl/8iA5lZDq4MxsvBg2P6cM2RjUkUaKfqSwF&#10;cdBwn6Qgy0L+f6D8AQAA//8DAFBLAQItABQABgAIAAAAIQDkmcPA+wAAAOEBAAATAAAAAAAAAAAA&#10;AAAAAAAAAABbQ29udGVudF9UeXBlc10ueG1sUEsBAi0AFAAGAAgAAAAhACOyauHXAAAAlAEAAAsA&#10;AAAAAAAAAAAAAAAALAEAAF9yZWxzLy5yZWxzUEsBAi0AFAAGAAgAAAAhAOMcEoZCAgAAiQQAAA4A&#10;AAAAAAAAAAAAAAAALAIAAGRycy9lMm9Eb2MueG1sUEsBAi0AFAAGAAgAAAAhABYvOlPdAAAACAEA&#10;AA8AAAAAAAAAAAAAAAAAmgQAAGRycy9kb3ducmV2LnhtbFBLBQYAAAAABAAEAPMAAACkBQAAAAA=&#10;" strokeweight="1pt">
                <o:lock v:ext="edit" aspectratio="t" verticies="t" text="t" shapetype="t"/>
              </v:rect>
            </w:pict>
          </mc:Fallback>
        </mc:AlternateContent>
      </w:r>
      <w:r w:rsidR="00583CBC" w:rsidRPr="002E307A">
        <w:rPr>
          <w:rFonts w:cstheme="minorHAnsi"/>
          <w:sz w:val="24"/>
          <w:szCs w:val="24"/>
        </w:rPr>
        <w:t xml:space="preserve">          Some of Britain’s troops were ferried to safety from the beaches. </w:t>
      </w:r>
    </w:p>
    <w:p w14:paraId="4B30C94E" w14:textId="77777777" w:rsidR="00583CBC" w:rsidRPr="002E307A" w:rsidRDefault="00583CBC" w:rsidP="00583CBC">
      <w:pPr>
        <w:tabs>
          <w:tab w:val="left" w:pos="1185"/>
        </w:tabs>
        <w:rPr>
          <w:rFonts w:cstheme="minorHAnsi"/>
          <w:sz w:val="24"/>
          <w:szCs w:val="24"/>
        </w:rPr>
      </w:pPr>
    </w:p>
    <w:p w14:paraId="29A7A428" w14:textId="309FEE04"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62336" behindDoc="0" locked="0" layoutInCell="1" allowOverlap="1" wp14:anchorId="75842DE0" wp14:editId="6F47CD67">
                <wp:simplePos x="0" y="0"/>
                <wp:positionH relativeFrom="column">
                  <wp:posOffset>4859655</wp:posOffset>
                </wp:positionH>
                <wp:positionV relativeFrom="paragraph">
                  <wp:posOffset>13335</wp:posOffset>
                </wp:positionV>
                <wp:extent cx="276225" cy="257175"/>
                <wp:effectExtent l="0" t="635" r="7620" b="8890"/>
                <wp:wrapNone/>
                <wp:docPr id="24"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664C127E" w14:textId="77777777" w:rsidR="00583CBC" w:rsidRDefault="00583CBC" w:rsidP="00583CBC">
                            <w:pPr>
                              <w:jc w:val="center"/>
                            </w:pPr>
                            <w: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842DE0" id="Rectangle 5" o:spid="_x0000_s1028" style="position:absolute;margin-left:382.65pt;margin-top:1.05pt;width:21.7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lGTAIAAJoEAAAOAAAAZHJzL2Uyb0RvYy54bWysVNuO0zAQfUfiHyy/s0mjdrtEm65We0FI&#10;C1ux5QMcx2ksHI8Zu03L1zN22tIFnhB5sDKe8fGcczK5vtn1hm0Veg224pOLnDNlJTTariv+dfX4&#10;7oozH4RthAGrKr5Xnt8s3r65HlypCujANAoZgVhfDq7iXQiuzDIvO9ULfwFOWUq2gL0IFOI6a1AM&#10;hN6brMjzy2wAbByCVN7T7v2Y5IuE37ZKhue29SowU3HqLaQV01rHNVtci3KNwnVaHtoQ/9BFL7Sl&#10;S09Q9yIItkH9B1SvJYKHNlxI6DNoWy1V4kBsJvlvbF464VTiQuJ4d5LJ/z9Y+Xm7RKabihdTzqzo&#10;yaMvpJqwa6PYLOozOF9S2YtbYmTo3RPIb55ZuOuoSt16R/XkPR2Hh0aHJWgbqMW0cahBhKFTonm9&#10;nfit9o7uTMUrtQsRIYZ0cfbq5hh46oHVwydo6IjYBEia71rsY2ekJtsla/cnawmRSdos5pdFMeNM&#10;UqqYzSfzRC0T5fGwQx8+KOhZfKk4EqcELrZPPsRmRHksSSqA0c2jNiYFuK7vDLKtoK/sMT2pfxLr&#10;vMxYNhC1Yp7nCfpV0p9j5On5G0avA82L0X3Fr05FoozaPtgmfc1BaDO+U8/GHnSM0o1ehl29Gx0/&#10;ultDsydhEYg4DQmNM710gD84G2g0Ku6/bwQqzsxHSw6+n0yncZZSMJ3NCwrwPFOfZ4SVBFVxGZCz&#10;MbgL4wRuHOp1l+yOMlq4JUtbneSOdo99HQjQACQXDsMaJ+w8TlW/fimLnwAAAP//AwBQSwMEFAAG&#10;AAgAAAAhAK1JxqPdAAAACAEAAA8AAABkcnMvZG93bnJldi54bWxMj0FPhDAUhO8m/ofmmezNbRcV&#10;CfLYGOPevIAe9NalTyDSltDuAv56nyc9TmYy802xX+wgzjSF3juE3VaBINd407sW4e31cJ2BCFE7&#10;owfvCGGlAPvy8qLQufGzq+hcx1ZwiQu5RuhiHHMpQ9OR1WHrR3LsffrJ6shyaqWZ9MzldpCJUqm0&#10;une80OmRnjpqvuqTRdD18rGu6/s8y2pQ/fN3NdYvFeLmanl8ABFpiX9h+MVndCiZ6ehPzgQxINyn&#10;dzccRUh2INjPVMZXjgi3SQqyLOT/A+UPAAAA//8DAFBLAQItABQABgAIAAAAIQC2gziS/gAAAOEB&#10;AAATAAAAAAAAAAAAAAAAAAAAAABbQ29udGVudF9UeXBlc10ueG1sUEsBAi0AFAAGAAgAAAAhADj9&#10;If/WAAAAlAEAAAsAAAAAAAAAAAAAAAAALwEAAF9yZWxzLy5yZWxzUEsBAi0AFAAGAAgAAAAhAAnR&#10;GUZMAgAAmgQAAA4AAAAAAAAAAAAAAAAALgIAAGRycy9lMm9Eb2MueG1sUEsBAi0AFAAGAAgAAAAh&#10;AK1JxqPdAAAACAEAAA8AAAAAAAAAAAAAAAAApgQAAGRycy9kb3ducmV2LnhtbFBLBQYAAAAABAAE&#10;APMAAACwBQAAAAA=&#10;" strokeweight="1pt">
                <o:lock v:ext="edit" aspectratio="t" verticies="t" text="t" shapetype="t"/>
                <v:textbox>
                  <w:txbxContent>
                    <w:p w14:paraId="664C127E" w14:textId="77777777" w:rsidR="00583CBC" w:rsidRDefault="00583CBC" w:rsidP="00583CBC">
                      <w:pPr>
                        <w:jc w:val="center"/>
                      </w:pPr>
                      <w:r>
                        <w:t>1</w:t>
                      </w:r>
                    </w:p>
                  </w:txbxContent>
                </v:textbox>
              </v:rect>
            </w:pict>
          </mc:Fallback>
        </mc:AlternateContent>
      </w:r>
      <w:r w:rsidR="00583CBC" w:rsidRPr="002E307A">
        <w:rPr>
          <w:rFonts w:cstheme="minorHAnsi"/>
          <w:sz w:val="24"/>
          <w:szCs w:val="24"/>
        </w:rPr>
        <w:t xml:space="preserve">           Different nations were involved in World War</w:t>
      </w:r>
      <w:r w:rsidR="00D537F0">
        <w:rPr>
          <w:rFonts w:cstheme="minorHAnsi"/>
          <w:sz w:val="24"/>
          <w:szCs w:val="24"/>
        </w:rPr>
        <w:t xml:space="preserve"> II</w:t>
      </w:r>
      <w:r w:rsidR="00583CBC" w:rsidRPr="002E307A">
        <w:rPr>
          <w:rFonts w:cstheme="minorHAnsi"/>
          <w:sz w:val="24"/>
          <w:szCs w:val="24"/>
        </w:rPr>
        <w:t xml:space="preserve">. </w:t>
      </w:r>
    </w:p>
    <w:p w14:paraId="1F515ED0"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0FAF0198" w14:textId="45D3AFE6"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63360" behindDoc="0" locked="0" layoutInCell="1" allowOverlap="1" wp14:anchorId="315556BE" wp14:editId="524BED19">
                <wp:simplePos x="0" y="0"/>
                <wp:positionH relativeFrom="column">
                  <wp:posOffset>4868545</wp:posOffset>
                </wp:positionH>
                <wp:positionV relativeFrom="paragraph">
                  <wp:posOffset>8255</wp:posOffset>
                </wp:positionV>
                <wp:extent cx="276225" cy="257175"/>
                <wp:effectExtent l="4445" t="0" r="11430" b="13970"/>
                <wp:wrapNone/>
                <wp:docPr id="23" name="Rectangl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49A5062" id="Rectangle 21" o:spid="_x0000_s1026" style="position:absolute;margin-left:383.35pt;margin-top:.65pt;width:21.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5mzUQCAACJBAAADgAAAGRycy9lMm9Eb2MueG1srFTBjtMwEL0j8Q+W7zRpaLdL1HS16m4R0gIV&#10;Wz7AdZzGwvGYsdu0fD1jt1ta4ITIwfJ4xm/evPFkerfvDNsp9BpsxYeDnDNlJdTabir+dbV4c8uZ&#10;D8LWwoBVFT8oz+9mr19Ne1eqAlowtUJGINaXvat4G4Irs8zLVnXCD8ApS84GsBOBTNxkNYqe0DuT&#10;FXl+k/WAtUOQyns6fTg6+SzhN42S4XPTeBWYqThxC2nFtK7jms2motygcK2WJxriH1h0QltKeoZ6&#10;EEGwLeo/oDotETw0YSChy6BptFSpBqpmmP9WzXMrnEq1kDjenWXy/w9Wftotkem64sVbzqzoqEdf&#10;SDVhN0axYhgF6p0vKe7ZLTGW6N0TyG+eWZi3FKbuvaML1Hy6D4+1DkvQNhDHdHCKQYS+VaK+Pk4F&#10;rg6OkqbgldqHiBBNSpxdZY6GJw5s3X+Emq6IbYAk+r7BLjIjOdk+9fZw7i0hMkmHxeSmKMacSXIV&#10;48lwMk4ZRPly2aEP7xV0LG4qjlRTAhe7Jx8iGVG+hCQVwOh6oY1JBm7Wc4NsJ+iZLdJ3QveXYcay&#10;nkorJnmeoK+c/hIjT9/fMDodaGCM7ip+ew4SZdT20dbpOQehzXFPnI096RilO/ZyDfWBZESgMmkm&#10;aHpp0wL+4KynSai4/74VqDgzHyz1691wNIqjk4zReFKQgZee9aVHWElQFZcBOTsa83AcuK1DvWlT&#10;c6NoFu6pgY1O4sbmHnmd6NJ7T5qfZjMO1KWdon79QWY/AQAA//8DAFBLAwQUAAYACAAAACEANcaX&#10;+9wAAAAIAQAADwAAAGRycy9kb3ducmV2LnhtbEyPQU+EMBCF7yb+h2ZMvLktq2EJUjbG6M0L6EFv&#10;s3QWyNIpod0F/PXWkx4n38t73xT7xQ7iQpPvHWtINgoEceNMz62Gj/fXuwyED8gGB8ekYSUP+/L6&#10;qsDcuJkrutShFbGEfY4auhDGXErfdGTRb9xIHNnRTRZDPKdWmgnnWG4HuVUqlRZ7jgsdjvTcUXOq&#10;z1YD1svXuq6f8yyrQfUv39VYv1Va394sT48gAi3hLwy/+lEdyuh0cGc2Xgwadmm6i9EI7kFEniVq&#10;C+Kg4SHJQJaF/P9A+QMAAP//AwBQSwECLQAUAAYACAAAACEA5JnDwPsAAADhAQAAEwAAAAAAAAAA&#10;AAAAAAAAAAAAW0NvbnRlbnRfVHlwZXNdLnhtbFBLAQItABQABgAIAAAAIQAjsmrh1wAAAJQBAAAL&#10;AAAAAAAAAAAAAAAAACwBAABfcmVscy8ucmVsc1BLAQItABQABgAIAAAAIQC0vmbNRAIAAIkEAAAO&#10;AAAAAAAAAAAAAAAAACwCAABkcnMvZTJvRG9jLnhtbFBLAQItABQABgAIAAAAIQA1xpf73AAAAAgB&#10;AAAPAAAAAAAAAAAAAAAAAJwEAABkcnMvZG93bnJldi54bWxQSwUGAAAAAAQABADzAAAApQUAAAAA&#10;" strokeweight="1pt">
                <o:lock v:ext="edit" aspectratio="t" verticies="t" text="t" shapetype="t"/>
              </v:rect>
            </w:pict>
          </mc:Fallback>
        </mc:AlternateContent>
      </w:r>
      <w:r w:rsidR="00583CBC" w:rsidRPr="002E307A">
        <w:rPr>
          <w:rFonts w:cstheme="minorHAnsi"/>
          <w:sz w:val="24"/>
          <w:szCs w:val="24"/>
        </w:rPr>
        <w:t xml:space="preserve">           The RAF defeated the German bombers. </w:t>
      </w:r>
    </w:p>
    <w:p w14:paraId="47DCE841" w14:textId="77777777" w:rsidR="00583CBC" w:rsidRPr="002E307A" w:rsidRDefault="00583CBC" w:rsidP="00583CBC">
      <w:pPr>
        <w:tabs>
          <w:tab w:val="left" w:pos="1185"/>
        </w:tabs>
        <w:rPr>
          <w:rFonts w:cstheme="minorHAnsi"/>
          <w:sz w:val="24"/>
          <w:szCs w:val="24"/>
        </w:rPr>
      </w:pPr>
    </w:p>
    <w:p w14:paraId="00C6DCC2" w14:textId="7EDBACA4"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64384" behindDoc="0" locked="0" layoutInCell="1" allowOverlap="1" wp14:anchorId="0D92040E" wp14:editId="28EF494C">
                <wp:simplePos x="0" y="0"/>
                <wp:positionH relativeFrom="column">
                  <wp:posOffset>4878705</wp:posOffset>
                </wp:positionH>
                <wp:positionV relativeFrom="paragraph">
                  <wp:posOffset>9525</wp:posOffset>
                </wp:positionV>
                <wp:extent cx="276225" cy="257175"/>
                <wp:effectExtent l="1905" t="0" r="13970" b="12700"/>
                <wp:wrapNone/>
                <wp:docPr id="22"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1112DE1" id="Rectangle 8" o:spid="_x0000_s1026" style="position:absolute;margin-left:384.15pt;margin-top:.75pt;width:21.7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Y15kMCAACIBAAADgAAAGRycy9lMm9Eb2MueG1srFTBjtowEL1X6j9YvpeECBYabVit2KWqtO2i&#10;Lv0A4zjEquNxx4ZAv75jw1Joe6qag+XxjN+8eePJ7d2+M2yn0GuwFR8Ocs6UlVBru6n419Xi3ZQz&#10;H4SthQGrKn5Qnt/N3r657V2pCmjB1AoZgVhf9q7ibQiuzDIvW9UJPwCnLDkbwE4EMnGT1Sh6Qu9M&#10;VuT5TdYD1g5BKu/p9OHo5LOE3zRKhuem8SowU3HiFtKKaV3HNZvdinKDwrVanmiIf2DRCW0p6Rnq&#10;QQTBtqj/gOq0RPDQhIGELoOm0VKlGqiaYf5bNS+tcCrVQuJ4d5bJ/z9Y+Xm3RKbrihcFZ1Z01KMv&#10;pJqwG6PYNOrTO19S2ItbYqzQuyeQ3zyzMG8pSt17R/HUe7oOj7UOS9A2EMV0cIpBhL5Vor4+TvWt&#10;Do5ypuCV2oeIEE1KnF1ljoYnDmzdf4KarohtgKT5vsEuMiM12T619nBuLSEySYfF5KYoxpxJchXj&#10;yXAyThlE+XrZoQ8fFHQsbiqOVFMCF7snHyIZUb6GJBXA6HqhjUkGbtZzg2wn6JUt0ndC95dhxrKe&#10;SismeZ6gr5z+EiNP398wOh1oXozuKj49B4kyavto6/Sag9DmuCfOxp50jNIde7mG+kAyIlCZNBI0&#10;vLRpAX9w1tMgVNx/3wpUnJmPlvr1fjgaxclJxmg8KcjAS8/60iOsJKiKy4CcHY15OM7b1qHetKm5&#10;UTQL99TARidxY3OPvE506bknzU+jGefp0k5Rv34gs58AAAD//wMAUEsDBBQABgAIAAAAIQAj9Y47&#10;3AAAAAgBAAAPAAAAZHJzL2Rvd25yZXYueG1sTI9BT4QwEIXvJv6HZky8uS2rrgQpG2P05gX0oLdZ&#10;WoHYTgntLuCvdzzpcfK9vPleuV+8Eyc7xSGQhmyjQFhqgxmo0/D2+nyVg4gJyaALZDWsNsK+Oj8r&#10;sTBhptqemtQJLqFYoIY+pbGQMra99Rg3YbTE7DNMHhOfUyfNhDOXeye3Su2kx4H4Q4+jfext+9Uc&#10;vQZslo91Xd/nWdZODU/f9di81FpfXiwP9yCSXdJfGH71WR0qdjqEI5konIa7XX7NUQa3IJjnWcZT&#10;DhputgpkVcr/A6ofAAAA//8DAFBLAQItABQABgAIAAAAIQDkmcPA+wAAAOEBAAATAAAAAAAAAAAA&#10;AAAAAAAAAABbQ29udGVudF9UeXBlc10ueG1sUEsBAi0AFAAGAAgAAAAhACOyauHXAAAAlAEAAAsA&#10;AAAAAAAAAAAAAAAALAEAAF9yZWxzLy5yZWxzUEsBAi0AFAAGAAgAAAAhAISmNeZDAgAAiAQAAA4A&#10;AAAAAAAAAAAAAAAALAIAAGRycy9lMm9Eb2MueG1sUEsBAi0AFAAGAAgAAAAhACP1jjvcAAAACAEA&#10;AA8AAAAAAAAAAAAAAAAAmwQAAGRycy9kb3ducmV2LnhtbFBLBQYAAAAABAAEAPMAAACkBQAAAAA=&#10;" strokeweight="1pt">
                <o:lock v:ext="edit" aspectratio="t" verticies="t" text="t" shapetype="t"/>
              </v:rect>
            </w:pict>
          </mc:Fallback>
        </mc:AlternateContent>
      </w:r>
      <w:r w:rsidR="00583CBC" w:rsidRPr="002E307A">
        <w:rPr>
          <w:rFonts w:cstheme="minorHAnsi"/>
          <w:sz w:val="24"/>
          <w:szCs w:val="24"/>
        </w:rPr>
        <w:t xml:space="preserve">           The German army attacked Dunkirk. </w:t>
      </w:r>
    </w:p>
    <w:p w14:paraId="680FBB77"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3E97BEE4" w14:textId="4A89B07A"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67456" behindDoc="0" locked="0" layoutInCell="1" allowOverlap="1" wp14:anchorId="5869CF7D" wp14:editId="0BE77BEB">
                <wp:simplePos x="0" y="0"/>
                <wp:positionH relativeFrom="column">
                  <wp:posOffset>4888230</wp:posOffset>
                </wp:positionH>
                <wp:positionV relativeFrom="paragraph">
                  <wp:posOffset>13970</wp:posOffset>
                </wp:positionV>
                <wp:extent cx="276225" cy="257175"/>
                <wp:effectExtent l="0" t="1270" r="17145" b="8255"/>
                <wp:wrapNone/>
                <wp:docPr id="21" name="Rectangl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6578F55" id="Rectangle 22" o:spid="_x0000_s1026" style="position:absolute;margin-left:384.9pt;margin-top:1.1pt;width:21.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0qgkQCAACJBAAADgAAAGRycy9lMm9Eb2MueG1srFTBjtowEL1X6j9YvpeECJZtRFit2KWqtO2i&#10;Lv0A4zjEquNxx4ZAv75jw1Joe6qag+XxjN+8eePJ9G7fGbZT6DXYig8HOWfKSqi13VT862rx7pYz&#10;H4SthQGrKn5Qnt/N3r6Z9q5UBbRgaoWMQKwve1fxNgRXZpmXreqEH4BTlpwNYCcCmbjJahQ9oXcm&#10;K/L8JusBa4cglfd0+nB08lnCbxolw3PTeBWYqThxC2nFtK7jms2motygcK2WJxriH1h0QltKeoZ6&#10;EEGwLeo/oDotETw0YSChy6BptFSpBqpmmP9WzUsrnEq1kDjenWXy/w9Wft4tkem64sWQMys66tEX&#10;Uk3YjVGsKKJAvfMlxb24JcYSvXsC+c0zC/OWwtS9d3SBmk/34bHWYQnaBuKYDk4xiNC3StTXx6nA&#10;1cFR0hS8UvsQEaJJibOrzNHwxIGt+09Q0xWxDZBE3zfYRWYkJ9un3h7OvSVEJumwmNwUxZgzSa5i&#10;PBlOximDKF8vO/Thg4KOxU3FkWpK4GL35EMkI8rXkKQCGF0vtDHJwM16bpDtBD2zRfpO6P4yzFjW&#10;U2nFJM8T9JXTX2Lk6fsbRqcDDYzRXcVvz0GijNo+2jo95yC0Oe6Js7EnHaN0x16uoT6QjAhUJs0E&#10;TS9tWsAfnPU0CRX337cCFWfmo6V+vR+ORnF0kjEaTwoy8NKzvvQIKwmq4jIgZ0djHo4Dt3WoN21q&#10;bhTNwj01sNFJ3NjcI68TXXrvSfPTbMaBurRT1K8/yOwnAAAA//8DAFBLAwQUAAYACAAAACEAZv0M&#10;s90AAAAIAQAADwAAAGRycy9kb3ducmV2LnhtbEyPQU+DQBSE7yb+h80z8WaXUtNW5NEYozcvoAe9&#10;vcITiLtvCbst4K93PelxMpOZb/LDbI068+h7JwjrVQKKpXZNLy3C2+vzzR6UDyQNGSeMsLCHQ3F5&#10;kVPWuElKPlehVbFEfEYIXQhDprWvO7bkV25gid6nGy2FKMdWNyNNsdwanSbJVlvqJS50NPBjx/VX&#10;dbIIVM0fy7K8T5MuTdI/fZdD9VIiXl/ND/egAs/hLwy/+BEdish0dCdpvDIIu+1dRA8IaQoq+vv1&#10;ZgPqiHCb7kAXuf5/oPgBAAD//wMAUEsBAi0AFAAGAAgAAAAhAOSZw8D7AAAA4QEAABMAAAAAAAAA&#10;AAAAAAAAAAAAAFtDb250ZW50X1R5cGVzXS54bWxQSwECLQAUAAYACAAAACEAI7Jq4dcAAACUAQAA&#10;CwAAAAAAAAAAAAAAAAAsAQAAX3JlbHMvLnJlbHNQSwECLQAUAAYACAAAACEAKO0qgkQCAACJBAAA&#10;DgAAAAAAAAAAAAAAAAAsAgAAZHJzL2Uyb0RvYy54bWxQSwECLQAUAAYACAAAACEAZv0Ms90AAAAI&#10;AQAADwAAAAAAAAAAAAAAAACcBAAAZHJzL2Rvd25yZXYueG1sUEsFBgAAAAAEAAQA8wAAAKYFAAAA&#10;AA==&#10;" strokeweight="1pt">
                <o:lock v:ext="edit" aspectratio="t" verticies="t" text="t" shapetype="t"/>
              </v:rect>
            </w:pict>
          </mc:Fallback>
        </mc:AlternateContent>
      </w:r>
      <w:r w:rsidR="00583CBC" w:rsidRPr="002E307A">
        <w:rPr>
          <w:rFonts w:cstheme="minorHAnsi"/>
          <w:sz w:val="24"/>
          <w:szCs w:val="24"/>
        </w:rPr>
        <w:t xml:space="preserve">           Many people were imprisoned in their own city by German troops.  </w:t>
      </w:r>
    </w:p>
    <w:p w14:paraId="5E82FD07" w14:textId="77777777" w:rsidR="00583CBC" w:rsidRPr="002E307A" w:rsidRDefault="00583CBC" w:rsidP="00583CBC">
      <w:pPr>
        <w:tabs>
          <w:tab w:val="left" w:pos="1185"/>
        </w:tabs>
        <w:rPr>
          <w:rFonts w:cstheme="minorHAnsi"/>
          <w:b/>
          <w:sz w:val="24"/>
          <w:szCs w:val="24"/>
          <w:u w:val="single"/>
        </w:rPr>
      </w:pPr>
    </w:p>
    <w:p w14:paraId="6231EB54" w14:textId="77777777" w:rsidR="00583CBC" w:rsidRPr="002E307A" w:rsidRDefault="00583CBC" w:rsidP="00583CBC">
      <w:pPr>
        <w:tabs>
          <w:tab w:val="left" w:pos="1185"/>
        </w:tabs>
        <w:rPr>
          <w:rFonts w:cstheme="minorHAnsi"/>
          <w:b/>
          <w:sz w:val="24"/>
          <w:szCs w:val="24"/>
          <w:u w:val="single"/>
        </w:rPr>
      </w:pPr>
    </w:p>
    <w:p w14:paraId="301DE409" w14:textId="77777777" w:rsidR="00583CBC" w:rsidRPr="002E307A" w:rsidRDefault="00583CBC" w:rsidP="00583CBC">
      <w:pPr>
        <w:tabs>
          <w:tab w:val="left" w:pos="1185"/>
        </w:tabs>
        <w:rPr>
          <w:rFonts w:cstheme="minorHAnsi"/>
          <w:b/>
          <w:sz w:val="24"/>
          <w:szCs w:val="24"/>
          <w:u w:val="single"/>
        </w:rPr>
      </w:pPr>
    </w:p>
    <w:p w14:paraId="2CC5B3A6" w14:textId="77777777" w:rsidR="00583CBC" w:rsidRPr="002E307A" w:rsidRDefault="00583CBC" w:rsidP="00583CBC">
      <w:pPr>
        <w:tabs>
          <w:tab w:val="left" w:pos="1185"/>
        </w:tabs>
        <w:rPr>
          <w:rFonts w:cstheme="minorHAnsi"/>
          <w:b/>
          <w:sz w:val="24"/>
          <w:szCs w:val="24"/>
          <w:u w:val="single"/>
        </w:rPr>
      </w:pPr>
    </w:p>
    <w:p w14:paraId="3789B4DB" w14:textId="77777777" w:rsidR="00583CBC" w:rsidRPr="002E307A" w:rsidRDefault="00583CBC" w:rsidP="00583CBC">
      <w:pPr>
        <w:tabs>
          <w:tab w:val="left" w:pos="1185"/>
        </w:tabs>
        <w:rPr>
          <w:rFonts w:cstheme="minorHAnsi"/>
          <w:b/>
          <w:sz w:val="24"/>
          <w:szCs w:val="24"/>
          <w:u w:val="single"/>
        </w:rPr>
      </w:pPr>
    </w:p>
    <w:p w14:paraId="38EC0F53" w14:textId="77777777" w:rsidR="00583CBC" w:rsidRPr="002E307A" w:rsidRDefault="00583CBC" w:rsidP="00583CBC">
      <w:pPr>
        <w:tabs>
          <w:tab w:val="left" w:pos="1185"/>
        </w:tabs>
        <w:rPr>
          <w:rFonts w:cstheme="minorHAnsi"/>
          <w:b/>
          <w:sz w:val="24"/>
          <w:szCs w:val="24"/>
          <w:u w:val="single"/>
        </w:rPr>
      </w:pPr>
    </w:p>
    <w:p w14:paraId="5314ADDB" w14:textId="77777777" w:rsidR="00583CBC" w:rsidRPr="002E307A" w:rsidRDefault="00583CBC" w:rsidP="00583CBC">
      <w:pPr>
        <w:tabs>
          <w:tab w:val="left" w:pos="1185"/>
        </w:tabs>
        <w:rPr>
          <w:rFonts w:cstheme="minorHAnsi"/>
          <w:b/>
          <w:sz w:val="24"/>
          <w:szCs w:val="24"/>
          <w:u w:val="single"/>
        </w:rPr>
      </w:pPr>
    </w:p>
    <w:p w14:paraId="5B5E8811" w14:textId="77777777" w:rsidR="00583CBC" w:rsidRDefault="00583CBC" w:rsidP="00583CBC">
      <w:pPr>
        <w:tabs>
          <w:tab w:val="left" w:pos="1185"/>
        </w:tabs>
        <w:rPr>
          <w:rFonts w:cstheme="minorHAnsi"/>
          <w:b/>
          <w:sz w:val="24"/>
          <w:szCs w:val="24"/>
          <w:u w:val="single"/>
        </w:rPr>
      </w:pPr>
    </w:p>
    <w:p w14:paraId="3C5E139A" w14:textId="64DD2BDA" w:rsidR="00583CBC" w:rsidRPr="002E307A" w:rsidRDefault="00AA0169" w:rsidP="00583CBC">
      <w:pPr>
        <w:tabs>
          <w:tab w:val="left" w:pos="1185"/>
        </w:tabs>
        <w:rPr>
          <w:rFonts w:cstheme="minorHAnsi"/>
          <w:b/>
          <w:sz w:val="24"/>
          <w:szCs w:val="24"/>
          <w:u w:val="single"/>
        </w:rPr>
      </w:pPr>
      <w:r w:rsidRPr="002E307A">
        <w:rPr>
          <w:rFonts w:cstheme="minorHAnsi"/>
          <w:noProof/>
          <w:sz w:val="24"/>
          <w:szCs w:val="24"/>
        </w:rPr>
        <w:drawing>
          <wp:anchor distT="0" distB="0" distL="114300" distR="114300" simplePos="0" relativeHeight="251674624" behindDoc="0" locked="0" layoutInCell="1" allowOverlap="1" wp14:anchorId="783DAA4F" wp14:editId="01EE13C6">
            <wp:simplePos x="0" y="0"/>
            <wp:positionH relativeFrom="column">
              <wp:posOffset>4843780</wp:posOffset>
            </wp:positionH>
            <wp:positionV relativeFrom="paragraph">
              <wp:posOffset>7104644</wp:posOffset>
            </wp:positionV>
            <wp:extent cx="1261745" cy="858520"/>
            <wp:effectExtent l="0" t="0" r="0" b="0"/>
            <wp:wrapNone/>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l="11633" t="32808" r="50810" b="18423"/>
                    <a:stretch/>
                  </pic:blipFill>
                  <pic:spPr bwMode="auto">
                    <a:xfrm>
                      <a:off x="0" y="0"/>
                      <a:ext cx="1261745" cy="858520"/>
                    </a:xfrm>
                    <a:prstGeom prst="rect">
                      <a:avLst/>
                    </a:prstGeom>
                    <a:ln>
                      <a:noFill/>
                    </a:ln>
                    <a:extLst>
                      <a:ext uri="{53640926-AAD7-44D8-BBD7-CCE9431645EC}">
                        <a14:shadowObscured xmlns:a14="http://schemas.microsoft.com/office/drawing/2010/main"/>
                      </a:ext>
                    </a:extLst>
                  </pic:spPr>
                </pic:pic>
              </a:graphicData>
            </a:graphic>
          </wp:anchor>
        </w:drawing>
      </w:r>
      <w:r w:rsidR="0008489D">
        <w:rPr>
          <w:noProof/>
        </w:rPr>
        <mc:AlternateContent>
          <mc:Choice Requires="wps">
            <w:drawing>
              <wp:anchor distT="0" distB="0" distL="114300" distR="114300" simplePos="0" relativeHeight="251673600" behindDoc="0" locked="0" layoutInCell="1" allowOverlap="1" wp14:anchorId="7C3AE438" wp14:editId="13E83A11">
                <wp:simplePos x="0" y="0"/>
                <wp:positionH relativeFrom="margin">
                  <wp:posOffset>-214630</wp:posOffset>
                </wp:positionH>
                <wp:positionV relativeFrom="paragraph">
                  <wp:posOffset>517525</wp:posOffset>
                </wp:positionV>
                <wp:extent cx="6479540" cy="7607935"/>
                <wp:effectExtent l="0" t="0" r="16510" b="12065"/>
                <wp:wrapSquare wrapText="bothSides"/>
                <wp:docPr id="20" name="Text Box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479540" cy="760793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96B386" w14:textId="77777777" w:rsidR="00583CBC" w:rsidRPr="00DD4B30" w:rsidRDefault="00583CBC" w:rsidP="00583CBC">
                            <w:pPr>
                              <w:rPr>
                                <w:rFonts w:cstheme="minorHAnsi"/>
                                <w:b/>
                                <w:sz w:val="28"/>
                                <w:szCs w:val="24"/>
                              </w:rPr>
                            </w:pPr>
                            <w:r w:rsidRPr="00DD4B30">
                              <w:rPr>
                                <w:rFonts w:cstheme="minorHAnsi"/>
                                <w:b/>
                                <w:sz w:val="28"/>
                                <w:szCs w:val="24"/>
                              </w:rPr>
                              <w:t>The Great Doughnut Race</w:t>
                            </w:r>
                          </w:p>
                          <w:p w14:paraId="5171C74A" w14:textId="1957DAF5" w:rsidR="00583CBC" w:rsidRPr="00DD4B30" w:rsidRDefault="00583CBC" w:rsidP="00583CBC">
                            <w:pPr>
                              <w:rPr>
                                <w:rFonts w:cstheme="minorHAnsi"/>
                                <w:sz w:val="24"/>
                                <w:szCs w:val="24"/>
                              </w:rPr>
                            </w:pPr>
                            <w:r w:rsidRPr="00DD4B30">
                              <w:rPr>
                                <w:rFonts w:cstheme="minorHAnsi"/>
                                <w:sz w:val="24"/>
                                <w:szCs w:val="24"/>
                              </w:rPr>
                              <w:t>A large crowd gathered around the enormous trestle table which was covered in a red and white checked tablecloth and held a variety of gargantuan dishes towering with sugary, sticky</w:t>
                            </w:r>
                            <w:r w:rsidR="007614B0">
                              <w:rPr>
                                <w:rFonts w:cstheme="minorHAnsi"/>
                                <w:sz w:val="24"/>
                                <w:szCs w:val="24"/>
                              </w:rPr>
                              <w:t xml:space="preserve"> </w:t>
                            </w:r>
                            <w:r w:rsidRPr="00DD4B30">
                              <w:rPr>
                                <w:rFonts w:cstheme="minorHAnsi"/>
                                <w:sz w:val="24"/>
                                <w:szCs w:val="24"/>
                              </w:rPr>
                              <w:t xml:space="preserve">jam doughnuts. </w:t>
                            </w:r>
                          </w:p>
                          <w:p w14:paraId="14F730C9" w14:textId="77777777" w:rsidR="00583CBC" w:rsidRPr="00DD4B30" w:rsidRDefault="00583CBC" w:rsidP="00583CBC">
                            <w:pPr>
                              <w:rPr>
                                <w:rFonts w:cstheme="minorHAnsi"/>
                                <w:sz w:val="24"/>
                                <w:szCs w:val="24"/>
                              </w:rPr>
                            </w:pPr>
                            <w:r w:rsidRPr="00DD4B30">
                              <w:rPr>
                                <w:rFonts w:cstheme="minorHAnsi"/>
                                <w:sz w:val="24"/>
                                <w:szCs w:val="24"/>
                              </w:rPr>
                              <w:t xml:space="preserve">Jonathan gulped; he had been waiting for this day ever since last year’s doughnut-eating contest, when he had embarrassed himself by only managing four, but this year he had practised. OK, his jeans were feeling rather tight and his t-shirts were also snug, but all of the practice would be worth it if he was victorious today. His hands felt sweaty and he could feel nerves creeping in; now was not the time to start feeling sick! He tried to focus on feeling hungry, reminding himself that he had had nothing to eat since the previous evening. He imagined his favourite food – hot, crispy roast potatoes and light and fluffy Yorkshire puddings and he began to salivate. He could do this!  </w:t>
                            </w:r>
                          </w:p>
                          <w:p w14:paraId="6A174CC2" w14:textId="52218B7C" w:rsidR="00583CBC" w:rsidRPr="00DD4B30" w:rsidRDefault="00583CBC" w:rsidP="00583CBC">
                            <w:pPr>
                              <w:rPr>
                                <w:rFonts w:cstheme="minorHAnsi"/>
                                <w:sz w:val="24"/>
                                <w:szCs w:val="24"/>
                              </w:rPr>
                            </w:pPr>
                            <w:r w:rsidRPr="00DD4B30">
                              <w:rPr>
                                <w:rFonts w:cstheme="minorHAnsi"/>
                                <w:sz w:val="24"/>
                                <w:szCs w:val="24"/>
                              </w:rPr>
                              <w:t xml:space="preserve">Trying to calm his anticipation, he glanced around at the other contestants. They were laughing and fooling around with their friends; they clearly weren’t as bothered as he was, but he had far more to lose. He desperately needed to win in order to restore his reputation as the best eater in school and get back in with Jimbo and the gang. He couldn’t face another year of isolation and humiliation, hanging out with people he had nothing in common with. His thoughts were interrupted by a loudspeaker. </w:t>
                            </w:r>
                          </w:p>
                          <w:p w14:paraId="1AE8A218" w14:textId="77777777" w:rsidR="00583CBC" w:rsidRPr="00DD4B30" w:rsidRDefault="00583CBC" w:rsidP="00583CBC">
                            <w:pPr>
                              <w:rPr>
                                <w:rFonts w:cstheme="minorHAnsi"/>
                                <w:sz w:val="24"/>
                                <w:szCs w:val="24"/>
                              </w:rPr>
                            </w:pPr>
                            <w:r w:rsidRPr="00DD4B30">
                              <w:rPr>
                                <w:rFonts w:cstheme="minorHAnsi"/>
                                <w:sz w:val="24"/>
                                <w:szCs w:val="24"/>
                              </w:rPr>
                              <w:t>“And now Ladies and Gentlemen, boys and girls, we are ready for the event of the year, our annual doughnut-eating contest!”</w:t>
                            </w:r>
                          </w:p>
                          <w:p w14:paraId="699F309B" w14:textId="77777777" w:rsidR="00583CBC" w:rsidRPr="00DD4B30" w:rsidRDefault="00583CBC" w:rsidP="00583CBC">
                            <w:pPr>
                              <w:rPr>
                                <w:rFonts w:cstheme="minorHAnsi"/>
                                <w:sz w:val="24"/>
                                <w:szCs w:val="24"/>
                              </w:rPr>
                            </w:pPr>
                            <w:r w:rsidRPr="00DD4B30">
                              <w:rPr>
                                <w:rFonts w:cstheme="minorHAnsi"/>
                                <w:sz w:val="24"/>
                                <w:szCs w:val="24"/>
                              </w:rPr>
                              <w:t xml:space="preserve">Whoops and cheers came from the crowd and, as he soaked up the atmosphere, he caught Jimbo’s eye. He was smirking at Jonathan and so were all of the others. </w:t>
                            </w:r>
                          </w:p>
                          <w:p w14:paraId="1B18ABDD" w14:textId="77777777" w:rsidR="00583CBC" w:rsidRPr="00DD4B30" w:rsidRDefault="00583CBC" w:rsidP="00583CBC">
                            <w:pPr>
                              <w:rPr>
                                <w:rFonts w:cstheme="minorHAnsi"/>
                                <w:sz w:val="24"/>
                                <w:szCs w:val="24"/>
                              </w:rPr>
                            </w:pPr>
                            <w:r w:rsidRPr="00DD4B30">
                              <w:rPr>
                                <w:rFonts w:cstheme="minorHAnsi"/>
                                <w:sz w:val="24"/>
                                <w:szCs w:val="24"/>
                              </w:rPr>
                              <w:t xml:space="preserve">“Here goes nothing!” Jonathan thought. </w:t>
                            </w:r>
                          </w:p>
                          <w:p w14:paraId="1C85F2F0" w14:textId="77777777" w:rsidR="00583CBC" w:rsidRPr="00DD4B30" w:rsidRDefault="00583CBC" w:rsidP="00583CBC">
                            <w:pPr>
                              <w:rPr>
                                <w:rFonts w:cstheme="minorHAnsi"/>
                                <w:sz w:val="24"/>
                                <w:szCs w:val="24"/>
                              </w:rPr>
                            </w:pPr>
                            <w:r w:rsidRPr="00DD4B30">
                              <w:rPr>
                                <w:rFonts w:cstheme="minorHAnsi"/>
                                <w:sz w:val="24"/>
                                <w:szCs w:val="24"/>
                              </w:rPr>
                              <w:t xml:space="preserve">A hush fell over the crowd as the referee approached. One by one she examined the plates of doughnuts and declared that they were all equal in size and all contained adequate amounts of jam. </w:t>
                            </w:r>
                          </w:p>
                          <w:p w14:paraId="59C596C3" w14:textId="77777777" w:rsidR="00583CBC" w:rsidRPr="00DD4B30" w:rsidRDefault="00583CBC" w:rsidP="00583CBC">
                            <w:pPr>
                              <w:rPr>
                                <w:rFonts w:cstheme="minorHAnsi"/>
                                <w:sz w:val="24"/>
                                <w:szCs w:val="24"/>
                              </w:rPr>
                            </w:pPr>
                            <w:r w:rsidRPr="00DD4B30">
                              <w:rPr>
                                <w:rFonts w:cstheme="minorHAnsi"/>
                                <w:sz w:val="24"/>
                                <w:szCs w:val="24"/>
                              </w:rPr>
                              <w:t xml:space="preserve">“Contestants, take your places please!” yelled the red-faced judge, puffing for breath as she hurried towards the table. </w:t>
                            </w:r>
                          </w:p>
                          <w:p w14:paraId="0C358BD0" w14:textId="77777777" w:rsidR="00583CBC" w:rsidRDefault="00583CBC" w:rsidP="00583CBC">
                            <w:pPr>
                              <w:rPr>
                                <w:sz w:val="24"/>
                              </w:rPr>
                            </w:pPr>
                          </w:p>
                          <w:p w14:paraId="7D415D49" w14:textId="77777777" w:rsidR="00583CBC" w:rsidRDefault="00583CBC" w:rsidP="00583CBC">
                            <w:pPr>
                              <w:rPr>
                                <w:sz w:val="24"/>
                              </w:rPr>
                            </w:pPr>
                          </w:p>
                          <w:p w14:paraId="4FA4B899" w14:textId="77777777" w:rsidR="00583CBC" w:rsidRDefault="00583CBC" w:rsidP="00583CBC">
                            <w:pPr>
                              <w:rPr>
                                <w:sz w:val="24"/>
                              </w:rPr>
                            </w:pPr>
                          </w:p>
                          <w:p w14:paraId="7D4AA1D1" w14:textId="77777777" w:rsidR="00583CBC" w:rsidRPr="00755142" w:rsidRDefault="00583CBC" w:rsidP="00583CBC">
                            <w:pPr>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AE438" id="Text Box 14" o:spid="_x0000_s1029" type="#_x0000_t202" style="position:absolute;margin-left:-16.9pt;margin-top:40.75pt;width:510.2pt;height:599.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kuNpgIAAGMFAAAOAAAAZHJzL2Uyb0RvYy54bWysVNuOmzAQfa/Uf7D8ngWy5IaWrLYhqSr1&#10;stJuP8DBJlg1tms7gbTqv3dsSDbpvlRVeQDbM8ycM3PGd/ddI9CBGcuVzHFyE2PEZKkol7scf33e&#10;jOYYWUckJUJJluMjs/h++fbNXaszNla1EpQZBEGkzVqd49o5nUWRLWvWEHujNJNgrJRpiIOt2UXU&#10;kBaiNyIax/E0apWh2qiSWQunRW/EyxC/qljpvlSVZQ6JHAM2F94mvLf+HS3vSLYzRNe8HGCQf0DR&#10;EC4h6TlUQRxBe8NfhWp4aZRVlbspVROpquIlCxyATRL/weapJpoFLlAcq89lsv8vbPn58GgQpzke&#10;Q3kkaaBHz6xz6J3qUJL6+rTaZuD2pMHRdXAOfQ5crf6oym8WSbWqidyxB6uh3t4KR2vK3aPi0gHY&#10;cDD4GKPamhF6fRyYPh81ZA/OHoKP4LcAIbrA0AOyHs22/aQo/EL2TgVEXWUa3wWoKwKYwOh4brIn&#10;VcLhNJ0tJimYSrDNpvFscTsJOUh2+l0b694z1SC/yLEBViE8OXy0zsMh2cnFZ5Nqw4UIShIStYB5&#10;Mp9N+hIpwam3ej9rdtuVMOhAvBjDMyS2l24NdzASgjc5np+dSOaLtpY0pHGEi34NUIT0wYEegBtW&#10;vfR+LuLFer6ep6N0PF2P0rgoRg+bVTqabpLZpLgtVqsi+eVxJmlWc0qZ9FBPY5CkfyezYSB7AZ8H&#10;4YrSFfNNeF4zj65hhDIDq9M3sAtC8L3vVeC6bRfEe+vDeZFsFT2CMoyCvkGP4WaCRa3MD4xamPIc&#10;2+97YhhG4oMECS6S1EvBhU06mfkhMJeW7aWFyBJC5dhh1C9Xrr9K9trwXQ2Z+sGQ6gEUWfGglRdU&#10;g45hkgOn4dbxV8XlPni93I3L3wAAAP//AwBQSwMEFAAGAAgAAAAhAAUyAYHdAAAACwEAAA8AAABk&#10;cnMvZG93bnJldi54bWxMj8FOwzAMQO9I/ENkJG5bulV0XWk6TSAOHNkQXLPGtBWJUyXpVvh6zAmO&#10;lp+en+vd7Kw4Y4iDJwWrZQYCqfVmoE7B6/FpUYKISZPR1hMq+MIIu+b6qtaV8Rd6wfMhdYIlFCut&#10;oE9prKSMbY9Ox6UfkXj34YPTicfQSRP0heXOynWWFdLpgfhCr0d86LH9PEyOLd+W3jDMKJ/fx02+&#10;n+IxPkalbm/m/T2IhHP6g+E3n9Oh4aaTn8hEYRUs8pzTk4JydQeCgW1ZFCBOTK432wJkU8v/PzQ/&#10;AAAA//8DAFBLAQItABQABgAIAAAAIQC2gziS/gAAAOEBAAATAAAAAAAAAAAAAAAAAAAAAABbQ29u&#10;dGVudF9UeXBlc10ueG1sUEsBAi0AFAAGAAgAAAAhADj9If/WAAAAlAEAAAsAAAAAAAAAAAAAAAAA&#10;LwEAAF9yZWxzLy5yZWxzUEsBAi0AFAAGAAgAAAAhAFC+S42mAgAAYwUAAA4AAAAAAAAAAAAAAAAA&#10;LgIAAGRycy9lMm9Eb2MueG1sUEsBAi0AFAAGAAgAAAAhAAUyAYHdAAAACwEAAA8AAAAAAAAAAAAA&#10;AAAAAAUAAGRycy9kb3ducmV2LnhtbFBLBQYAAAAABAAEAPMAAAAKBgAAAAA=&#10;" filled="f" strokeweight="1.25pt">
                <o:lock v:ext="edit" aspectratio="t" verticies="t" text="t" shapetype="t"/>
                <v:textbox>
                  <w:txbxContent>
                    <w:p w14:paraId="1596B386" w14:textId="77777777" w:rsidR="00583CBC" w:rsidRPr="00DD4B30" w:rsidRDefault="00583CBC" w:rsidP="00583CBC">
                      <w:pPr>
                        <w:rPr>
                          <w:rFonts w:cstheme="minorHAnsi"/>
                          <w:b/>
                          <w:sz w:val="28"/>
                          <w:szCs w:val="24"/>
                        </w:rPr>
                      </w:pPr>
                      <w:r w:rsidRPr="00DD4B30">
                        <w:rPr>
                          <w:rFonts w:cstheme="minorHAnsi"/>
                          <w:b/>
                          <w:sz w:val="28"/>
                          <w:szCs w:val="24"/>
                        </w:rPr>
                        <w:t>The Great Doughnut Race</w:t>
                      </w:r>
                    </w:p>
                    <w:p w14:paraId="5171C74A" w14:textId="1957DAF5" w:rsidR="00583CBC" w:rsidRPr="00DD4B30" w:rsidRDefault="00583CBC" w:rsidP="00583CBC">
                      <w:pPr>
                        <w:rPr>
                          <w:rFonts w:cstheme="minorHAnsi"/>
                          <w:sz w:val="24"/>
                          <w:szCs w:val="24"/>
                        </w:rPr>
                      </w:pPr>
                      <w:r w:rsidRPr="00DD4B30">
                        <w:rPr>
                          <w:rFonts w:cstheme="minorHAnsi"/>
                          <w:sz w:val="24"/>
                          <w:szCs w:val="24"/>
                        </w:rPr>
                        <w:t>A large crowd gathered around the enormous trestle table which was covered in a red and white checked tablecloth and held a variety of gargantuan dishes towering with sugary, sticky</w:t>
                      </w:r>
                      <w:r w:rsidR="007614B0">
                        <w:rPr>
                          <w:rFonts w:cstheme="minorHAnsi"/>
                          <w:sz w:val="24"/>
                          <w:szCs w:val="24"/>
                        </w:rPr>
                        <w:t xml:space="preserve"> </w:t>
                      </w:r>
                      <w:r w:rsidRPr="00DD4B30">
                        <w:rPr>
                          <w:rFonts w:cstheme="minorHAnsi"/>
                          <w:sz w:val="24"/>
                          <w:szCs w:val="24"/>
                        </w:rPr>
                        <w:t xml:space="preserve">jam doughnuts. </w:t>
                      </w:r>
                    </w:p>
                    <w:p w14:paraId="14F730C9" w14:textId="77777777" w:rsidR="00583CBC" w:rsidRPr="00DD4B30" w:rsidRDefault="00583CBC" w:rsidP="00583CBC">
                      <w:pPr>
                        <w:rPr>
                          <w:rFonts w:cstheme="minorHAnsi"/>
                          <w:sz w:val="24"/>
                          <w:szCs w:val="24"/>
                        </w:rPr>
                      </w:pPr>
                      <w:r w:rsidRPr="00DD4B30">
                        <w:rPr>
                          <w:rFonts w:cstheme="minorHAnsi"/>
                          <w:sz w:val="24"/>
                          <w:szCs w:val="24"/>
                        </w:rPr>
                        <w:t xml:space="preserve">Jonathan gulped; he had been waiting for this day ever since last year’s doughnut-eating contest, when he had embarrassed himself by only managing four, but this year he had practised. OK, his jeans were feeling rather tight and his t-shirts were also snug, but all of the practice would be worth it if he was victorious today. His hands felt sweaty and he could feel nerves creeping in; now was not the time to start feeling sick! He tried to focus on feeling hungry, reminding himself that he had had nothing to eat since the previous evening. He imagined his favourite food – hot, crispy roast potatoes and light and fluffy Yorkshire puddings and he began to salivate. He could do this!  </w:t>
                      </w:r>
                    </w:p>
                    <w:p w14:paraId="6A174CC2" w14:textId="52218B7C" w:rsidR="00583CBC" w:rsidRPr="00DD4B30" w:rsidRDefault="00583CBC" w:rsidP="00583CBC">
                      <w:pPr>
                        <w:rPr>
                          <w:rFonts w:cstheme="minorHAnsi"/>
                          <w:sz w:val="24"/>
                          <w:szCs w:val="24"/>
                        </w:rPr>
                      </w:pPr>
                      <w:r w:rsidRPr="00DD4B30">
                        <w:rPr>
                          <w:rFonts w:cstheme="minorHAnsi"/>
                          <w:sz w:val="24"/>
                          <w:szCs w:val="24"/>
                        </w:rPr>
                        <w:t xml:space="preserve">Trying to calm his anticipation, he glanced around at the other contestants. They were laughing and fooling around with their friends; they clearly weren’t as bothered as he was, but he had far more to lose. He desperately needed to win in order to restore his reputation as the best eater in school and get back in with Jimbo and the gang. He couldn’t face another year of isolation and humiliation, hanging out with people he had nothing in common with. His thoughts were interrupted by a loudspeaker. </w:t>
                      </w:r>
                    </w:p>
                    <w:p w14:paraId="1AE8A218" w14:textId="77777777" w:rsidR="00583CBC" w:rsidRPr="00DD4B30" w:rsidRDefault="00583CBC" w:rsidP="00583CBC">
                      <w:pPr>
                        <w:rPr>
                          <w:rFonts w:cstheme="minorHAnsi"/>
                          <w:sz w:val="24"/>
                          <w:szCs w:val="24"/>
                        </w:rPr>
                      </w:pPr>
                      <w:r w:rsidRPr="00DD4B30">
                        <w:rPr>
                          <w:rFonts w:cstheme="minorHAnsi"/>
                          <w:sz w:val="24"/>
                          <w:szCs w:val="24"/>
                        </w:rPr>
                        <w:t>“And now Ladies and Gentlemen, boys and girls, we are ready for the event of the year, our annual doughnut-eating contest!”</w:t>
                      </w:r>
                    </w:p>
                    <w:p w14:paraId="699F309B" w14:textId="77777777" w:rsidR="00583CBC" w:rsidRPr="00DD4B30" w:rsidRDefault="00583CBC" w:rsidP="00583CBC">
                      <w:pPr>
                        <w:rPr>
                          <w:rFonts w:cstheme="minorHAnsi"/>
                          <w:sz w:val="24"/>
                          <w:szCs w:val="24"/>
                        </w:rPr>
                      </w:pPr>
                      <w:r w:rsidRPr="00DD4B30">
                        <w:rPr>
                          <w:rFonts w:cstheme="minorHAnsi"/>
                          <w:sz w:val="24"/>
                          <w:szCs w:val="24"/>
                        </w:rPr>
                        <w:t xml:space="preserve">Whoops and cheers came from the crowd and, as he soaked up the atmosphere, he caught Jimbo’s eye. He was smirking at Jonathan and so were all of the others. </w:t>
                      </w:r>
                    </w:p>
                    <w:p w14:paraId="1B18ABDD" w14:textId="77777777" w:rsidR="00583CBC" w:rsidRPr="00DD4B30" w:rsidRDefault="00583CBC" w:rsidP="00583CBC">
                      <w:pPr>
                        <w:rPr>
                          <w:rFonts w:cstheme="minorHAnsi"/>
                          <w:sz w:val="24"/>
                          <w:szCs w:val="24"/>
                        </w:rPr>
                      </w:pPr>
                      <w:r w:rsidRPr="00DD4B30">
                        <w:rPr>
                          <w:rFonts w:cstheme="minorHAnsi"/>
                          <w:sz w:val="24"/>
                          <w:szCs w:val="24"/>
                        </w:rPr>
                        <w:t xml:space="preserve">“Here goes nothing!” Jonathan thought. </w:t>
                      </w:r>
                    </w:p>
                    <w:p w14:paraId="1C85F2F0" w14:textId="77777777" w:rsidR="00583CBC" w:rsidRPr="00DD4B30" w:rsidRDefault="00583CBC" w:rsidP="00583CBC">
                      <w:pPr>
                        <w:rPr>
                          <w:rFonts w:cstheme="minorHAnsi"/>
                          <w:sz w:val="24"/>
                          <w:szCs w:val="24"/>
                        </w:rPr>
                      </w:pPr>
                      <w:r w:rsidRPr="00DD4B30">
                        <w:rPr>
                          <w:rFonts w:cstheme="minorHAnsi"/>
                          <w:sz w:val="24"/>
                          <w:szCs w:val="24"/>
                        </w:rPr>
                        <w:t xml:space="preserve">A hush fell over the crowd as the referee approached. One by one she examined the plates of doughnuts and declared that they were all equal in size and all contained adequate amounts of jam. </w:t>
                      </w:r>
                    </w:p>
                    <w:p w14:paraId="59C596C3" w14:textId="77777777" w:rsidR="00583CBC" w:rsidRPr="00DD4B30" w:rsidRDefault="00583CBC" w:rsidP="00583CBC">
                      <w:pPr>
                        <w:rPr>
                          <w:rFonts w:cstheme="minorHAnsi"/>
                          <w:sz w:val="24"/>
                          <w:szCs w:val="24"/>
                        </w:rPr>
                      </w:pPr>
                      <w:r w:rsidRPr="00DD4B30">
                        <w:rPr>
                          <w:rFonts w:cstheme="minorHAnsi"/>
                          <w:sz w:val="24"/>
                          <w:szCs w:val="24"/>
                        </w:rPr>
                        <w:t xml:space="preserve">“Contestants, take your places please!” yelled the red-faced judge, puffing for breath as she hurried towards the table. </w:t>
                      </w:r>
                    </w:p>
                    <w:p w14:paraId="0C358BD0" w14:textId="77777777" w:rsidR="00583CBC" w:rsidRDefault="00583CBC" w:rsidP="00583CBC">
                      <w:pPr>
                        <w:rPr>
                          <w:sz w:val="24"/>
                        </w:rPr>
                      </w:pPr>
                    </w:p>
                    <w:p w14:paraId="7D415D49" w14:textId="77777777" w:rsidR="00583CBC" w:rsidRDefault="00583CBC" w:rsidP="00583CBC">
                      <w:pPr>
                        <w:rPr>
                          <w:sz w:val="24"/>
                        </w:rPr>
                      </w:pPr>
                    </w:p>
                    <w:p w14:paraId="4FA4B899" w14:textId="77777777" w:rsidR="00583CBC" w:rsidRDefault="00583CBC" w:rsidP="00583CBC">
                      <w:pPr>
                        <w:rPr>
                          <w:sz w:val="24"/>
                        </w:rPr>
                      </w:pPr>
                    </w:p>
                    <w:p w14:paraId="7D4AA1D1" w14:textId="77777777" w:rsidR="00583CBC" w:rsidRPr="00755142" w:rsidRDefault="00583CBC" w:rsidP="00583CBC">
                      <w:pPr>
                        <w:rPr>
                          <w:sz w:val="24"/>
                        </w:rPr>
                      </w:pPr>
                    </w:p>
                  </w:txbxContent>
                </v:textbox>
                <w10:wrap type="square" anchorx="margin"/>
              </v:shape>
            </w:pict>
          </mc:Fallback>
        </mc:AlternateContent>
      </w:r>
    </w:p>
    <w:p w14:paraId="0022DB88" w14:textId="77777777" w:rsidR="00583CBC" w:rsidRDefault="00583CBC" w:rsidP="00583CBC">
      <w:pPr>
        <w:tabs>
          <w:tab w:val="left" w:pos="1185"/>
        </w:tabs>
        <w:rPr>
          <w:rFonts w:cstheme="minorHAnsi"/>
          <w:b/>
          <w:sz w:val="24"/>
          <w:szCs w:val="24"/>
          <w:u w:val="single"/>
        </w:rPr>
      </w:pPr>
    </w:p>
    <w:p w14:paraId="544CA90D" w14:textId="77777777" w:rsidR="00583CBC" w:rsidRDefault="00583CBC" w:rsidP="00583CBC">
      <w:pPr>
        <w:tabs>
          <w:tab w:val="left" w:pos="1185"/>
        </w:tabs>
        <w:rPr>
          <w:rFonts w:cstheme="minorHAnsi"/>
          <w:b/>
          <w:sz w:val="24"/>
          <w:szCs w:val="24"/>
          <w:u w:val="single"/>
        </w:rPr>
      </w:pPr>
    </w:p>
    <w:p w14:paraId="1BFE3DDB" w14:textId="77777777" w:rsidR="00583CBC" w:rsidRPr="002E307A" w:rsidRDefault="00583CBC" w:rsidP="00583CBC">
      <w:pPr>
        <w:tabs>
          <w:tab w:val="left" w:pos="1185"/>
        </w:tabs>
        <w:rPr>
          <w:rFonts w:cstheme="minorHAnsi"/>
          <w:b/>
          <w:sz w:val="24"/>
          <w:szCs w:val="24"/>
          <w:u w:val="single"/>
        </w:rPr>
      </w:pPr>
    </w:p>
    <w:p w14:paraId="0397AC2A" w14:textId="25793FBD" w:rsidR="00583CBC" w:rsidRPr="002E307A" w:rsidRDefault="00583CBC" w:rsidP="00583CBC">
      <w:pPr>
        <w:pStyle w:val="ListParagraph"/>
        <w:numPr>
          <w:ilvl w:val="0"/>
          <w:numId w:val="7"/>
        </w:numPr>
        <w:tabs>
          <w:tab w:val="left" w:pos="1185"/>
        </w:tabs>
        <w:rPr>
          <w:rFonts w:cstheme="minorHAnsi"/>
          <w:b/>
          <w:sz w:val="24"/>
          <w:szCs w:val="24"/>
        </w:rPr>
      </w:pPr>
      <w:r w:rsidRPr="002E307A">
        <w:rPr>
          <w:rFonts w:cstheme="minorHAnsi"/>
          <w:sz w:val="24"/>
          <w:szCs w:val="24"/>
        </w:rPr>
        <w:t xml:space="preserve">Number the following sentences from 1-5 to show the order in which they happen in the text. One has been done for you. </w:t>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t xml:space="preserve">       </w:t>
      </w:r>
      <w:r w:rsidRPr="002E307A">
        <w:rPr>
          <w:rFonts w:cstheme="minorHAnsi"/>
          <w:b/>
          <w:sz w:val="24"/>
          <w:szCs w:val="24"/>
        </w:rPr>
        <w:t xml:space="preserve"> </w:t>
      </w:r>
    </w:p>
    <w:p w14:paraId="6CB4842C" w14:textId="771B9406"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5648" behindDoc="0" locked="0" layoutInCell="1" allowOverlap="1" wp14:anchorId="2B9858ED" wp14:editId="092BF9D2">
                <wp:simplePos x="0" y="0"/>
                <wp:positionH relativeFrom="column">
                  <wp:posOffset>4312920</wp:posOffset>
                </wp:positionH>
                <wp:positionV relativeFrom="paragraph">
                  <wp:posOffset>308610</wp:posOffset>
                </wp:positionV>
                <wp:extent cx="276225" cy="257175"/>
                <wp:effectExtent l="0" t="3810" r="8255" b="18415"/>
                <wp:wrapNone/>
                <wp:docPr id="19"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221B55B" id="Rectangle 13" o:spid="_x0000_s1026" style="position:absolute;margin-left:339.6pt;margin-top:24.3pt;width:21.7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W0JUQCAACJBAAADgAAAGRycy9lMm9Eb2MueG1srFRRb9owEH6ftP9g+X0kZFDaiFBVtJ0mdRta&#10;2Q8wjkOsOT7vbAjs1/dsKINtT9PyYPl85++++86X6e2uM2yr0GuwFR8Ocs6UlVBru674t+Xju2vO&#10;fBC2FgasqvheeX47e/tm2rtSFdCCqRUyArG+7F3F2xBcmWVetqoTfgBOWXI2gJ0IZOI6q1H0hN6Z&#10;rMjzq6wHrB2CVN7T6f3ByWcJv2mUDF+axqvATMWJW0grpnUV12w2FeUahWu1PNIQ/8CiE9pS0hPU&#10;vQiCbVD/AdVpieChCQMJXQZNo6VKNVA1w/y3ap5b4VSqhcTx7iST/3+w8vN2gUzX1LsbzqzoqEdf&#10;STVh10ax4fsoUO98SXHPboGxRO+eQH73zMK8pTB15x1dIAC6Dw+1DgvQNhDHdHCMQYS+VaK+PE4F&#10;LveOkqbgpdqFiBBNSpxdZI6GJw5s1X+Cmq6ITYAk+q7BLjIjOdku9XZ/6i0hMkmHxeSqKMacSXIV&#10;48lwMk4ZRPl62aEPHxR0LG4qjlRTAhfbJx8iGVG+hiQVwOj6URuTDFyv5gbZVtAze0zfEd2fhxnL&#10;eiqtmOR5gr5w+nOMPH1/w+h0oIExuqv49SlIlFHbB1un5xyENoc9cTb2qGOU7tDLFdR7khGByqSZ&#10;oOmlTQv4k7OeJqHi/sdGoOLMfLTUr5vhaBRHJxmj8aQgA889q3OPsJKgKi4DcnYw5uEwcBuHet2m&#10;5kbRLNxRAxudxI3NPfA60qX3njQ/zmYcqHM7Rf36g8xeAAAA//8DAFBLAwQUAAYACAAAACEAXDQu&#10;7N4AAAAJAQAADwAAAGRycy9kb3ducmV2LnhtbEyPQU+DQBCF7yb+h8008WaXEgMUGRpj9OYF7EFv&#10;U3YFUnaWsNsC/nrXkx4n78t73xSHxQziqifXW0bYbSMQmhurem4Rju+v9xkI54kVDZY1wqodHMrb&#10;m4JyZWeu9LX2rQgl7HJC6Lwfcyld02lDbmtHzSH7spMhH86plWqiOZSbQcZRlEhDPYeFjkb93Onm&#10;XF8MAtXL57quH/MsqyHqX76rsX6rEO82y9MjCK8X/wfDr35QhzI4neyFlRMDQpLu44AiPGQJiACk&#10;cZyCOCFk+x3IspD/Pyh/AAAA//8DAFBLAQItABQABgAIAAAAIQDkmcPA+wAAAOEBAAATAAAAAAAA&#10;AAAAAAAAAAAAAABbQ29udGVudF9UeXBlc10ueG1sUEsBAi0AFAAGAAgAAAAhACOyauHXAAAAlAEA&#10;AAsAAAAAAAAAAAAAAAAALAEAAF9yZWxzLy5yZWxzUEsBAi0AFAAGAAgAAAAhAGEVtCVEAgAAiQQA&#10;AA4AAAAAAAAAAAAAAAAALAIAAGRycy9lMm9Eb2MueG1sUEsBAi0AFAAGAAgAAAAhAFw0LuzeAAAA&#10;CQEAAA8AAAAAAAAAAAAAAAAAnAQAAGRycy9kb3ducmV2LnhtbFBLBQYAAAAABAAEAPMAAACnBQAA&#10;AAA=&#10;" strokeweight="1pt">
                <o:lock v:ext="edit" aspectratio="t" verticies="t" text="t" shapetype="t"/>
              </v:rect>
            </w:pict>
          </mc:Fallback>
        </mc:AlternateContent>
      </w:r>
      <w:r w:rsidR="00583CBC" w:rsidRPr="002E307A">
        <w:rPr>
          <w:rFonts w:cstheme="minorHAnsi"/>
          <w:sz w:val="24"/>
          <w:szCs w:val="24"/>
        </w:rPr>
        <w:t xml:space="preserve"> </w:t>
      </w:r>
      <w:r w:rsidR="00583CBC" w:rsidRPr="002E307A">
        <w:rPr>
          <w:rFonts w:cstheme="minorHAnsi"/>
          <w:sz w:val="24"/>
          <w:szCs w:val="24"/>
        </w:rPr>
        <w:tab/>
      </w:r>
    </w:p>
    <w:p w14:paraId="643F7FAC"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The referee checks that the contest is fair. </w:t>
      </w:r>
    </w:p>
    <w:p w14:paraId="7311D4B4" w14:textId="77777777" w:rsidR="00583CBC" w:rsidRPr="002E307A" w:rsidRDefault="00583CBC" w:rsidP="00583CBC">
      <w:pPr>
        <w:tabs>
          <w:tab w:val="left" w:pos="1185"/>
        </w:tabs>
        <w:rPr>
          <w:rFonts w:cstheme="minorHAnsi"/>
          <w:sz w:val="24"/>
          <w:szCs w:val="24"/>
        </w:rPr>
      </w:pPr>
    </w:p>
    <w:p w14:paraId="0E19FAD3" w14:textId="494DD79F"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6672" behindDoc="0" locked="0" layoutInCell="1" allowOverlap="1" wp14:anchorId="28DEDC4B" wp14:editId="3BA8799A">
                <wp:simplePos x="0" y="0"/>
                <wp:positionH relativeFrom="column">
                  <wp:posOffset>4314190</wp:posOffset>
                </wp:positionH>
                <wp:positionV relativeFrom="paragraph">
                  <wp:posOffset>9525</wp:posOffset>
                </wp:positionV>
                <wp:extent cx="276225" cy="257175"/>
                <wp:effectExtent l="0" t="0" r="6985" b="12700"/>
                <wp:wrapNone/>
                <wp:docPr id="18"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237FB153" w14:textId="77777777" w:rsidR="00583CBC" w:rsidRDefault="00583CBC" w:rsidP="00583CBC">
                            <w:pPr>
                              <w:jc w:val="center"/>
                            </w:pPr>
                            <w: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DEDC4B" id="Rectangle 16" o:spid="_x0000_s1030" style="position:absolute;margin-left:339.7pt;margin-top:.75pt;width:21.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nJSwIAAJsEAAAOAAAAZHJzL2Uyb0RvYy54bWysVNtu2zAMfR+wfxD0vtgxcumMOkWRNsOA&#10;bgvW7AMUWY6FyaJGKXGyrx+lpGmy7WmYHgRRpA7Jc0zf3u07w3YKvQZb8eEg50xZCbW2m4p/Wy3e&#10;3XDmg7C1MGBVxQ/K87vZ2ze3vStVAS2YWiEjEOvL3lW8DcGVWeZlqzrhB+CUJWcD2IlAJm6yGkVP&#10;6J3JijyfZD1g7RCk8p5uH45OPkv4TaNk+NI0XgVmKk61hbRj2tdxz2a3otygcK2WpzLEP1TRCW0p&#10;6RnqQQTBtqj/gOq0RPDQhIGELoOm0VKlHqibYf5bN8+tcCr1QuR4d6bJ/z9Y+Xm3RKZr0o6UsqIj&#10;jb4Sa8JujGLDSSSod76kuGe3xNiid08gv3tmYd5SmLr3jh4QAL2Hx1qHJWgbqMZ0cYpBhL5Vor6+&#10;Tg2uDo6SpuCV2oeIEE1KnF1ljoanGti6/wQ1PRHbAIn0fYNdrIzoZPuk7eGsLSEySZfFdFIUY84k&#10;uYrxdDgdpwyifHns0IcPCjoWDxVH6imBi92TD7EYUb6EJBbA6HqhjUkGbtZzg2wn6DNbpHVC95dh&#10;xrKeWiumeZ6gr5z+EiNP628YnQ40MEZ3Fb85B4kycvto6/Q5B6HN8Uw1G3viMVJ31DLs1/sk+Sgm&#10;iLSuoT4QsQjUOE0JzTMdWsCfnPU0GxX3P7YCFWfmoyUF3w9HozhMyRiNpwUZeOlZX3qElQRVcRmQ&#10;s6MxD8cR3DrUmzbJHWm0cE+SNjrR/VrXqQGagKTCaVrjiF3aKer1nzL7BQAA//8DAFBLAwQUAAYA&#10;CAAAACEADXj9h9wAAAAIAQAADwAAAGRycy9kb3ducmV2LnhtbEyPMU/DMBCFdyT+g3VIbNQmKi0N&#10;cSqEYGNJygDbNTZJhH2OYrdJ+PUcE4yn7+m974r97J042zH2gTTcrhQIS00wPbUa3g4vN/cgYkIy&#10;6AJZDYuNsC8vLwrMTZiosuc6tYJLKOaooUtpyKWMTWc9xlUYLDH7DKPHxOfYSjPixOXeyUypjfTY&#10;Ey90ONinzjZf9clrwHr+WJblfZpk5VT//F0N9Wul9fXV/PgAItk5/YXhV5/VoWSnYziRicJp2Gx3&#10;a44yuAPBfJtlOxBHDetMgSwL+f+B8gcAAP//AwBQSwECLQAUAAYACAAAACEAtoM4kv4AAADhAQAA&#10;EwAAAAAAAAAAAAAAAAAAAAAAW0NvbnRlbnRfVHlwZXNdLnhtbFBLAQItABQABgAIAAAAIQA4/SH/&#10;1gAAAJQBAAALAAAAAAAAAAAAAAAAAC8BAABfcmVscy8ucmVsc1BLAQItABQABgAIAAAAIQAwtjnJ&#10;SwIAAJsEAAAOAAAAAAAAAAAAAAAAAC4CAABkcnMvZTJvRG9jLnhtbFBLAQItABQABgAIAAAAIQAN&#10;eP2H3AAAAAgBAAAPAAAAAAAAAAAAAAAAAKUEAABkcnMvZG93bnJldi54bWxQSwUGAAAAAAQABADz&#10;AAAArgUAAAAA&#10;" strokeweight="1pt">
                <o:lock v:ext="edit" aspectratio="t" verticies="t" text="t" shapetype="t"/>
                <v:textbox>
                  <w:txbxContent>
                    <w:p w14:paraId="237FB153" w14:textId="77777777" w:rsidR="00583CBC" w:rsidRDefault="00583CBC" w:rsidP="00583CBC">
                      <w:pPr>
                        <w:jc w:val="center"/>
                      </w:pPr>
                      <w:r>
                        <w:t>1</w:t>
                      </w:r>
                    </w:p>
                  </w:txbxContent>
                </v:textbox>
              </v:rect>
            </w:pict>
          </mc:Fallback>
        </mc:AlternateContent>
      </w:r>
      <w:r w:rsidR="00583CBC" w:rsidRPr="002E307A">
        <w:rPr>
          <w:rFonts w:cstheme="minorHAnsi"/>
          <w:sz w:val="24"/>
          <w:szCs w:val="24"/>
        </w:rPr>
        <w:t xml:space="preserve">          People come to watch the contest. </w:t>
      </w:r>
    </w:p>
    <w:p w14:paraId="15B826D4"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54B65301" w14:textId="067688ED"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7696" behindDoc="0" locked="0" layoutInCell="1" allowOverlap="1" wp14:anchorId="792B7B35" wp14:editId="0A1944F1">
                <wp:simplePos x="0" y="0"/>
                <wp:positionH relativeFrom="column">
                  <wp:posOffset>4328795</wp:posOffset>
                </wp:positionH>
                <wp:positionV relativeFrom="paragraph">
                  <wp:posOffset>14605</wp:posOffset>
                </wp:positionV>
                <wp:extent cx="276225" cy="257175"/>
                <wp:effectExtent l="0" t="1905" r="17780" b="7620"/>
                <wp:wrapNone/>
                <wp:docPr id="17" name="Rectangl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7D8E1DD6" id="Rectangle 17" o:spid="_x0000_s1026" style="position:absolute;margin-left:340.85pt;margin-top:1.15pt;width:21.75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N920MCAACJBAAADgAAAGRycy9lMm9Eb2MueG1srFTBjtowEL1X6j9YvpeECJZtRFit2KWqtO2i&#10;Lv0A4zjEquNxx4ZAv75jw1Joe6qag+XxjN+8eePJ9G7fGbZT6DXYig8HOWfKSqi13VT862rx7pYz&#10;H4SthQGrKn5Qnt/N3r6Z9q5UBbRgaoWMQKwve1fxNgRXZpmXreqEH4BTlpwNYCcCmbjJahQ9oXcm&#10;K/L8JusBa4cglfd0+nB08lnCbxolw3PTeBWYqThxC2nFtK7jms2motygcK2WJxriH1h0QltKeoZ6&#10;EEGwLeo/oDotETw0YSChy6BptFSpBqpmmP9WzUsrnEq1kDjenWXy/w9Wft4tkemaejfhzIqOevSF&#10;VBN2YxSjMxKod76kuBe3xFiid08gv3lmYd5SmLr3ji4QAN2Hx1qHJWgbiGM6OMUgQt8qUV8fpwJX&#10;B0dJU/BK7UNEiCYlzq4yR8MTB7buP0FNV8Q2QBJ932AXmZGcbJ96ezj3lhCZpMNiclMUY84kuYrx&#10;ZDgZpwyifL3s0IcPCjoWNxVHqimBi92TD5GMKF9DkgpgdL3QxiQDN+u5QbYT9MwW6Tuh+8swY1lP&#10;pRWTPE/QV05/iZGn728YnQ40MEZ3Fb89B4kyavto6/Scg9DmuCfOxp50jNIde7mG+kAyIlCZNBM0&#10;vbRpAX9w1tMkVNx/3wpUnJmPlvr1fjgaxdFJxmg8KcjAS8/60iOsJKiKy4CcHY15OA7c1qHetKm5&#10;UTQL99TARidxY3OPvE506b0nzU+zGQfq0k5Rv/4gs58AAAD//wMAUEsDBBQABgAIAAAAIQCT/wDr&#10;3QAAAAgBAAAPAAAAZHJzL2Rvd25yZXYueG1sTI9PT4NAFMTvJn6HzTPxZpeitoTyaIzRmxeoB729&#10;sk8g3T+E3Rbw07ue9DiZycxviv1stLjw6HtnEdarBATbxqnetgjvh9e7DIQPZBVpZxlhYQ/78vqq&#10;oFy5yVZ8qUMrYon1OSF0IQy5lL7p2JBfuYFt9L7caChEObZSjTTFcqNlmiQbaai3caGjgZ87bk71&#10;2SBQPX8uy/IxTbLSSf/yXQ31W4V4ezM/7UAEnsNfGH7xIzqUkenozlZ5oRE22XobowjpPYjob9PH&#10;FMQR4SHNQJaF/H+g/AEAAP//AwBQSwECLQAUAAYACAAAACEA5JnDwPsAAADhAQAAEwAAAAAAAAAA&#10;AAAAAAAAAAAAW0NvbnRlbnRfVHlwZXNdLnhtbFBLAQItABQABgAIAAAAIQAjsmrh1wAAAJQBAAAL&#10;AAAAAAAAAAAAAAAAACwBAABfcmVscy8ucmVsc1BLAQItABQABgAIAAAAIQCsg33bQwIAAIkEAAAO&#10;AAAAAAAAAAAAAAAAACwCAABkcnMvZTJvRG9jLnhtbFBLAQItABQABgAIAAAAIQCT/wDr3QAAAAgB&#10;AAAPAAAAAAAAAAAAAAAAAJsEAABkcnMvZG93bnJldi54bWxQSwUGAAAAAAQABADzAAAApQUAAAAA&#10;" strokeweight="1pt">
                <o:lock v:ext="edit" aspectratio="t" verticies="t" text="t" shapetype="t"/>
              </v:rect>
            </w:pict>
          </mc:Fallback>
        </mc:AlternateContent>
      </w:r>
      <w:r w:rsidR="00583CBC" w:rsidRPr="002E307A">
        <w:rPr>
          <w:rFonts w:cstheme="minorHAnsi"/>
          <w:sz w:val="24"/>
          <w:szCs w:val="24"/>
        </w:rPr>
        <w:t xml:space="preserve">           Jonathan imagines his favourite food to calm his nerves. </w:t>
      </w:r>
    </w:p>
    <w:p w14:paraId="719B2BD8" w14:textId="77777777" w:rsidR="00583CBC" w:rsidRPr="002E307A" w:rsidRDefault="00583CBC" w:rsidP="00583CBC">
      <w:pPr>
        <w:tabs>
          <w:tab w:val="left" w:pos="1185"/>
        </w:tabs>
        <w:rPr>
          <w:rFonts w:cstheme="minorHAnsi"/>
          <w:sz w:val="24"/>
          <w:szCs w:val="24"/>
        </w:rPr>
      </w:pPr>
    </w:p>
    <w:p w14:paraId="68EDFF8B" w14:textId="234B77C3"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8720" behindDoc="0" locked="0" layoutInCell="1" allowOverlap="1" wp14:anchorId="5BF36CE3" wp14:editId="6EB4A5D9">
                <wp:simplePos x="0" y="0"/>
                <wp:positionH relativeFrom="column">
                  <wp:posOffset>4335145</wp:posOffset>
                </wp:positionH>
                <wp:positionV relativeFrom="paragraph">
                  <wp:posOffset>9525</wp:posOffset>
                </wp:positionV>
                <wp:extent cx="276225" cy="257175"/>
                <wp:effectExtent l="4445" t="0" r="11430" b="12700"/>
                <wp:wrapNone/>
                <wp:docPr id="16" name="Rectangl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933E727" id="Rectangle 18" o:spid="_x0000_s1026" style="position:absolute;margin-left:341.35pt;margin-top:.75pt;width:21.75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REdkQCAACJBAAADgAAAGRycy9lMm9Eb2MueG1srFTbjtMwEH1H4h8sv9Ok0fZC1HS12gtCWtiK&#10;LR/gOk5j4XjM2G1avp6xmy1d4AmRB8vjGZ85c8aTxfWhM2yv0GuwFR+Pcs6UlVBru6341/XDuzln&#10;PghbCwNWVfyoPL9evn2z6F2pCmjB1AoZgVhf9q7ibQiuzDIvW9UJPwKnLDkbwE4EMnGb1Sh6Qu9M&#10;VuT5NOsBa4cglfd0endy8mXCbxolw1PTeBWYqThxC2nFtG7imi0XotyicK2WAw3xDyw6oS0lPUPd&#10;iSDYDvUfUJ2WCB6aMJLQZdA0WqpUA1Uzzn+r5rkVTqVaSBzvzjL5/wcrP+9XyHRNvZtyZkVHPfpC&#10;qgm7NYqN51Gg3vmS4p7dCmOJ3j2C/OaZhduWwtSNd3SBAOg+3Nc6rEDbQBzTwRCDCH2rRP36OBW4&#10;PjpKmoLX6hAiQjQpcfYqczQ8cWCb/hPUdEXsAiTRDw12kRnJyQ6pt8dzbwmRSTosZtOimHAmyVVM&#10;ZuPZJGUQ5ctlhz58UNCxuKk4Uk0JXOwffYhkRPkSklQAo+sHbUwycLu5Ncj2gp7ZQ/oGdH8ZZizr&#10;qbRilucJ+pXTX2Lk6fsbRqcDDYzRXcXn5yBRRm3vbZ2ecxDanPbE2dhBxyjdqZcbqI8kIwKVSTNB&#10;00ubFvAHZz1NQsX9951AxZn5aKlf78dXV3F0knE1mRVk4KVnc+kRVhJUxWVAzk7GbTgN3M6h3rap&#10;uVE0CzfUwEYncWNzT7wGuvTek+bDbMaBurRT1K8/yPInAAAA//8DAFBLAwQUAAYACAAAACEAC2Wm&#10;DdwAAAAIAQAADwAAAGRycy9kb3ducmV2LnhtbEyPy07DMBBF90j8gzVI7KiDBWkV4lQIwY5NQhew&#10;m8ZDEuFHFLtNwtczrGA5Olf3nin3i7PiTFMcgtdwu8lAkG+DGXyn4fD2crMDERN6gzZ40rBShH11&#10;eVFiYcLsazo3qRNc4mOBGvqUxkLK2PbkMG7CSJ7ZZ5gcJj6nTpoJZy53Vqosy6XDwfNCjyM99dR+&#10;NSenAZvlY13X93mWtc2G5+96bF5rra+vlscHEImW9BeGX31Wh4qdjuHkTRRWQ75TW44yuAfBfKty&#10;BeKo4U5lIKtS/n+g+gEAAP//AwBQSwECLQAUAAYACAAAACEA5JnDwPsAAADhAQAAEwAAAAAAAAAA&#10;AAAAAAAAAAAAW0NvbnRlbnRfVHlwZXNdLnhtbFBLAQItABQABgAIAAAAIQAjsmrh1wAAAJQBAAAL&#10;AAAAAAAAAAAAAAAAACwBAABfcmVscy8ucmVsc1BLAQItABQABgAIAAAAIQDplER2RAIAAIkEAAAO&#10;AAAAAAAAAAAAAAAAACwCAABkcnMvZTJvRG9jLnhtbFBLAQItABQABgAIAAAAIQALZaYN3AAAAAgB&#10;AAAPAAAAAAAAAAAAAAAAAJwEAABkcnMvZG93bnJldi54bWxQSwUGAAAAAAQABADzAAAApQUAAAAA&#10;" strokeweight="1pt">
                <o:lock v:ext="edit" aspectratio="t" verticies="t" text="t" shapetype="t"/>
              </v:rect>
            </w:pict>
          </mc:Fallback>
        </mc:AlternateContent>
      </w:r>
      <w:r w:rsidR="00583CBC" w:rsidRPr="002E307A">
        <w:rPr>
          <w:rFonts w:cstheme="minorHAnsi"/>
          <w:sz w:val="24"/>
          <w:szCs w:val="24"/>
        </w:rPr>
        <w:t xml:space="preserve">           Jonathan realises that Jimbo is watching him. </w:t>
      </w:r>
    </w:p>
    <w:p w14:paraId="0D715DED"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512D0C30" w14:textId="50E25E73"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9744" behindDoc="0" locked="0" layoutInCell="1" allowOverlap="1" wp14:anchorId="065A70F9" wp14:editId="6211687D">
                <wp:simplePos x="0" y="0"/>
                <wp:positionH relativeFrom="column">
                  <wp:posOffset>4344670</wp:posOffset>
                </wp:positionH>
                <wp:positionV relativeFrom="paragraph">
                  <wp:posOffset>10795</wp:posOffset>
                </wp:positionV>
                <wp:extent cx="276225" cy="257175"/>
                <wp:effectExtent l="1270" t="0" r="14605" b="11430"/>
                <wp:wrapNone/>
                <wp:docPr id="14"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162D103B" id="Rectangle 19" o:spid="_x0000_s1026" style="position:absolute;margin-left:342.1pt;margin-top:.85pt;width:21.7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gmUMCAACJBAAADgAAAGRycy9lMm9Eb2MueG1srFTBjtowEL1X6j9YvpeECJbdiLBasUtVadui&#10;Lv0A4zjEquNxx4ZAv75jw1Joe6qag+XxjN+8eePJ9H7fGbZT6DXYig8HOWfKSqi13VT862rx7pYz&#10;H4SthQGrKn5Qnt/P3r6Z9q5UBbRgaoWMQKwve1fxNgRXZpmXreqEH4BTlpwNYCcCmbjJahQ9oXcm&#10;K/L8JusBa4cglfd0+nh08lnCbxolw+em8SowU3HiFtKKaV3HNZtNRblB4VotTzTEP7DohLaU9Az1&#10;KIJgW9R/QHVaInhowkBCl0HTaKlSDVTNMP+tmpdWOJVqIXG8O8vk/x+s/LRbItM19W7EmRUd9egL&#10;qSbsxig2vIsC9c6XFPfilhhL9O4Z5DfPLMxbClMP3tEFAqD78FTrsARtA3FMB6cYROhbJerr41Tg&#10;6uAoaQpeqX2ICNGkxNlV5mh44sDW/Ueo6YrYBkii7xvsIjOSk+1Tbw/n3hIik3RYTG6KYsyZJFcx&#10;ngwn45RBlK+XHfrwXkHH4qbiSDUlcLF79iGSEeVrSFIBjK4X2phk4GY9N8h2gp7ZIn0ndH8ZZizr&#10;qbRikucJ+srpLzHy9P0No9OBBsboruK35yBRRm2fbJ2ecxDaHPfE2diTjlG6Yy/XUB9IRgQqk2aC&#10;ppc2LeAPznqahIr771uBijPzwVK/7oajURydZIzGk4IMvPSsLz3CSoKquAzI2dGYh+PAbR3qTZua&#10;G0Wz8EANbHQSNzb3yOtEl9570vw0m3GgLu0U9esPMvsJAAD//wMAUEsDBBQABgAIAAAAIQCS+yf6&#10;3AAAAAgBAAAPAAAAZHJzL2Rvd25yZXYueG1sTI/BTsMwDIbvSLxDZCRuLCWa1qk0nRCCG5cWDuPm&#10;NaGtSJyqydaWp8ec4Gbr+/X7c3lYvBMXO8UhkIb7TQbCUhvMQJ2G97eXuz2ImJAMukBWw2ojHKrr&#10;qxILE2aq7aVJneASigVq6FMaCylj21uPcRNGS8w+w+Qx8Tp10kw4c7l3UmXZTnociC/0ONqn3rZf&#10;zdlrwGb5WNf1OM+ydtnw/F2PzWut9e3N8vgAItkl/YXhV5/VoWKnUziTicJp2O23iqMMchDMc5Xz&#10;cNKwVQpkVcr/D1Q/AAAA//8DAFBLAQItABQABgAIAAAAIQDkmcPA+wAAAOEBAAATAAAAAAAAAAAA&#10;AAAAAAAAAABbQ29udGVudF9UeXBlc10ueG1sUEsBAi0AFAAGAAgAAAAhACOyauHXAAAAlAEAAAsA&#10;AAAAAAAAAAAAAAAALAEAAF9yZWxzLy5yZWxzUEsBAi0AFAAGAAgAAAAhACxv4JlDAgAAiQQAAA4A&#10;AAAAAAAAAAAAAAAALAIAAGRycy9lMm9Eb2MueG1sUEsBAi0AFAAGAAgAAAAhAJL7J/rcAAAACAEA&#10;AA8AAAAAAAAAAAAAAAAAmwQAAGRycy9kb3ducmV2LnhtbFBLBQYAAAAABAAEAPMAAACkBQAAAAA=&#10;" strokeweight="1pt">
                <o:lock v:ext="edit" aspectratio="t" verticies="t" text="t" shapetype="t"/>
              </v:rect>
            </w:pict>
          </mc:Fallback>
        </mc:AlternateContent>
      </w:r>
      <w:r w:rsidR="00583CBC" w:rsidRPr="002E307A">
        <w:rPr>
          <w:rFonts w:cstheme="minorHAnsi"/>
          <w:sz w:val="24"/>
          <w:szCs w:val="24"/>
        </w:rPr>
        <w:t xml:space="preserve">            Jonathan remembers this time last year. </w:t>
      </w:r>
    </w:p>
    <w:p w14:paraId="48396507" w14:textId="77777777" w:rsidR="00583CBC" w:rsidRPr="002E307A" w:rsidRDefault="00583CBC" w:rsidP="00583CBC">
      <w:pPr>
        <w:tabs>
          <w:tab w:val="left" w:pos="1185"/>
        </w:tabs>
        <w:rPr>
          <w:rFonts w:cstheme="minorHAnsi"/>
          <w:b/>
          <w:sz w:val="24"/>
          <w:szCs w:val="24"/>
          <w:u w:val="single"/>
        </w:rPr>
      </w:pPr>
    </w:p>
    <w:p w14:paraId="5CE5A458" w14:textId="77777777" w:rsidR="00583CBC" w:rsidRPr="002E307A" w:rsidRDefault="00583CBC" w:rsidP="00583CBC">
      <w:pPr>
        <w:tabs>
          <w:tab w:val="left" w:pos="1185"/>
        </w:tabs>
        <w:rPr>
          <w:rFonts w:cstheme="minorHAnsi"/>
          <w:b/>
          <w:sz w:val="24"/>
          <w:szCs w:val="24"/>
          <w:u w:val="single"/>
        </w:rPr>
      </w:pPr>
    </w:p>
    <w:p w14:paraId="70DEA5E6" w14:textId="77777777" w:rsidR="00583CBC" w:rsidRPr="002E307A" w:rsidRDefault="00583CBC" w:rsidP="00583CBC">
      <w:pPr>
        <w:tabs>
          <w:tab w:val="left" w:pos="1185"/>
        </w:tabs>
        <w:rPr>
          <w:rFonts w:cstheme="minorHAnsi"/>
          <w:b/>
          <w:sz w:val="24"/>
          <w:szCs w:val="24"/>
          <w:u w:val="single"/>
        </w:rPr>
      </w:pPr>
    </w:p>
    <w:p w14:paraId="288F51E8" w14:textId="77777777" w:rsidR="00583CBC" w:rsidRPr="002E307A" w:rsidRDefault="00583CBC" w:rsidP="00583CBC">
      <w:pPr>
        <w:tabs>
          <w:tab w:val="left" w:pos="1185"/>
        </w:tabs>
        <w:rPr>
          <w:rFonts w:cstheme="minorHAnsi"/>
          <w:b/>
          <w:sz w:val="24"/>
          <w:szCs w:val="24"/>
          <w:u w:val="single"/>
        </w:rPr>
      </w:pPr>
    </w:p>
    <w:p w14:paraId="1D45F3BF" w14:textId="77777777" w:rsidR="00583CBC" w:rsidRPr="002E307A" w:rsidRDefault="00583CBC" w:rsidP="00583CBC">
      <w:pPr>
        <w:tabs>
          <w:tab w:val="left" w:pos="1185"/>
        </w:tabs>
        <w:rPr>
          <w:rFonts w:cstheme="minorHAnsi"/>
          <w:b/>
          <w:sz w:val="24"/>
          <w:szCs w:val="24"/>
          <w:u w:val="single"/>
        </w:rPr>
      </w:pPr>
    </w:p>
    <w:p w14:paraId="1FA49E49" w14:textId="77777777" w:rsidR="00583CBC" w:rsidRPr="002E307A" w:rsidRDefault="00583CBC" w:rsidP="00583CBC">
      <w:pPr>
        <w:tabs>
          <w:tab w:val="left" w:pos="1185"/>
        </w:tabs>
        <w:rPr>
          <w:rFonts w:cstheme="minorHAnsi"/>
          <w:b/>
          <w:sz w:val="24"/>
          <w:szCs w:val="24"/>
          <w:u w:val="single"/>
        </w:rPr>
      </w:pPr>
    </w:p>
    <w:p w14:paraId="09591D55" w14:textId="77777777" w:rsidR="00583CBC" w:rsidRPr="002E307A" w:rsidRDefault="00583CBC" w:rsidP="00583CBC">
      <w:pPr>
        <w:tabs>
          <w:tab w:val="left" w:pos="1185"/>
        </w:tabs>
        <w:rPr>
          <w:rFonts w:cstheme="minorHAnsi"/>
          <w:b/>
          <w:sz w:val="24"/>
          <w:szCs w:val="24"/>
          <w:u w:val="single"/>
        </w:rPr>
      </w:pPr>
    </w:p>
    <w:p w14:paraId="3AC6EBF1" w14:textId="77777777" w:rsidR="00583CBC" w:rsidRPr="002E307A" w:rsidRDefault="00583CBC" w:rsidP="00583CBC">
      <w:pPr>
        <w:tabs>
          <w:tab w:val="left" w:pos="1185"/>
        </w:tabs>
        <w:rPr>
          <w:rFonts w:cstheme="minorHAnsi"/>
          <w:b/>
          <w:sz w:val="24"/>
          <w:szCs w:val="24"/>
          <w:u w:val="single"/>
        </w:rPr>
      </w:pPr>
    </w:p>
    <w:p w14:paraId="7C5660E0" w14:textId="77777777" w:rsidR="00583CBC" w:rsidRPr="002E307A" w:rsidRDefault="00583CBC" w:rsidP="00583CBC">
      <w:pPr>
        <w:tabs>
          <w:tab w:val="left" w:pos="1185"/>
        </w:tabs>
        <w:rPr>
          <w:rFonts w:cstheme="minorHAnsi"/>
          <w:b/>
          <w:sz w:val="24"/>
          <w:szCs w:val="24"/>
          <w:u w:val="single"/>
        </w:rPr>
      </w:pPr>
    </w:p>
    <w:p w14:paraId="18CF79E6" w14:textId="77777777" w:rsidR="00583CBC" w:rsidRPr="002E307A" w:rsidRDefault="00583CBC" w:rsidP="00583CBC">
      <w:pPr>
        <w:tabs>
          <w:tab w:val="left" w:pos="1185"/>
        </w:tabs>
        <w:rPr>
          <w:rFonts w:cstheme="minorHAnsi"/>
          <w:b/>
          <w:sz w:val="24"/>
          <w:szCs w:val="24"/>
          <w:u w:val="single"/>
        </w:rPr>
      </w:pPr>
    </w:p>
    <w:p w14:paraId="6A841E3B" w14:textId="77777777" w:rsidR="00583CBC" w:rsidRPr="002E307A" w:rsidRDefault="00583CBC" w:rsidP="00583CBC">
      <w:pPr>
        <w:tabs>
          <w:tab w:val="left" w:pos="1185"/>
        </w:tabs>
        <w:rPr>
          <w:rFonts w:cstheme="minorHAnsi"/>
          <w:b/>
          <w:sz w:val="24"/>
          <w:szCs w:val="24"/>
          <w:u w:val="single"/>
        </w:rPr>
      </w:pPr>
    </w:p>
    <w:p w14:paraId="6988A7AE" w14:textId="77777777" w:rsidR="00583CBC" w:rsidRPr="002E307A" w:rsidRDefault="00583CBC" w:rsidP="00583CBC">
      <w:pPr>
        <w:tabs>
          <w:tab w:val="left" w:pos="1185"/>
        </w:tabs>
        <w:rPr>
          <w:rFonts w:cstheme="minorHAnsi"/>
          <w:b/>
          <w:sz w:val="24"/>
          <w:szCs w:val="24"/>
          <w:u w:val="single"/>
        </w:rPr>
      </w:pPr>
    </w:p>
    <w:p w14:paraId="3A95ADC8" w14:textId="77777777" w:rsidR="00583CBC" w:rsidRPr="002E307A" w:rsidRDefault="00583CBC" w:rsidP="00583CBC">
      <w:pPr>
        <w:tabs>
          <w:tab w:val="left" w:pos="1185"/>
        </w:tabs>
        <w:rPr>
          <w:rFonts w:cstheme="minorHAnsi"/>
          <w:b/>
          <w:sz w:val="24"/>
          <w:szCs w:val="24"/>
          <w:u w:val="single"/>
        </w:rPr>
      </w:pPr>
    </w:p>
    <w:p w14:paraId="1B3896E4" w14:textId="77777777" w:rsidR="00583CBC" w:rsidRPr="002E307A" w:rsidRDefault="00583CBC" w:rsidP="00583CBC">
      <w:pPr>
        <w:tabs>
          <w:tab w:val="left" w:pos="1185"/>
        </w:tabs>
        <w:rPr>
          <w:rFonts w:cstheme="minorHAnsi"/>
          <w:b/>
          <w:sz w:val="24"/>
          <w:szCs w:val="24"/>
          <w:u w:val="single"/>
        </w:rPr>
      </w:pPr>
    </w:p>
    <w:p w14:paraId="65017C5F" w14:textId="77777777" w:rsidR="00583CBC" w:rsidRPr="002E307A" w:rsidRDefault="00583CBC" w:rsidP="00583CBC">
      <w:pPr>
        <w:tabs>
          <w:tab w:val="left" w:pos="1185"/>
        </w:tabs>
        <w:rPr>
          <w:rFonts w:cstheme="minorHAnsi"/>
          <w:b/>
          <w:sz w:val="24"/>
          <w:szCs w:val="24"/>
          <w:u w:val="single"/>
        </w:rPr>
      </w:pPr>
    </w:p>
    <w:p w14:paraId="050D36A9" w14:textId="77777777" w:rsidR="00583CBC" w:rsidRPr="002E307A" w:rsidRDefault="00583CBC" w:rsidP="00583CBC">
      <w:pPr>
        <w:tabs>
          <w:tab w:val="left" w:pos="1185"/>
        </w:tabs>
        <w:rPr>
          <w:rFonts w:cstheme="minorHAnsi"/>
          <w:b/>
          <w:sz w:val="24"/>
          <w:szCs w:val="24"/>
        </w:rPr>
      </w:pPr>
      <w:r w:rsidRPr="002E307A">
        <w:rPr>
          <w:rFonts w:cstheme="minorHAnsi"/>
          <w:b/>
          <w:sz w:val="24"/>
          <w:szCs w:val="24"/>
        </w:rPr>
        <w:t xml:space="preserve">4d. Can accurately order summaries of different paragraphs within a text </w:t>
      </w:r>
    </w:p>
    <w:p w14:paraId="66F6A551" w14:textId="729E3D66" w:rsidR="00583CBC" w:rsidRPr="002E307A" w:rsidRDefault="00723F48" w:rsidP="00583CBC">
      <w:pPr>
        <w:tabs>
          <w:tab w:val="left" w:pos="1185"/>
        </w:tabs>
        <w:rPr>
          <w:rFonts w:cstheme="minorHAnsi"/>
          <w:b/>
          <w:sz w:val="24"/>
          <w:szCs w:val="24"/>
        </w:rPr>
      </w:pPr>
      <w:r>
        <w:rPr>
          <w:rFonts w:cstheme="minorHAnsi"/>
          <w:b/>
          <w:sz w:val="24"/>
          <w:szCs w:val="24"/>
        </w:rPr>
        <w:t xml:space="preserve">       </w:t>
      </w:r>
      <w:r w:rsidR="00583CBC" w:rsidRPr="002E307A">
        <w:rPr>
          <w:rFonts w:cstheme="minorHAnsi"/>
          <w:b/>
          <w:sz w:val="24"/>
          <w:szCs w:val="24"/>
        </w:rPr>
        <w:t>Answers:</w:t>
      </w:r>
    </w:p>
    <w:p w14:paraId="1F310FE9" w14:textId="77777777" w:rsidR="00583CBC" w:rsidRPr="002E307A" w:rsidRDefault="00583CBC" w:rsidP="00583CBC">
      <w:pPr>
        <w:pStyle w:val="ListParagraph"/>
        <w:numPr>
          <w:ilvl w:val="0"/>
          <w:numId w:val="8"/>
        </w:numPr>
        <w:tabs>
          <w:tab w:val="left" w:pos="1185"/>
        </w:tabs>
        <w:rPr>
          <w:rFonts w:cstheme="minorHAnsi"/>
          <w:b/>
          <w:sz w:val="24"/>
          <w:szCs w:val="24"/>
        </w:rPr>
      </w:pP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r>
      <w:r w:rsidRPr="002E307A">
        <w:rPr>
          <w:rFonts w:cstheme="minorHAnsi"/>
          <w:sz w:val="24"/>
          <w:szCs w:val="24"/>
        </w:rPr>
        <w:tab/>
        <w:t xml:space="preserve">       </w:t>
      </w:r>
      <w:r w:rsidRPr="002E307A">
        <w:rPr>
          <w:rFonts w:cstheme="minorHAnsi"/>
          <w:b/>
          <w:sz w:val="24"/>
          <w:szCs w:val="24"/>
        </w:rPr>
        <w:t xml:space="preserve"> </w:t>
      </w:r>
    </w:p>
    <w:p w14:paraId="383C1E4F" w14:textId="599DA3B8"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68480" behindDoc="0" locked="0" layoutInCell="1" allowOverlap="1" wp14:anchorId="1A97F837" wp14:editId="702514D8">
                <wp:simplePos x="0" y="0"/>
                <wp:positionH relativeFrom="column">
                  <wp:posOffset>4608830</wp:posOffset>
                </wp:positionH>
                <wp:positionV relativeFrom="paragraph">
                  <wp:posOffset>13335</wp:posOffset>
                </wp:positionV>
                <wp:extent cx="276225" cy="257175"/>
                <wp:effectExtent l="0" t="635" r="17145" b="8890"/>
                <wp:wrapNone/>
                <wp:docPr id="1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648CA975" w14:textId="77777777" w:rsidR="00583CBC" w:rsidRDefault="00583CBC" w:rsidP="00583CBC">
                            <w:pPr>
                              <w:jc w:val="center"/>
                            </w:pPr>
                            <w: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A97F837" id="Rectangle 3" o:spid="_x0000_s1031" style="position:absolute;margin-left:362.9pt;margin-top:1.05pt;width:21.7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fsSgIAAJoEAAAOAAAAZHJzL2Uyb0RvYy54bWysVFFv2jAQfp+0/2D5fSSkULqIUFW0nSZ1&#10;G1rZDzCOQ6w5Pu9sCOzX72wohW1P0/xg+Xzn7+77Lpfp7a4zbKvQa7AVHw5yzpSVUGu7rvi35eO7&#10;G858ELYWBqyq+F55fjt7+2bau1IV0IKpFTICsb7sXcXbEFyZZV62qhN+AE5ZcjaAnQhk4jqrUfSE&#10;3pmsyPPrrAesHYJU3tPt/cHJZwm/aZQMX5rGq8BMxam2kHZM+yru2WwqyjUK12p5LEP8QxWd0JaS&#10;nqDuRRBsg/oPqE5LBA9NGEjoMmgaLVXiQGyG+W9snlvhVOJC4nh3ksn/P1j5ebtApmvq3RVnVnTU&#10;o6+kmrBro9hV1Kd3vqSwZ7fAyNC7J5DfPbMwbylK3XlH8fSensNDrcMCtA1UYro4xiBC3ypRX14n&#10;fsu9o5wpeKl2ISJEkxJnF5mj4akGtuo/QU1PxCZA0nzXYBcrIzXZLrV2f2otITJJl8XkuijGnEly&#10;FePJcDJOGUT58tihDx8UdCweKo7EKYGL7ZMPsRhRvoQkFcDo+lEbkwxcr+YG2VbQV/aY1hHdn4cZ&#10;y3qiVkzyPEFfOP05Rp7W3zA6HWhejO4qfnMKEmXU9sHW6WsOQpvDmWo29qhjlO7Qy7Bb7VLHkwRR&#10;1hXUexIWgYjTkNA406EF/MlZT6NRcf9jI1BxZj5a6uD74WgUZykZo/GkIAPPPatzj7CSoCouA3J2&#10;MObhMIEbh3rdpnZHGS3cUUsbneR+retIgAYgdeE4rHHCzu0U9fpLmf0CAAD//wMAUEsDBBQABgAI&#10;AAAAIQC8JaOw3QAAAAgBAAAPAAAAZHJzL2Rvd25yZXYueG1sTI8xT8MwFIR3JP6D9ZDYqNMAaRvy&#10;UiEEG0sCA2yvsUki7OcodpuEX4+Z6Hi60913xX62Rpz06HvHCOtVAkJz41TPLcL728vNFoQPxIqM&#10;Y42waA/78vKioFy5iSt9qkMrYgn7nBC6EIZcSt902pJfuUFz9L7caClEObZSjTTFcmtkmiSZtNRz&#10;XOho0E+dbr7ro0Wgev5cluVjmmRlkv75pxrq1wrx+mp+fAAR9Bz+w/CHH9GhjEwHd2TlhUHYpPcR&#10;PSCkaxDR32S7WxAHhLs0A1kW8vxA+QsAAP//AwBQSwECLQAUAAYACAAAACEAtoM4kv4AAADhAQAA&#10;EwAAAAAAAAAAAAAAAAAAAAAAW0NvbnRlbnRfVHlwZXNdLnhtbFBLAQItABQABgAIAAAAIQA4/SH/&#10;1gAAAJQBAAALAAAAAAAAAAAAAAAAAC8BAABfcmVscy8ucmVsc1BLAQItABQABgAIAAAAIQCjYdfs&#10;SgIAAJoEAAAOAAAAAAAAAAAAAAAAAC4CAABkcnMvZTJvRG9jLnhtbFBLAQItABQABgAIAAAAIQC8&#10;JaOw3QAAAAgBAAAPAAAAAAAAAAAAAAAAAKQEAABkcnMvZG93bnJldi54bWxQSwUGAAAAAAQABADz&#10;AAAArgUAAAAA&#10;" strokeweight="1pt">
                <o:lock v:ext="edit" aspectratio="t" verticies="t" text="t" shapetype="t"/>
                <v:textbox>
                  <w:txbxContent>
                    <w:p w14:paraId="648CA975" w14:textId="77777777" w:rsidR="00583CBC" w:rsidRDefault="00583CBC" w:rsidP="00583CBC">
                      <w:pPr>
                        <w:jc w:val="center"/>
                      </w:pPr>
                      <w:r>
                        <w:t>4</w:t>
                      </w:r>
                    </w:p>
                  </w:txbxContent>
                </v:textbox>
              </v:rect>
            </w:pict>
          </mc:Fallback>
        </mc:AlternateContent>
      </w:r>
      <w:r w:rsidR="00583CBC" w:rsidRPr="002E307A">
        <w:rPr>
          <w:rFonts w:cstheme="minorHAnsi"/>
          <w:sz w:val="24"/>
          <w:szCs w:val="24"/>
        </w:rPr>
        <w:t xml:space="preserve">          Some of Britain’s troops were ferried to safety from the beaches. </w:t>
      </w:r>
    </w:p>
    <w:p w14:paraId="75638D2B" w14:textId="77777777" w:rsidR="00583CBC" w:rsidRPr="002E307A" w:rsidRDefault="00583CBC" w:rsidP="00583CBC">
      <w:pPr>
        <w:tabs>
          <w:tab w:val="left" w:pos="1185"/>
        </w:tabs>
        <w:rPr>
          <w:rFonts w:cstheme="minorHAnsi"/>
          <w:sz w:val="24"/>
          <w:szCs w:val="24"/>
        </w:rPr>
      </w:pPr>
    </w:p>
    <w:p w14:paraId="072BADF9" w14:textId="25FEBD55"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69504" behindDoc="0" locked="0" layoutInCell="1" allowOverlap="1" wp14:anchorId="2686D349" wp14:editId="15743415">
                <wp:simplePos x="0" y="0"/>
                <wp:positionH relativeFrom="column">
                  <wp:posOffset>4625975</wp:posOffset>
                </wp:positionH>
                <wp:positionV relativeFrom="paragraph">
                  <wp:posOffset>8255</wp:posOffset>
                </wp:positionV>
                <wp:extent cx="276225" cy="257175"/>
                <wp:effectExtent l="3175" t="0" r="12700" b="13970"/>
                <wp:wrapNone/>
                <wp:docPr id="11"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5C9CED58" w14:textId="77777777" w:rsidR="00583CBC" w:rsidRDefault="00583CBC" w:rsidP="00583CBC">
                            <w:pPr>
                              <w:jc w:val="center"/>
                            </w:pPr>
                            <w: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86D349" id="Rectangle 7" o:spid="_x0000_s1032" style="position:absolute;margin-left:364.25pt;margin-top:.65pt;width:21.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E+WSwIAAJoEAAAOAAAAZHJzL2Uyb0RvYy54bWysVNtu2zAMfR+wfxD0vtgxcumMOkWRNsOA&#10;bgvW7AMUWY6FyaJGKXGyrx+lpGmy7WmYHgRRpA7Jc0zf3u07w3YKvQZb8eEg50xZCbW2m4p/Wy3e&#10;3XDmg7C1MGBVxQ/K87vZ2ze3vStVAS2YWiEjEOvL3lW8DcGVWeZlqzrhB+CUJWcD2IlAJm6yGkVP&#10;6J3JijyfZD1g7RCk8p5uH45OPkv4TaNk+NI0XgVmKk61hbRj2tdxz2a3otygcK2WpzLEP1TRCW0p&#10;6RnqQQTBtqj/gOq0RPDQhIGELoOm0VKlHqibYf5bN8+tcCr1QuR4d6bJ/z9Y+Xm3RKZr0m7ImRUd&#10;afSVWBN2YxSbRn5650sKe3ZLjB169wTyu2cW5i1FqXvvKJ7e03N4rHVYgraBSkwXpxhE6Fsl6uvr&#10;1N/q4ChnCl6pfYgI0aTE2VXmaHiqga37T1DTE7ENkDjfN9jFyohNtk/SHs7SEiKTdFlMJ0Ux5kyS&#10;qxhPh9NxyiDKl8cOffigoGPxUHGknhK42D35EIsR5UtIYgGMrhfamGTgZj03yHaCvrJFWid0fxlm&#10;LOuptWKa5wn6yukvMfK0/obR6UDzYnRX8ZtzkCgjt4+2Tl9zENocz1SzsSceI3VHLcN+vU+KT2KC&#10;SOsa6gMRi0CN05DQONOhBfzJWU+jUXH/YytQcWY+WlLw/XA0irOUjNF4WpCBl571pUdYSVAVlwE5&#10;OxrzcJzArUO9aZPckUYL9yRpoxPdr3WdGqABSCqchjVO2KWdol5/KbNfAAAA//8DAFBLAwQUAAYA&#10;CAAAACEANX/9It0AAAAIAQAADwAAAGRycy9kb3ducmV2LnhtbEyPTU+EMBCG7yb+h2ZM9uaWxQ8I&#10;UjbGuDcvoAe9zdIKxHZKaHcBf73jSY+T5807z1vuF2fF2Uxh8KRgt01AGGq9HqhT8PZ6uM5BhIik&#10;0XoyClYTYF9dXpRYaD9Tbc5N7ASXUChQQR/jWEgZ2t44DFs/GmL26SeHkc+pk3rCmcudlWmS3EuH&#10;A/GHHkfz1Jv2qzk5BdgsH+u6vs+zrG0yPH/XY/NSK7W5Wh4fQESzxL8w/OqzOlTsdPQn0kFYBVma&#10;33GUwQ0I5lmW8rajgttdDrIq5f8B1Q8AAAD//wMAUEsBAi0AFAAGAAgAAAAhALaDOJL+AAAA4QEA&#10;ABMAAAAAAAAAAAAAAAAAAAAAAFtDb250ZW50X1R5cGVzXS54bWxQSwECLQAUAAYACAAAACEAOP0h&#10;/9YAAACUAQAACwAAAAAAAAAAAAAAAAAvAQAAX3JlbHMvLnJlbHNQSwECLQAUAAYACAAAACEAX0BP&#10;lksCAACaBAAADgAAAAAAAAAAAAAAAAAuAgAAZHJzL2Uyb0RvYy54bWxQSwECLQAUAAYACAAAACEA&#10;NX/9It0AAAAIAQAADwAAAAAAAAAAAAAAAAClBAAAZHJzL2Rvd25yZXYueG1sUEsFBgAAAAAEAAQA&#10;8wAAAK8FAAAAAA==&#10;" strokeweight="1pt">
                <o:lock v:ext="edit" aspectratio="t" verticies="t" text="t" shapetype="t"/>
                <v:textbox>
                  <w:txbxContent>
                    <w:p w14:paraId="5C9CED58" w14:textId="77777777" w:rsidR="00583CBC" w:rsidRDefault="00583CBC" w:rsidP="00583CBC">
                      <w:pPr>
                        <w:jc w:val="center"/>
                      </w:pPr>
                      <w:r>
                        <w:t>1</w:t>
                      </w:r>
                    </w:p>
                  </w:txbxContent>
                </v:textbox>
              </v:rect>
            </w:pict>
          </mc:Fallback>
        </mc:AlternateContent>
      </w:r>
      <w:r w:rsidR="00583CBC" w:rsidRPr="002E307A">
        <w:rPr>
          <w:rFonts w:cstheme="minorHAnsi"/>
          <w:sz w:val="24"/>
          <w:szCs w:val="24"/>
        </w:rPr>
        <w:t xml:space="preserve">           Different nations were involved in World War</w:t>
      </w:r>
      <w:r w:rsidR="00D537F0">
        <w:rPr>
          <w:rFonts w:cstheme="minorHAnsi"/>
          <w:sz w:val="24"/>
          <w:szCs w:val="24"/>
        </w:rPr>
        <w:t xml:space="preserve"> II</w:t>
      </w:r>
      <w:r w:rsidR="00583CBC" w:rsidRPr="002E307A">
        <w:rPr>
          <w:rFonts w:cstheme="minorHAnsi"/>
          <w:sz w:val="24"/>
          <w:szCs w:val="24"/>
        </w:rPr>
        <w:t xml:space="preserve">. </w:t>
      </w:r>
    </w:p>
    <w:p w14:paraId="31BDECF8"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5E38B2D2" w14:textId="46548E9C"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0528" behindDoc="0" locked="0" layoutInCell="1" allowOverlap="1" wp14:anchorId="4FC5B46D" wp14:editId="08E14D06">
                <wp:simplePos x="0" y="0"/>
                <wp:positionH relativeFrom="column">
                  <wp:posOffset>4627245</wp:posOffset>
                </wp:positionH>
                <wp:positionV relativeFrom="paragraph">
                  <wp:posOffset>5080</wp:posOffset>
                </wp:positionV>
                <wp:extent cx="276225" cy="257175"/>
                <wp:effectExtent l="4445" t="5080" r="11430" b="17145"/>
                <wp:wrapNone/>
                <wp:docPr id="10"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361AC864" w14:textId="77777777" w:rsidR="00583CBC" w:rsidRDefault="00583CBC" w:rsidP="00583CBC">
                            <w:pPr>
                              <w:jc w:val="center"/>
                            </w:pPr>
                            <w: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FC5B46D" id="Rectangle 9" o:spid="_x0000_s1033" style="position:absolute;margin-left:364.35pt;margin-top:.4pt;width:21.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ZiSSgIAAJoEAAAOAAAAZHJzL2Uyb0RvYy54bWysVFFv2jAQfp+0/2D5fSREUNqooapomSZ1&#10;K1rZDzCOQ6w5Pu9sCOzX72wohW1P0/Jg+Xzn7+77zpfbu11n2Fah12ArPhzknCkrodZ2XfFvy/mH&#10;a858ELYWBqyq+F55fjd9/+62d6UqoAVTK2QEYn3Zu4q3Ibgyy7xsVSf8AJyy5GwAOxHIxHVWo+gJ&#10;vTNZkedXWQ9YOwSpvKfTh4OTTxN+0ygZnpvGq8BMxam2kFZM6yqu2fRWlGsUrtXyWIb4hyo6oS0l&#10;PUE9iCDYBvUfUJ2WCB6aMJDQZdA0WqrEgdgM89/YvLTCqcSFxPHuJJP/f7Dyy3aBTNfUO5LHio56&#10;9JVUE3ZtFLuJ+vTOlxT24hYYGXr3BPK7ZxZmLUWpe+8onu7TdXisdViAtoFKTAfHGEToWyXqy+PE&#10;b7l3lDMFL9UuRIRoUuLsInM0PNXAVv1nqOmK2ARImu8a7GJlpCbbpdbuT60lRCbpsJhcFcWYM0mu&#10;YjwZTsYpgyhfLzv04aOCjsVNxZE4JXCxffIhFiPK15CkAhhdz7UxycD1amaQbQW9snn6juj+PMxY&#10;1hO1YpLnCfrC6c8x8vT9DaPTgebF6K7i16cgUUZtH22dXnMQ2hz2VLOxRx2jdIdeht1qlzo+iQmi&#10;rCuo9yQsAhGnV0DjTJsW8CdnPY1Gxf2PjUDFmflkqYM3w9EozlIyRuNJQQaee1bnHmElQVVcBuTs&#10;YMzCYQI3DvW6Te2OMlq4p5Y2Osn9VteRAA1A6sJxWOOEndsp6u2XMv0FAAD//wMAUEsDBBQABgAI&#10;AAAAIQDyLQvA2wAAAAcBAAAPAAAAZHJzL2Rvd25yZXYueG1sTI/BToRAEETvJv7DpE28ucOikQ3S&#10;bIzRmxdwD3rrZVogMj2EmV3Ar3c86bFSlapXxX6xgzrz5HsnCNtNAoqlcaaXFuHw9nKzA+UDiaHB&#10;CSOs7GFfXl4UlBs3S8XnOrQqlojPCaELYcy19k3HlvzGjSzR+3STpRDl1Goz0RzL7aDTJLnXlnqJ&#10;Cx2N/NRx81WfLALVy8e6ru/zrKsh6Z+/q7F+rRCvr5bHB1CBl/AXhl/8iA5lZDq6kxivBoQs3WUx&#10;ihAPRDvL0hTUEeFuewu6LPR//vIHAAD//wMAUEsBAi0AFAAGAAgAAAAhALaDOJL+AAAA4QEAABMA&#10;AAAAAAAAAAAAAAAAAAAAAFtDb250ZW50X1R5cGVzXS54bWxQSwECLQAUAAYACAAAACEAOP0h/9YA&#10;AACUAQAACwAAAAAAAAAAAAAAAAAvAQAAX3JlbHMvLnJlbHNQSwECLQAUAAYACAAAACEAB+2YkkoC&#10;AACaBAAADgAAAAAAAAAAAAAAAAAuAgAAZHJzL2Uyb0RvYy54bWxQSwECLQAUAAYACAAAACEA8i0L&#10;wNsAAAAHAQAADwAAAAAAAAAAAAAAAACkBAAAZHJzL2Rvd25yZXYueG1sUEsFBgAAAAAEAAQA8wAA&#10;AKwFAAAAAA==&#10;" strokeweight="1pt">
                <o:lock v:ext="edit" aspectratio="t" verticies="t" text="t" shapetype="t"/>
                <v:textbox>
                  <w:txbxContent>
                    <w:p w14:paraId="361AC864" w14:textId="77777777" w:rsidR="00583CBC" w:rsidRDefault="00583CBC" w:rsidP="00583CBC">
                      <w:pPr>
                        <w:jc w:val="center"/>
                      </w:pPr>
                      <w:r>
                        <w:t>5</w:t>
                      </w:r>
                    </w:p>
                  </w:txbxContent>
                </v:textbox>
              </v:rect>
            </w:pict>
          </mc:Fallback>
        </mc:AlternateContent>
      </w:r>
      <w:r w:rsidR="00583CBC" w:rsidRPr="002E307A">
        <w:rPr>
          <w:rFonts w:cstheme="minorHAnsi"/>
          <w:sz w:val="24"/>
          <w:szCs w:val="24"/>
        </w:rPr>
        <w:t xml:space="preserve">           The RAF defeated the German bombers. </w:t>
      </w:r>
    </w:p>
    <w:p w14:paraId="4030FC21" w14:textId="77777777" w:rsidR="00583CBC" w:rsidRPr="002E307A" w:rsidRDefault="00583CBC" w:rsidP="00583CBC">
      <w:pPr>
        <w:tabs>
          <w:tab w:val="left" w:pos="1185"/>
        </w:tabs>
        <w:rPr>
          <w:rFonts w:cstheme="minorHAnsi"/>
          <w:sz w:val="24"/>
          <w:szCs w:val="24"/>
        </w:rPr>
      </w:pPr>
    </w:p>
    <w:p w14:paraId="32454FA9" w14:textId="4165DE0B"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1552" behindDoc="0" locked="0" layoutInCell="1" allowOverlap="1" wp14:anchorId="47EBF6D8" wp14:editId="4BDEE78D">
                <wp:simplePos x="0" y="0"/>
                <wp:positionH relativeFrom="column">
                  <wp:posOffset>4636770</wp:posOffset>
                </wp:positionH>
                <wp:positionV relativeFrom="paragraph">
                  <wp:posOffset>8255</wp:posOffset>
                </wp:positionV>
                <wp:extent cx="276225" cy="257175"/>
                <wp:effectExtent l="1270" t="0" r="14605" b="13970"/>
                <wp:wrapNone/>
                <wp:docPr id="9"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0FAE5D45" w14:textId="77777777" w:rsidR="00583CBC" w:rsidRDefault="00583CBC" w:rsidP="00583CBC">
                            <w:pPr>
                              <w:jc w:val="center"/>
                            </w:pPr>
                            <w: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7EBF6D8" id="Rectangle 10" o:spid="_x0000_s1034" style="position:absolute;margin-left:365.1pt;margin-top:.65pt;width:21.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BeTAIAAJoEAAAOAAAAZHJzL2Uyb0RvYy54bWysVNtu2zAMfR+wfxD0vtoxmqY16hRFL8OA&#10;XYq1+wBFlmNhsqhRSpzs60cxaZpuexqmB0EUqUOeQ9OXV5vBibXBaME3cnJSSmG8htb6ZSO/Pd2/&#10;O5ciJuVb5cCbRm5NlFfzt28ux1CbCnpwrUFBID7WY2hkn1KoiyLq3gwqnkAwnpwd4KASmbgsWlQj&#10;oQ+uqMryrBgB24CgTYx0e7tzyjnjd53R6UvXRZOEayTVlnhH3hd5L+aXql6iCr3V+zLUP1QxKOsp&#10;6QHqViUlVmj/gBqsRojQpRMNQwFdZ7VhDsRmUv7G5rFXwTAXEieGg0zx/8Hqz+sHFLZt5IUUXg3U&#10;oq8kmvJLZ8SE9RlDrCnsMTxgZhjDR9Dfo/Bw01OYuY6BHlDv6T3ctTY9gPWJSuSLfQwijL1R7etr&#10;5ve0DZSUg5/MJmWEbFJjileZsxGpBrEYP0FLT9QqAWu+6XDIlZGaYsOt3R5aS4hC02U1O6uqqRSa&#10;XNV0NplNOYOqnx8HjOm9gUHkQyORODG4Wn+MKRej6ucQVgGcbe+tc2zgcnHjUKwVfWX3vPbo8TjM&#10;eTEStWpWlgz9yhmPMUpef8MYbKJ5cXZo5PkhSNVZ2zvf8teclHW7M9Xs/F7HLF2eilinzWLDHT/P&#10;CfLNAtotCYtAxGlIaJzp0AP+lGKk0Whk/LFSaKRwHzx18GJyeppniY3T6awiA489i2OP8pqgGqkT&#10;SrEzbtJuAlcB7bLndmcZPVxTSzvLcr/UtSdAA8Bd2A9rnrBjm6NefinzXwAAAP//AwBQSwMEFAAG&#10;AAgAAAAhABPvMdbcAAAACAEAAA8AAABkcnMvZG93bnJldi54bWxMjzFPwzAQhXck/oN1SGzUboNI&#10;FeJUCMHGksAA2zU+kgj7HMVuk/DrMROMp+/pve/Kw+KsONMUBs8athsFgrj1ZuBOw9vr880eRIjI&#10;Bq1n0rBSgEN1eVFiYfzMNZ2b2IlUwqFADX2MYyFlaHtyGDZ+JE7s008OYzqnTpoJ51TurNwpdScd&#10;DpwWehzpsaf2qzk5DdgsH+u6vs+zrK0anr7rsXmptb6+Wh7uQURa4l8YfvWTOlTJ6ehPbIKwGvJM&#10;7VI0gQxE4nme5SCOGm63e5BVKf8/UP0AAAD//wMAUEsBAi0AFAAGAAgAAAAhALaDOJL+AAAA4QEA&#10;ABMAAAAAAAAAAAAAAAAAAAAAAFtDb250ZW50X1R5cGVzXS54bWxQSwECLQAUAAYACAAAACEAOP0h&#10;/9YAAACUAQAACwAAAAAAAAAAAAAAAAAvAQAAX3JlbHMvLnJlbHNQSwECLQAUAAYACAAAACEAalEg&#10;XkwCAACaBAAADgAAAAAAAAAAAAAAAAAuAgAAZHJzL2Uyb0RvYy54bWxQSwECLQAUAAYACAAAACEA&#10;E+8x1twAAAAIAQAADwAAAAAAAAAAAAAAAACmBAAAZHJzL2Rvd25yZXYueG1sUEsFBgAAAAAEAAQA&#10;8wAAAK8FAAAAAA==&#10;" strokeweight="1pt">
                <o:lock v:ext="edit" aspectratio="t" verticies="t" text="t" shapetype="t"/>
                <v:textbox>
                  <w:txbxContent>
                    <w:p w14:paraId="0FAE5D45" w14:textId="77777777" w:rsidR="00583CBC" w:rsidRDefault="00583CBC" w:rsidP="00583CBC">
                      <w:pPr>
                        <w:jc w:val="center"/>
                      </w:pPr>
                      <w:r>
                        <w:t>3</w:t>
                      </w:r>
                    </w:p>
                  </w:txbxContent>
                </v:textbox>
              </v:rect>
            </w:pict>
          </mc:Fallback>
        </mc:AlternateContent>
      </w:r>
      <w:r w:rsidR="00583CBC" w:rsidRPr="002E307A">
        <w:rPr>
          <w:rFonts w:cstheme="minorHAnsi"/>
          <w:sz w:val="24"/>
          <w:szCs w:val="24"/>
        </w:rPr>
        <w:t xml:space="preserve">           The German army attacked Dunkirk. </w:t>
      </w:r>
    </w:p>
    <w:p w14:paraId="280DDFC9"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374EF03F" w14:textId="65AB9C35"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72576" behindDoc="0" locked="0" layoutInCell="1" allowOverlap="1" wp14:anchorId="76AAE8C8" wp14:editId="7F7925C9">
                <wp:simplePos x="0" y="0"/>
                <wp:positionH relativeFrom="column">
                  <wp:posOffset>4645025</wp:posOffset>
                </wp:positionH>
                <wp:positionV relativeFrom="paragraph">
                  <wp:posOffset>8890</wp:posOffset>
                </wp:positionV>
                <wp:extent cx="276225" cy="257175"/>
                <wp:effectExtent l="0" t="0" r="19050" b="13335"/>
                <wp:wrapNone/>
                <wp:docPr id="8"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4B896D4C" w14:textId="77777777" w:rsidR="00583CBC" w:rsidRDefault="00583CBC" w:rsidP="00583CBC">
                            <w:pPr>
                              <w:jc w:val="center"/>
                            </w:pPr>
                            <w: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AAE8C8" id="Rectangle 11" o:spid="_x0000_s1035" style="position:absolute;margin-left:365.75pt;margin-top:.7pt;width:21.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UbSgIAAJoEAAAOAAAAZHJzL2Uyb0RvYy54bWysVMGO2jAQvVfqP1i+l4QIlm5EWK3Ypaq0&#10;bVGXfoBxHGLV8bhjQ6Bf37FhWWh7quqD5fGM38y8l8n0bt8ZtlPoNdiKDwc5Z8pKqLXdVPzbavHu&#10;PWc+CFsLA1ZV/KA8v5u9fTPtXakKaMHUChmBWF/2ruJtCK7MMi9b1Qk/AKcsORvATgQycZPVKHpC&#10;70xW5PlN1gPWDkEq7+n24ejks4TfNEqGL03jVWCm4lRbSDumfR33bDYV5QaFa7U8lSH+oYpOaEtJ&#10;z1APIgi2Rf0HVKclgocmDCR0GTSNlir1QN0M89+6eW6FU6kXIse7M03+/8HKz7slMl1XnISyoiOJ&#10;vhJpwm6MYsNh5Kd3vqSwZ7fE2KF3TyC/e2Zh3lKYuveOHpD29B4eax2WoG2gEtPFKQYR+laJ+vo6&#10;9bc6OEqagldqHyJCNClxdpU5Gp5qYOv+E9T0RGwDJM73DXaxMmKT7ZO0h7O0hMgkXRaTm6IYcybJ&#10;VYwnw8k4ZRDly2OHPnxQ0LF4qDhSTwlc7J58iMWI8iUksQBG1wttTDJws54bZDtBX9kirRO6vwwz&#10;lvXUWjHJ8wR95fSXGHlaf8PodKB5Mbojwc5BoozcPto6fc1BaHM8U83GnniM1B21DPv1Pil+GxNE&#10;WtdQH4hYBGqchoTGmQ4t4E/OehqNivsfW4GKM/PRkoK3w9EozlIyRuNJQQZeetaXHmElQVVcBuTs&#10;aMzDcQK3DvWmTXJHGi3ck6SNTnS/1nVqgAYgqXAa1jhhl3aKev2lzH4BAAD//wMAUEsDBBQABgAI&#10;AAAAIQAo+iiu3QAAAAgBAAAPAAAAZHJzL2Rvd25yZXYueG1sTI9NT4NAEIbvJv6HzZh4swvaSkWW&#10;xhi9eQE92NuUHYG4H4TdFvDXO57scfK8eed5i91sjTjRGHrvFKSrBAS5xuvetQo+3l9vtiBCRKfR&#10;eEcKFgqwKy8vCsy1n1xFpzq2gktcyFFBF+OQSxmajiyGlR/IMfvyo8XI59hKPeLE5dbI2yS5lxZ7&#10;xx86HOi5o+a7PloFWM/7ZVk+p0lWJulffqqhfquUur6anx5BRJrjfxj+9FkdSnY6+KPTQRgF2V26&#10;4SiDNQjmWbbhbQcF6/QBZFnI8wHlLwAAAP//AwBQSwECLQAUAAYACAAAACEAtoM4kv4AAADhAQAA&#10;EwAAAAAAAAAAAAAAAAAAAAAAW0NvbnRlbnRfVHlwZXNdLnhtbFBLAQItABQABgAIAAAAIQA4/SH/&#10;1gAAAJQBAAALAAAAAAAAAAAAAAAAAC8BAABfcmVscy8ucmVsc1BLAQItABQABgAIAAAAIQCHfbUb&#10;SgIAAJoEAAAOAAAAAAAAAAAAAAAAAC4CAABkcnMvZTJvRG9jLnhtbFBLAQItABQABgAIAAAAIQAo&#10;+iiu3QAAAAgBAAAPAAAAAAAAAAAAAAAAAKQEAABkcnMvZG93bnJldi54bWxQSwUGAAAAAAQABADz&#10;AAAArgUAAAAA&#10;" strokeweight="1pt">
                <o:lock v:ext="edit" aspectratio="t" verticies="t" text="t" shapetype="t"/>
                <v:textbox>
                  <w:txbxContent>
                    <w:p w14:paraId="4B896D4C" w14:textId="77777777" w:rsidR="00583CBC" w:rsidRDefault="00583CBC" w:rsidP="00583CBC">
                      <w:pPr>
                        <w:jc w:val="center"/>
                      </w:pPr>
                      <w:r>
                        <w:t>2</w:t>
                      </w:r>
                    </w:p>
                  </w:txbxContent>
                </v:textbox>
              </v:rect>
            </w:pict>
          </mc:Fallback>
        </mc:AlternateContent>
      </w:r>
      <w:r w:rsidR="00583CBC" w:rsidRPr="002E307A">
        <w:rPr>
          <w:rFonts w:cstheme="minorHAnsi"/>
          <w:sz w:val="24"/>
          <w:szCs w:val="24"/>
        </w:rPr>
        <w:t xml:space="preserve">           Many people were imprisoned in their own city by German troops.  </w:t>
      </w:r>
    </w:p>
    <w:p w14:paraId="6A636CA3" w14:textId="77777777" w:rsidR="00583CBC" w:rsidRPr="002E307A" w:rsidRDefault="00583CBC" w:rsidP="00583CBC">
      <w:pPr>
        <w:tabs>
          <w:tab w:val="left" w:pos="1185"/>
        </w:tabs>
        <w:rPr>
          <w:rFonts w:cstheme="minorHAnsi"/>
          <w:sz w:val="24"/>
          <w:szCs w:val="24"/>
        </w:rPr>
      </w:pPr>
    </w:p>
    <w:p w14:paraId="034B9B8F" w14:textId="77777777" w:rsidR="00583CBC" w:rsidRPr="002E307A" w:rsidRDefault="00583CBC" w:rsidP="00583CBC">
      <w:pPr>
        <w:pStyle w:val="ListParagraph"/>
        <w:numPr>
          <w:ilvl w:val="0"/>
          <w:numId w:val="8"/>
        </w:numPr>
        <w:tabs>
          <w:tab w:val="left" w:pos="1185"/>
        </w:tabs>
        <w:rPr>
          <w:rFonts w:cstheme="minorHAnsi"/>
          <w:sz w:val="24"/>
          <w:szCs w:val="24"/>
        </w:rPr>
      </w:pPr>
      <w:r w:rsidRPr="002E307A">
        <w:rPr>
          <w:rFonts w:cstheme="minorHAnsi"/>
          <w:sz w:val="24"/>
          <w:szCs w:val="24"/>
        </w:rPr>
        <w:t xml:space="preserve"> </w:t>
      </w:r>
      <w:r w:rsidRPr="002E307A">
        <w:rPr>
          <w:rFonts w:cstheme="minorHAnsi"/>
          <w:sz w:val="24"/>
          <w:szCs w:val="24"/>
        </w:rPr>
        <w:tab/>
      </w:r>
    </w:p>
    <w:p w14:paraId="069B7779" w14:textId="338F2E9D"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80768" behindDoc="0" locked="0" layoutInCell="1" allowOverlap="1" wp14:anchorId="2C44B33C" wp14:editId="7824B70C">
                <wp:simplePos x="0" y="0"/>
                <wp:positionH relativeFrom="column">
                  <wp:posOffset>4629150</wp:posOffset>
                </wp:positionH>
                <wp:positionV relativeFrom="paragraph">
                  <wp:posOffset>8890</wp:posOffset>
                </wp:positionV>
                <wp:extent cx="276225" cy="257175"/>
                <wp:effectExtent l="6350" t="0" r="9525" b="13335"/>
                <wp:wrapNone/>
                <wp:docPr id="7"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23E6A51D" w14:textId="77777777" w:rsidR="00583CBC" w:rsidRDefault="00583CBC" w:rsidP="00583CBC">
                            <w:pPr>
                              <w:jc w:val="center"/>
                            </w:pPr>
                            <w:r>
                              <w:t>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44B33C" id="Rectangle 23" o:spid="_x0000_s1036" style="position:absolute;margin-left:364.5pt;margin-top:.7pt;width:21.75pt;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ozTAIAAJsEAAAOAAAAZHJzL2Uyb0RvYy54bWysVNtu2zAMfR+wfxD0vtrxmqYz6hRFL8OA&#10;XYq1+wBFlmNhsqhRSpzs60cxaZpuexrmB0EUqUOeQ9EXl5vBibXBaME3cnJSSmG8htb6ZSO/Pd69&#10;OZciJuVb5cCbRm5NlJfz168uxlCbCnpwrUFBID7WY2hkn1KoiyLq3gwqnkAwnpwd4KASmbgsWlQj&#10;oQ+uqMryrBgB24CgTYx0erNzyjnjd53R6UvXRZOEayTVlnhFXhd5LeYXql6iCr3V+zLUP1QxKOsp&#10;6QHqRiUlVmj/gBqsRojQpRMNQwFdZ7VhDsRmUv7G5qFXwTAXEieGg0zx/8Hqz+t7FLZt5EwKrwZq&#10;0VcSTfmlM6J6m/UZQ6wp7CHcY2YYw0fQ36PwcN1TmLmKgS5Q7+k+3LY23YP1iUrkg30MIoy9Ue3L&#10;Y+b3uA2UlIMfzSZlhGxS4uJF5mxEqkEsxk/Q0hW1SsCabzoccmWkpthwa7eH1hKi0HRYzc6qaiqF&#10;Jlc1nU1mU86g6qfLAWN6b2AQedNIJE4MrtYfY8rFqPophFUAZ9s76xwbuFxcOxRrRa/sjr89ejwO&#10;c16MRK2alSVDv3DGY4ySv79hDDbRvDg7NPL8EKTqrO2tb/k1J2Xdbk81O7/XMUu362XaLDbc8Qk/&#10;/6zrAtotKYtAzGlKaJ5p0wP+lGKk2Whk/LFSaKRwHzy18N3k9DQPExun01lFBh57Fsce5TVBNVIn&#10;lGJnXKfdCK4C2mXP/c46eriinnaW9X6ua8+AJoDbsJ/WPGLHNkc9/1PmvwAAAP//AwBQSwMEFAAG&#10;AAgAAAAhADS/ZwzdAAAACAEAAA8AAABkcnMvZG93bnJldi54bWxMjzFPwzAQhXck/oN1SGzUaVQI&#10;TeNUCMHGkpQBtmvsJhH2OYrdJuHXc0wwnr7Te98r9rOz4mLG0HtSsF4lIAw1XvfUKng/vN49gggR&#10;SaP1ZBQsJsC+vL4qMNd+ospc6tgKDqGQo4IuxiGXMjSdcRhWfjDE7ORHh5HPsZV6xInDnZVpkjxI&#10;hz1xQ4eDee5M81WfnQKs589lWT6mSVY26V++q6F+q5S6vZmfdiCimePfM/zqszqU7HT0Z9JBWAVZ&#10;uuUtkcEGBPMsS+9BHBVs1luQZSH/Dyh/AAAA//8DAFBLAQItABQABgAIAAAAIQC2gziS/gAAAOEB&#10;AAATAAAAAAAAAAAAAAAAAAAAAABbQ29udGVudF9UeXBlc10ueG1sUEsBAi0AFAAGAAgAAAAhADj9&#10;If/WAAAAlAEAAAsAAAAAAAAAAAAAAAAALwEAAF9yZWxzLy5yZWxzUEsBAi0AFAAGAAgAAAAhAA02&#10;ijNMAgAAmwQAAA4AAAAAAAAAAAAAAAAALgIAAGRycy9lMm9Eb2MueG1sUEsBAi0AFAAGAAgAAAAh&#10;ADS/ZwzdAAAACAEAAA8AAAAAAAAAAAAAAAAApgQAAGRycy9kb3ducmV2LnhtbFBLBQYAAAAABAAE&#10;APMAAACwBQAAAAA=&#10;" strokeweight="1pt">
                <o:lock v:ext="edit" aspectratio="t" verticies="t" text="t" shapetype="t"/>
                <v:textbox>
                  <w:txbxContent>
                    <w:p w14:paraId="23E6A51D" w14:textId="77777777" w:rsidR="00583CBC" w:rsidRDefault="00583CBC" w:rsidP="00583CBC">
                      <w:pPr>
                        <w:jc w:val="center"/>
                      </w:pPr>
                      <w:r>
                        <w:t>5</w:t>
                      </w:r>
                    </w:p>
                  </w:txbxContent>
                </v:textbox>
              </v:rect>
            </w:pict>
          </mc:Fallback>
        </mc:AlternateContent>
      </w:r>
      <w:r w:rsidR="00583CBC" w:rsidRPr="002E307A">
        <w:rPr>
          <w:rFonts w:cstheme="minorHAnsi"/>
          <w:sz w:val="24"/>
          <w:szCs w:val="24"/>
        </w:rPr>
        <w:t xml:space="preserve">          The referee checks that the contest is fair. </w:t>
      </w:r>
    </w:p>
    <w:p w14:paraId="15430B1E" w14:textId="77777777" w:rsidR="00583CBC" w:rsidRPr="002E307A" w:rsidRDefault="00583CBC" w:rsidP="00583CBC">
      <w:pPr>
        <w:tabs>
          <w:tab w:val="left" w:pos="1185"/>
        </w:tabs>
        <w:rPr>
          <w:rFonts w:cstheme="minorHAnsi"/>
          <w:sz w:val="24"/>
          <w:szCs w:val="24"/>
        </w:rPr>
      </w:pPr>
    </w:p>
    <w:p w14:paraId="480E442C" w14:textId="18AB7DC2"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81792" behindDoc="0" locked="0" layoutInCell="1" allowOverlap="1" wp14:anchorId="2851D8F8" wp14:editId="651CB07C">
                <wp:simplePos x="0" y="0"/>
                <wp:positionH relativeFrom="column">
                  <wp:posOffset>4648835</wp:posOffset>
                </wp:positionH>
                <wp:positionV relativeFrom="paragraph">
                  <wp:posOffset>1905</wp:posOffset>
                </wp:positionV>
                <wp:extent cx="276225" cy="257175"/>
                <wp:effectExtent l="635" t="1905" r="15240" b="7620"/>
                <wp:wrapNone/>
                <wp:docPr id="5"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0F1C7DA8" w14:textId="77777777" w:rsidR="00583CBC" w:rsidRDefault="00583CBC" w:rsidP="00583CBC">
                            <w:pPr>
                              <w:jc w:val="center"/>
                            </w:pPr>
                            <w:r>
                              <w:t>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851D8F8" id="Rectangle 24" o:spid="_x0000_s1037" style="position:absolute;margin-left:366.05pt;margin-top:.15pt;width:21.7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xySgIAAJsEAAAOAAAAZHJzL2Uyb0RvYy54bWysVMGO2jAQvVfqP1i+l4QIlm1EWK3Ypaq0&#10;bVGXfoBxHGLV8bhjQ6Bf37FhWWh7quqD5fGM38x7k8n0bt8ZtlPoNdiKDwc5Z8pKqLXdVPzbavHu&#10;ljMfhK2FAasqflCe383evpn2rlQFtGBqhYxArC97V/E2BFdmmZet6oQfgFOWnA1gJwKZuMlqFD2h&#10;dyYr8vwm6wFrhyCV93T7cHTyWcJvGiXDl6bxKjBTcaotpB3Tvo57NpuKcoPCtVqeyhD/UEUntKWk&#10;Z6gHEQTbov4DqtMSwUMTBhK6DJpGS5U4EJth/hub51Y4lbiQON6dZfL/D1Z+3i2R6briY86s6KhF&#10;X0k0YTdGsWIU9emdLyns2S0xMvTuCeR3zyzMWwpT997RA+o9vYfHWoclaBuoxHRxikGEvlWivr5O&#10;/FYHR0lT8ErtQ0SIJiXOrjJHw1MNbN1/gpqeiG2ApPm+wS5WRmqyfWrt4dxaQmSSLovJTVEQRUmu&#10;YjwZTsYpgyhfHjv04YOCjsVDxZE4JXCxe/IhFiPKl5CkAhhdL7QxycDNem6Q7QR9ZYu0Tuj+MsxY&#10;1hO1YpLnCfrK6S8x8rT+htHpQPNidFfx23OQKKO2j7ZOX3MQ2hzPVLOxJx2jdMdehv16nzo+TCpH&#10;XddQH0hZBGJOU0LzTIcW8CdnPc1Gxf2PrUDFmfloqYXvh6NRHKZkjMaTggy89KwvPcJKgqq4DMjZ&#10;0ZiH4whuHepNm/oddbRwTz1tdNL7ta4TA5qA1IbTtMYRu7RT1Os/ZfYLAAD//wMAUEsDBBQABgAI&#10;AAAAIQA3oef/3AAAAAcBAAAPAAAAZHJzL2Rvd25yZXYueG1sTI7BTsMwEETvSPyDtUjcqN0Wmipk&#10;UyEENy4JHOC2jU0SYa+j2G0Svh5zguNoRm9ecZidFWczht4zwnqlQBhuvO65RXh7fb7ZgwiRWJP1&#10;bBAWE+BQXl4UlGs/cWXOdWxFgnDICaGLccilDE1nHIWVHwyn7tOPjmKKYyv1SFOCOys3Su2ko57T&#10;Q0eDeexM81WfHALV88eyLO/TJCur+qfvaqhfKsTrq/nhHkQ0c/wbw69+UocyOR39iXUQFiHbbtZp&#10;irAFkeosu9uBOCLcqj3IspD//csfAAAA//8DAFBLAQItABQABgAIAAAAIQC2gziS/gAAAOEBAAAT&#10;AAAAAAAAAAAAAAAAAAAAAABbQ29udGVudF9UeXBlc10ueG1sUEsBAi0AFAAGAAgAAAAhADj9If/W&#10;AAAAlAEAAAsAAAAAAAAAAAAAAAAALwEAAF9yZWxzLy5yZWxzUEsBAi0AFAAGAAgAAAAhAKJrjHJK&#10;AgAAmwQAAA4AAAAAAAAAAAAAAAAALgIAAGRycy9lMm9Eb2MueG1sUEsBAi0AFAAGAAgAAAAhADeh&#10;5//cAAAABwEAAA8AAAAAAAAAAAAAAAAApAQAAGRycy9kb3ducmV2LnhtbFBLBQYAAAAABAAEAPMA&#10;AACtBQAAAAA=&#10;" strokeweight="1pt">
                <o:lock v:ext="edit" aspectratio="t" verticies="t" text="t" shapetype="t"/>
                <v:textbox>
                  <w:txbxContent>
                    <w:p w14:paraId="0F1C7DA8" w14:textId="77777777" w:rsidR="00583CBC" w:rsidRDefault="00583CBC" w:rsidP="00583CBC">
                      <w:pPr>
                        <w:jc w:val="center"/>
                      </w:pPr>
                      <w:r>
                        <w:t>1</w:t>
                      </w:r>
                    </w:p>
                  </w:txbxContent>
                </v:textbox>
              </v:rect>
            </w:pict>
          </mc:Fallback>
        </mc:AlternateContent>
      </w:r>
      <w:r w:rsidR="00583CBC" w:rsidRPr="002E307A">
        <w:rPr>
          <w:rFonts w:cstheme="minorHAnsi"/>
          <w:sz w:val="24"/>
          <w:szCs w:val="24"/>
        </w:rPr>
        <w:t xml:space="preserve">          People come to watch the contest. </w:t>
      </w:r>
    </w:p>
    <w:p w14:paraId="665A251C"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2B4E9284" w14:textId="0754AEA5"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82816" behindDoc="0" locked="0" layoutInCell="1" allowOverlap="1" wp14:anchorId="76E8FC6C" wp14:editId="46DF8095">
                <wp:simplePos x="0" y="0"/>
                <wp:positionH relativeFrom="column">
                  <wp:posOffset>4656455</wp:posOffset>
                </wp:positionH>
                <wp:positionV relativeFrom="paragraph">
                  <wp:posOffset>3810</wp:posOffset>
                </wp:positionV>
                <wp:extent cx="276225" cy="257175"/>
                <wp:effectExtent l="0" t="3810" r="7620" b="18415"/>
                <wp:wrapNone/>
                <wp:docPr id="4" name="Rectangl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3FF21017" w14:textId="77777777" w:rsidR="00583CBC" w:rsidRDefault="00583CBC" w:rsidP="00583CBC">
                            <w:pPr>
                              <w:jc w:val="center"/>
                            </w:pPr>
                            <w:r>
                              <w:t>3</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E8FC6C" id="Rectangle 25" o:spid="_x0000_s1038" style="position:absolute;margin-left:366.65pt;margin-top:.3pt;width:21.75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KXTQIAAJsEAAAOAAAAZHJzL2Uyb0RvYy54bWysVNtu2zAMfR+wfxD0vtox0qYz6hRFL8OA&#10;bi3W7gMUWY6FyaJGKXGyrx/FpFm67WmYHwRTpI54zjF9cbkZnFgbjBZ8IycnpRTGa2itXzby6/Pd&#10;u3MpYlK+VQ68aeTWRHk5f/vmYgy1qaAH1xoUBOJjPYZG9imFuiii7s2g4gkE4ynZAQ4qUYjLokU1&#10;Evrgiqosz4oRsA0I2sRIuze7pJwzftcZnR66LpokXCOpt8Qr8rrIazG/UPUSVeit3reh/qGLQVlP&#10;lx6gblRSYoX2D6jBaoQIXTrRMBTQdVYb5kBsJuVvbJ56FQxzIXFiOMgU/x+s/rx+RGHbRk6l8Gog&#10;i76QaMovnRHVadZnDLGmsqfwiJlhDPegv0Xh4bqnMnMVAx0g7+k83LY2PYL1iVrkjX0NIoy9Ue3r&#10;beb3vA10KRc/m03KCDmki4tXN+cgUg9iMX6Clo6oVQLWfNPhkDsjNcWGrd0erCVEoWmzmp1VREdo&#10;SlWns8mMqRWqfjkcMKYPBgaRXxqJxInB1fo+ptyMql9KWAVwtr2zznGAy8W1Q7FW9JXd8cP9k1jH&#10;Zc6LkahVs7Jk6FfJeIxR8vM3jMEmmhdnh0aeH4pUnbW99S1/zUlZt3unnp3f65il23mZNosNOz6p&#10;XuxdQLslZRGIOU0JzTO99IA/pBhpNhoZv68UGincR08Wvp9Mp3mYOJiezioK8DizOM4orwmqkTqh&#10;FLvgOu1GcBXQLnv2O+vo4Yo87Szrnf3e9bVnQBPANuynNY/YccxVv/4p858AAAD//wMAUEsDBBQA&#10;BgAIAAAAIQCi/vdL2wAAAAcBAAAPAAAAZHJzL2Rvd25yZXYueG1sTI/NToRAEITvJr7DpE28uQNi&#10;wCDDxhi9eQH3oLdepgXi/BBmdgGf3vakx0pVqr6q9qs14kxzGL1TkO4SEOQ6r0fXKzi8vdzcgwgR&#10;nUbjHSnYKMC+vryosNR+cQ2d29gLLnGhRAVDjFMpZegGshh2fiLH3qefLUaWcy/1jAuXWyNvkySX&#10;FkfHCwNO9DRQ99WerAJs149t296XRTYmGZ+/m6l9bZS6vlofH0BEWuNfGH7xGR1qZjr6k9NBGAVF&#10;lmUcVZCDYLsocn5yVHCXpiDrSv7nr38AAAD//wMAUEsBAi0AFAAGAAgAAAAhALaDOJL+AAAA4QEA&#10;ABMAAAAAAAAAAAAAAAAAAAAAAFtDb250ZW50X1R5cGVzXS54bWxQSwECLQAUAAYACAAAACEAOP0h&#10;/9YAAACUAQAACwAAAAAAAAAAAAAAAAAvAQAAX3JlbHMvLnJlbHNQSwECLQAUAAYACAAAACEAQhyC&#10;l00CAACbBAAADgAAAAAAAAAAAAAAAAAuAgAAZHJzL2Uyb0RvYy54bWxQSwECLQAUAAYACAAAACEA&#10;ov73S9sAAAAHAQAADwAAAAAAAAAAAAAAAACnBAAAZHJzL2Rvd25yZXYueG1sUEsFBgAAAAAEAAQA&#10;8wAAAK8FAAAAAA==&#10;" strokeweight="1pt">
                <o:lock v:ext="edit" aspectratio="t" verticies="t" text="t" shapetype="t"/>
                <v:textbox>
                  <w:txbxContent>
                    <w:p w14:paraId="3FF21017" w14:textId="77777777" w:rsidR="00583CBC" w:rsidRDefault="00583CBC" w:rsidP="00583CBC">
                      <w:pPr>
                        <w:jc w:val="center"/>
                      </w:pPr>
                      <w:r>
                        <w:t>3</w:t>
                      </w:r>
                    </w:p>
                  </w:txbxContent>
                </v:textbox>
              </v:rect>
            </w:pict>
          </mc:Fallback>
        </mc:AlternateContent>
      </w:r>
      <w:r w:rsidR="00583CBC" w:rsidRPr="002E307A">
        <w:rPr>
          <w:rFonts w:cstheme="minorHAnsi"/>
          <w:sz w:val="24"/>
          <w:szCs w:val="24"/>
        </w:rPr>
        <w:t xml:space="preserve">           Jonathan imagines his favourite food to calm his nerves. </w:t>
      </w:r>
    </w:p>
    <w:p w14:paraId="0057A8A6" w14:textId="77777777" w:rsidR="00583CBC" w:rsidRPr="002E307A" w:rsidRDefault="00583CBC" w:rsidP="00583CBC">
      <w:pPr>
        <w:tabs>
          <w:tab w:val="left" w:pos="1185"/>
        </w:tabs>
        <w:rPr>
          <w:rFonts w:cstheme="minorHAnsi"/>
          <w:sz w:val="24"/>
          <w:szCs w:val="24"/>
        </w:rPr>
      </w:pPr>
    </w:p>
    <w:p w14:paraId="3DEDA1DA" w14:textId="794B5F16"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83840" behindDoc="0" locked="0" layoutInCell="1" allowOverlap="1" wp14:anchorId="7E40FC47" wp14:editId="0C8C3148">
                <wp:simplePos x="0" y="0"/>
                <wp:positionH relativeFrom="column">
                  <wp:posOffset>4664075</wp:posOffset>
                </wp:positionH>
                <wp:positionV relativeFrom="paragraph">
                  <wp:posOffset>18415</wp:posOffset>
                </wp:positionV>
                <wp:extent cx="276225" cy="257175"/>
                <wp:effectExtent l="3175" t="5715" r="12700" b="16510"/>
                <wp:wrapNone/>
                <wp:docPr id="3" name="Rectangl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332F9DFB" w14:textId="77777777" w:rsidR="00583CBC" w:rsidRDefault="00583CBC" w:rsidP="00583CBC">
                            <w:pPr>
                              <w:jc w:val="center"/>
                            </w:pPr>
                            <w:r>
                              <w:t>4</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E40FC47" id="Rectangle 26" o:spid="_x0000_s1039" style="position:absolute;margin-left:367.25pt;margin-top:1.45pt;width:21.7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9gTQIAAJsEAAAOAAAAZHJzL2Uyb0RvYy54bWysVFFv2jAQfp+0/2D5fU1IC3QRoapomSZ1&#10;G1rZDzCOQ6w5Pu9sCOzX72wohW1P0/xg+Xzn7+6+L5fJ3a4zbKvQa7AVH1zlnCkrodZ2XfFvy/m7&#10;W858ELYWBqyq+F55fjd9+2bSu1IV0IKpFTICsb7sXcXbEFyZZV62qhP+Cpyy5GwAOxHIxHVWo+gJ&#10;vTNZkeejrAesHYJU3tPtw8HJpwm/aZQMX5rGq8BMxam2kHZM+yru2XQiyjUK12p5LEP8QxWd0JaS&#10;nqAeRBBsg/oPqE5LBA9NuJLQZdA0WqrUA3UzyH/r5rkVTqVeiBzvTjT5/wcrP28XyHRd8WvOrOhI&#10;oq9EmrBro1gxivz0zpcU9uwWGDv07gnkd88szFoKU/fe0QPSnt7DY63DArQNVGK6OMYgQt8qUV9e&#10;p/6We0dJU/BS7UJEiCYlzi4yR8NTDWzVf4KanohNgMT5rsEuVkZssl2Sdn+SlhCZpMtiPCqKIWeS&#10;XMVwPBgPUwZRvjx26MMHBR2Lh4oj9ZTAxfbJh1iMKF9CEgtgdD3XxiQD16uZQbYV9JXN0zqi+/Mw&#10;Y1lPrRXjPE/QF05/jpGn9TeMTgeaF6O7it+egkQZuX20dfqag9DmcKaajT3yGKk7aBl2q11SfHAd&#10;M0ReV1DviVkE6pymhOaZDi3gT856mo2K+x8bgYoz89GShO8HNzdxmJJxMxwXZOC5Z3XuEVYSVMVl&#10;QM4OxiwcRnDjUK/bpHfk0cI9adroxPdrXccOaAKSDMdpjSN2bqeo13/K9BcAAAD//wMAUEsDBBQA&#10;BgAIAAAAIQC8Jmlc3QAAAAgBAAAPAAAAZHJzL2Rvd25yZXYueG1sTI8xT8MwFIR3JP6D9ZDYqEMb&#10;SBviVAjBxpLAANtr7CYR9nMUu03Cr+cxwXi60913xX52VpzNGHpPCm5XCQhDjdc9tQre315utiBC&#10;RNJoPRkFiwmwLy8vCsy1n6gy5zq2gkso5Kigi3HIpQxNZxyGlR8MsXf0o8PIcmylHnHicmflOknu&#10;pcOeeKHDwTx1pvmqT04B1vPnsiwf0yQrm/TP39VQv1ZKXV/Njw8gopnjXxh+8RkdSmY6+BPpIKyC&#10;bJPecVTBegeC/Szb8reDgnSTgiwL+f9A+QMAAP//AwBQSwECLQAUAAYACAAAACEAtoM4kv4AAADh&#10;AQAAEwAAAAAAAAAAAAAAAAAAAAAAW0NvbnRlbnRfVHlwZXNdLnhtbFBLAQItABQABgAIAAAAIQA4&#10;/SH/1gAAAJQBAAALAAAAAAAAAAAAAAAAAC8BAABfcmVscy8ucmVsc1BLAQItABQABgAIAAAAIQBe&#10;TM9gTQIAAJsEAAAOAAAAAAAAAAAAAAAAAC4CAABkcnMvZTJvRG9jLnhtbFBLAQItABQABgAIAAAA&#10;IQC8Jmlc3QAAAAgBAAAPAAAAAAAAAAAAAAAAAKcEAABkcnMvZG93bnJldi54bWxQSwUGAAAAAAQA&#10;BADzAAAAsQUAAAAA&#10;" strokeweight="1pt">
                <o:lock v:ext="edit" aspectratio="t" verticies="t" text="t" shapetype="t"/>
                <v:textbox>
                  <w:txbxContent>
                    <w:p w14:paraId="332F9DFB" w14:textId="77777777" w:rsidR="00583CBC" w:rsidRDefault="00583CBC" w:rsidP="00583CBC">
                      <w:pPr>
                        <w:jc w:val="center"/>
                      </w:pPr>
                      <w:r>
                        <w:t>4</w:t>
                      </w:r>
                    </w:p>
                  </w:txbxContent>
                </v:textbox>
              </v:rect>
            </w:pict>
          </mc:Fallback>
        </mc:AlternateContent>
      </w:r>
      <w:r w:rsidR="00583CBC" w:rsidRPr="002E307A">
        <w:rPr>
          <w:rFonts w:cstheme="minorHAnsi"/>
          <w:sz w:val="24"/>
          <w:szCs w:val="24"/>
        </w:rPr>
        <w:t xml:space="preserve">           Jonathan realises that Jimbo is watching him. </w:t>
      </w:r>
    </w:p>
    <w:p w14:paraId="6066EEDA" w14:textId="77777777" w:rsidR="00583CBC" w:rsidRPr="002E307A" w:rsidRDefault="00583CBC" w:rsidP="00583CBC">
      <w:pPr>
        <w:tabs>
          <w:tab w:val="left" w:pos="1185"/>
        </w:tabs>
        <w:rPr>
          <w:rFonts w:cstheme="minorHAnsi"/>
          <w:sz w:val="24"/>
          <w:szCs w:val="24"/>
        </w:rPr>
      </w:pPr>
      <w:r w:rsidRPr="002E307A">
        <w:rPr>
          <w:rFonts w:cstheme="minorHAnsi"/>
          <w:sz w:val="24"/>
          <w:szCs w:val="24"/>
        </w:rPr>
        <w:t xml:space="preserve"> </w:t>
      </w:r>
    </w:p>
    <w:p w14:paraId="67E6146F" w14:textId="594F8073" w:rsidR="00583CBC" w:rsidRPr="002E307A" w:rsidRDefault="00A35EE0" w:rsidP="00583CBC">
      <w:pPr>
        <w:tabs>
          <w:tab w:val="left" w:pos="1185"/>
        </w:tabs>
        <w:rPr>
          <w:rFonts w:cstheme="minorHAnsi"/>
          <w:sz w:val="24"/>
          <w:szCs w:val="24"/>
        </w:rPr>
      </w:pPr>
      <w:r>
        <w:rPr>
          <w:noProof/>
        </w:rPr>
        <mc:AlternateContent>
          <mc:Choice Requires="wps">
            <w:drawing>
              <wp:anchor distT="0" distB="0" distL="114300" distR="114300" simplePos="0" relativeHeight="251684864" behindDoc="0" locked="0" layoutInCell="1" allowOverlap="1" wp14:anchorId="5B40F99B" wp14:editId="1899A4AF">
                <wp:simplePos x="0" y="0"/>
                <wp:positionH relativeFrom="column">
                  <wp:posOffset>4686300</wp:posOffset>
                </wp:positionH>
                <wp:positionV relativeFrom="paragraph">
                  <wp:posOffset>10160</wp:posOffset>
                </wp:positionV>
                <wp:extent cx="276225" cy="257175"/>
                <wp:effectExtent l="0" t="0" r="15875" b="12065"/>
                <wp:wrapNone/>
                <wp:docPr id="2" name="Rectangl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276225" cy="257175"/>
                        </a:xfrm>
                        <a:prstGeom prst="rect">
                          <a:avLst/>
                        </a:prstGeom>
                        <a:solidFill>
                          <a:srgbClr val="FFFFFF"/>
                        </a:solidFill>
                        <a:ln w="12700">
                          <a:solidFill>
                            <a:srgbClr val="000000"/>
                          </a:solidFill>
                          <a:miter lim="800000"/>
                          <a:headEnd/>
                          <a:tailEnd/>
                        </a:ln>
                      </wps:spPr>
                      <wps:txbx>
                        <w:txbxContent>
                          <w:p w14:paraId="7098230B" w14:textId="77777777" w:rsidR="00583CBC" w:rsidRDefault="00583CBC" w:rsidP="00583CBC">
                            <w:pPr>
                              <w:jc w:val="center"/>
                            </w:pPr>
                            <w:r>
                              <w:t>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B40F99B" id="Rectangle 27" o:spid="_x0000_s1040" style="position:absolute;margin-left:369pt;margin-top:.8pt;width:21.75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14TAIAAJsEAAAOAAAAZHJzL2Uyb0RvYy54bWysVMGO2jAQvVfqP1i+l4QIlm1EWK3Ypaq0&#10;bVGXfoBxHGLV8bhjQ6Bf37FhWWh7quqD5fGM38y8l8n0bt8ZtlPoNdiKDwc5Z8pKqLXdVPzbavHu&#10;ljMfhK2FAasqflCe383evpn2rlQFtGBqhYxArC97V/E2BFdmmZet6oQfgFOWnA1gJwKZuMlqFD2h&#10;dyYr8vwm6wFrhyCV93T7cHTyWcJvGiXDl6bxKjBTcaotpB3Tvo57NpuKcoPCtVqeyhD/UEUntKWk&#10;Z6gHEQTbov4DqtMSwUMTBhK6DJpGS5V6oG6G+W/dPLfCqdQLkePdmSb//2Dl590Sma4rXnBmRUcS&#10;fSXShN0YxYpJ5Kd3vqSwZ7fE2KF3TyC/e2Zh3lKYuveOHpD29B4eax2WoG2gEtPFKQYR+laJ+vo6&#10;9bc6OEqagldqHyJCNClxdpU5Gp5qYOv+E9T0RGwDJM73DXaxMmKT7ZO0h7O0hMgkXRaTm6IYcybJ&#10;VYwnw8k4ZRDly2OHPnxQ0LF4qDhSTwlc7J58iMWI8iUksQBG1wttTDJws54bZDtBX9kirRO6vwwz&#10;lvXUWjHJ8wR95fSXGHlaf8PodKB5Mbqr+O05SJSR20dbp685CG2OZ6rZ2BOPkbqjlmG/3ifFh6OY&#10;IfK6hvpAzCJQ5zQlNM90aAF/ctbTbFTc/9gKVJyZj5YkfD8cjeIwJWM0nhRk4KVnfekRVhJUxWVA&#10;zo7GPBxHcOtQb9qkd+TRwj1p2ujE92tdpw5oApIMp2mNI3Zpp6jXf8rsFwAAAP//AwBQSwMEFAAG&#10;AAgAAAAhAAabJYzdAAAACAEAAA8AAABkcnMvZG93bnJldi54bWxMjzFPwzAQhXck/oN1SGzUSYE2&#10;SuNUCMHGkpQBtmtskqj2OYrdJuHXc0wwnr7Te98r9rOz4mLG0HtSkK4SEIYar3tqFbwfXu8yECEi&#10;abSejILFBNiX11cF5tpPVJlLHVvBIRRyVNDFOORShqYzDsPKD4aYffnRYeRzbKUeceJwZ+U6STbS&#10;YU/c0OFgnjvTnOqzU4D1/Lksy8c0ycom/ct3NdRvlVK3N/PTDkQ0c/x7hl99VoeSnY7+TDoIq2B7&#10;n/GWyGADgvk2Sx9BHBU8rFOQZSH/Dyh/AAAA//8DAFBLAQItABQABgAIAAAAIQC2gziS/gAAAOEB&#10;AAATAAAAAAAAAAAAAAAAAAAAAABbQ29udGVudF9UeXBlc10ueG1sUEsBAi0AFAAGAAgAAAAhADj9&#10;If/WAAAAlAEAAAsAAAAAAAAAAAAAAAAALwEAAF9yZWxzLy5yZWxzUEsBAi0AFAAGAAgAAAAhAJLJ&#10;TXhMAgAAmwQAAA4AAAAAAAAAAAAAAAAALgIAAGRycy9lMm9Eb2MueG1sUEsBAi0AFAAGAAgAAAAh&#10;AAabJYzdAAAACAEAAA8AAAAAAAAAAAAAAAAApgQAAGRycy9kb3ducmV2LnhtbFBLBQYAAAAABAAE&#10;APMAAACwBQAAAAA=&#10;" strokeweight="1pt">
                <o:lock v:ext="edit" aspectratio="t" verticies="t" text="t" shapetype="t"/>
                <v:textbox>
                  <w:txbxContent>
                    <w:p w14:paraId="7098230B" w14:textId="77777777" w:rsidR="00583CBC" w:rsidRDefault="00583CBC" w:rsidP="00583CBC">
                      <w:pPr>
                        <w:jc w:val="center"/>
                      </w:pPr>
                      <w:r>
                        <w:t>2</w:t>
                      </w:r>
                    </w:p>
                  </w:txbxContent>
                </v:textbox>
              </v:rect>
            </w:pict>
          </mc:Fallback>
        </mc:AlternateContent>
      </w:r>
      <w:r w:rsidR="00583CBC" w:rsidRPr="002E307A">
        <w:rPr>
          <w:rFonts w:cstheme="minorHAnsi"/>
          <w:sz w:val="24"/>
          <w:szCs w:val="24"/>
        </w:rPr>
        <w:t xml:space="preserve">            Jonathan remembers this time last year. </w:t>
      </w:r>
    </w:p>
    <w:p w14:paraId="00AACE1B" w14:textId="77777777" w:rsidR="005103D8" w:rsidRDefault="005103D8" w:rsidP="00F33DB9">
      <w:pPr>
        <w:pStyle w:val="NormalWeb"/>
        <w:spacing w:before="0" w:beforeAutospacing="0" w:after="0" w:afterAutospacing="0"/>
        <w:rPr>
          <w:rFonts w:asciiTheme="minorHAnsi" w:hAnsiTheme="minorHAnsi" w:cstheme="minorHAnsi"/>
          <w:b/>
        </w:rPr>
      </w:pPr>
    </w:p>
    <w:sectPr w:rsidR="005103D8" w:rsidSect="003B73C3">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2F364" w14:textId="77777777" w:rsidR="00FD7A91" w:rsidRDefault="00FD7A91" w:rsidP="008839D7">
      <w:pPr>
        <w:spacing w:after="0" w:line="240" w:lineRule="auto"/>
      </w:pPr>
      <w:r>
        <w:separator/>
      </w:r>
    </w:p>
  </w:endnote>
  <w:endnote w:type="continuationSeparator" w:id="0">
    <w:p w14:paraId="6C22F09D" w14:textId="77777777" w:rsidR="00FD7A91" w:rsidRDefault="00FD7A9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3AA1E" w14:textId="66DB113A" w:rsidR="00E46C52" w:rsidRDefault="00E46C52">
    <w:pPr>
      <w:pStyle w:val="Footer"/>
    </w:pPr>
    <w:r>
      <w:t>R4d. Can accurately order summaries. Test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CC2A0E" w14:textId="77777777" w:rsidR="00FD7A91" w:rsidRDefault="00FD7A91" w:rsidP="008839D7">
      <w:pPr>
        <w:spacing w:after="0" w:line="240" w:lineRule="auto"/>
      </w:pPr>
      <w:r>
        <w:separator/>
      </w:r>
    </w:p>
  </w:footnote>
  <w:footnote w:type="continuationSeparator" w:id="0">
    <w:p w14:paraId="05037E5C" w14:textId="77777777" w:rsidR="00FD7A91" w:rsidRDefault="00FD7A9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3270F"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32DE99F0" wp14:editId="20C457DE">
          <wp:simplePos x="0" y="0"/>
          <wp:positionH relativeFrom="column">
            <wp:posOffset>5534025</wp:posOffset>
          </wp:positionH>
          <wp:positionV relativeFrom="paragraph">
            <wp:posOffset>-274018</wp:posOffset>
          </wp:positionV>
          <wp:extent cx="951214" cy="636936"/>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xmlns:ve="http://schemas.openxmlformats.org/markup-compatibility/2006"/>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276BA4A9" wp14:editId="6798A608">
          <wp:simplePos x="0" y="0"/>
          <wp:positionH relativeFrom="column">
            <wp:posOffset>-862965</wp:posOffset>
          </wp:positionH>
          <wp:positionV relativeFrom="paragraph">
            <wp:posOffset>-455295</wp:posOffset>
          </wp:positionV>
          <wp:extent cx="1003935" cy="1442720"/>
          <wp:effectExtent l="0" t="0" r="12065"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B7E6E"/>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F41CAA"/>
    <w:multiLevelType w:val="hybridMultilevel"/>
    <w:tmpl w:val="3882473E"/>
    <w:lvl w:ilvl="0" w:tplc="E346AA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FA1387B"/>
    <w:multiLevelType w:val="hybridMultilevel"/>
    <w:tmpl w:val="9DC62D84"/>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547E78"/>
    <w:multiLevelType w:val="hybridMultilevel"/>
    <w:tmpl w:val="942039BE"/>
    <w:lvl w:ilvl="0" w:tplc="AB3A77B4">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D45CCC"/>
    <w:multiLevelType w:val="hybridMultilevel"/>
    <w:tmpl w:val="5FEA0F3C"/>
    <w:lvl w:ilvl="0" w:tplc="061E2EE8">
      <w:start w:val="1"/>
      <w:numFmt w:val="bullet"/>
      <w:lvlText w:val=""/>
      <w:lvlJc w:val="left"/>
      <w:pPr>
        <w:ind w:left="1440" w:hanging="360"/>
      </w:pPr>
      <w:rPr>
        <w:rFonts w:ascii="Symbol" w:eastAsiaTheme="minorHAnsi" w:hAnsi="Symbol"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7EA0434"/>
    <w:multiLevelType w:val="hybridMultilevel"/>
    <w:tmpl w:val="9CA6FED0"/>
    <w:lvl w:ilvl="0" w:tplc="C99CDE3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9E11BC6"/>
    <w:multiLevelType w:val="hybridMultilevel"/>
    <w:tmpl w:val="1BA62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7"/>
  </w:num>
  <w:num w:numId="3">
    <w:abstractNumId w:val="3"/>
  </w:num>
  <w:num w:numId="4">
    <w:abstractNumId w:val="1"/>
  </w:num>
  <w:num w:numId="5">
    <w:abstractNumId w:val="5"/>
  </w:num>
  <w:num w:numId="6">
    <w:abstractNumId w:val="6"/>
  </w:num>
  <w:num w:numId="7">
    <w:abstractNumId w:val="0"/>
  </w:num>
  <w:num w:numId="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32BC7"/>
    <w:rsid w:val="00047D5F"/>
    <w:rsid w:val="0005324C"/>
    <w:rsid w:val="00080180"/>
    <w:rsid w:val="0008489D"/>
    <w:rsid w:val="000A0715"/>
    <w:rsid w:val="000A7032"/>
    <w:rsid w:val="000B02CF"/>
    <w:rsid w:val="000B1B7E"/>
    <w:rsid w:val="000C1B85"/>
    <w:rsid w:val="000C5D8D"/>
    <w:rsid w:val="00115D35"/>
    <w:rsid w:val="001239C0"/>
    <w:rsid w:val="0013045D"/>
    <w:rsid w:val="001456A2"/>
    <w:rsid w:val="00146A16"/>
    <w:rsid w:val="00162165"/>
    <w:rsid w:val="001775F6"/>
    <w:rsid w:val="001A4265"/>
    <w:rsid w:val="001B0AE7"/>
    <w:rsid w:val="001B70A2"/>
    <w:rsid w:val="00200058"/>
    <w:rsid w:val="00205440"/>
    <w:rsid w:val="00214CFC"/>
    <w:rsid w:val="00220B8E"/>
    <w:rsid w:val="00224580"/>
    <w:rsid w:val="002372DD"/>
    <w:rsid w:val="0025437B"/>
    <w:rsid w:val="002B5405"/>
    <w:rsid w:val="002F39F2"/>
    <w:rsid w:val="002F41E7"/>
    <w:rsid w:val="003503E4"/>
    <w:rsid w:val="0035218E"/>
    <w:rsid w:val="003671C6"/>
    <w:rsid w:val="003772BB"/>
    <w:rsid w:val="003B4A24"/>
    <w:rsid w:val="003B73C3"/>
    <w:rsid w:val="00424E03"/>
    <w:rsid w:val="00470A4D"/>
    <w:rsid w:val="0047750F"/>
    <w:rsid w:val="00494EC6"/>
    <w:rsid w:val="004A58D1"/>
    <w:rsid w:val="004E548A"/>
    <w:rsid w:val="005103D8"/>
    <w:rsid w:val="00512380"/>
    <w:rsid w:val="00536F02"/>
    <w:rsid w:val="00583CBC"/>
    <w:rsid w:val="0059327A"/>
    <w:rsid w:val="00594E88"/>
    <w:rsid w:val="005951B8"/>
    <w:rsid w:val="005A20EB"/>
    <w:rsid w:val="005A6132"/>
    <w:rsid w:val="005B0EC1"/>
    <w:rsid w:val="005D1383"/>
    <w:rsid w:val="005F075D"/>
    <w:rsid w:val="00630CF4"/>
    <w:rsid w:val="00646F5A"/>
    <w:rsid w:val="00651A9E"/>
    <w:rsid w:val="0067770A"/>
    <w:rsid w:val="006874D3"/>
    <w:rsid w:val="00692063"/>
    <w:rsid w:val="006B0E9A"/>
    <w:rsid w:val="00710235"/>
    <w:rsid w:val="00723F48"/>
    <w:rsid w:val="00734D06"/>
    <w:rsid w:val="007614B0"/>
    <w:rsid w:val="00781573"/>
    <w:rsid w:val="007C324C"/>
    <w:rsid w:val="007D26D8"/>
    <w:rsid w:val="007D5B22"/>
    <w:rsid w:val="00827EFE"/>
    <w:rsid w:val="00832C2B"/>
    <w:rsid w:val="008839D7"/>
    <w:rsid w:val="008D5651"/>
    <w:rsid w:val="008E51CA"/>
    <w:rsid w:val="00900AC5"/>
    <w:rsid w:val="00903C00"/>
    <w:rsid w:val="00966EE7"/>
    <w:rsid w:val="00976276"/>
    <w:rsid w:val="00986252"/>
    <w:rsid w:val="009B25D6"/>
    <w:rsid w:val="009B5986"/>
    <w:rsid w:val="009F1FEC"/>
    <w:rsid w:val="00A04531"/>
    <w:rsid w:val="00A16713"/>
    <w:rsid w:val="00A32F55"/>
    <w:rsid w:val="00A35EE0"/>
    <w:rsid w:val="00A74831"/>
    <w:rsid w:val="00A80C2F"/>
    <w:rsid w:val="00AA0169"/>
    <w:rsid w:val="00AC0471"/>
    <w:rsid w:val="00AC5036"/>
    <w:rsid w:val="00AC7941"/>
    <w:rsid w:val="00AE2283"/>
    <w:rsid w:val="00B1603C"/>
    <w:rsid w:val="00B2152C"/>
    <w:rsid w:val="00B44433"/>
    <w:rsid w:val="00B641FB"/>
    <w:rsid w:val="00B90459"/>
    <w:rsid w:val="00BA1447"/>
    <w:rsid w:val="00BA46D4"/>
    <w:rsid w:val="00C106DC"/>
    <w:rsid w:val="00C53A00"/>
    <w:rsid w:val="00C82FC7"/>
    <w:rsid w:val="00CA7EA5"/>
    <w:rsid w:val="00CB56A6"/>
    <w:rsid w:val="00CF2E85"/>
    <w:rsid w:val="00D02D4C"/>
    <w:rsid w:val="00D10D3D"/>
    <w:rsid w:val="00D3781D"/>
    <w:rsid w:val="00D537F0"/>
    <w:rsid w:val="00D53D94"/>
    <w:rsid w:val="00D75393"/>
    <w:rsid w:val="00DA54F2"/>
    <w:rsid w:val="00DB4FA4"/>
    <w:rsid w:val="00DD4A22"/>
    <w:rsid w:val="00DF334A"/>
    <w:rsid w:val="00DF5F1A"/>
    <w:rsid w:val="00E24223"/>
    <w:rsid w:val="00E46C52"/>
    <w:rsid w:val="00E857FF"/>
    <w:rsid w:val="00EB5D41"/>
    <w:rsid w:val="00ED2BC2"/>
    <w:rsid w:val="00F243DF"/>
    <w:rsid w:val="00F30787"/>
    <w:rsid w:val="00F33DB9"/>
    <w:rsid w:val="00F3627E"/>
    <w:rsid w:val="00F70079"/>
    <w:rsid w:val="00F71282"/>
    <w:rsid w:val="00F716FD"/>
    <w:rsid w:val="00FB1C39"/>
    <w:rsid w:val="00FD3E8D"/>
    <w:rsid w:val="00FD48EB"/>
    <w:rsid w:val="00FD7A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A201D9"/>
  <w15:docId w15:val="{86689621-FED6-2044-AA6D-DDB9FBF3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37F0"/>
    <w:rPr>
      <w:sz w:val="16"/>
      <w:szCs w:val="16"/>
    </w:rPr>
  </w:style>
  <w:style w:type="paragraph" w:styleId="CommentText">
    <w:name w:val="annotation text"/>
    <w:basedOn w:val="Normal"/>
    <w:link w:val="CommentTextChar"/>
    <w:uiPriority w:val="99"/>
    <w:semiHidden/>
    <w:unhideWhenUsed/>
    <w:rsid w:val="00D537F0"/>
    <w:pPr>
      <w:spacing w:line="240" w:lineRule="auto"/>
    </w:pPr>
    <w:rPr>
      <w:sz w:val="20"/>
      <w:szCs w:val="20"/>
    </w:rPr>
  </w:style>
  <w:style w:type="character" w:customStyle="1" w:styleId="CommentTextChar">
    <w:name w:val="Comment Text Char"/>
    <w:basedOn w:val="DefaultParagraphFont"/>
    <w:link w:val="CommentText"/>
    <w:uiPriority w:val="99"/>
    <w:semiHidden/>
    <w:rsid w:val="00D537F0"/>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D537F0"/>
    <w:rPr>
      <w:b/>
      <w:bCs/>
    </w:rPr>
  </w:style>
  <w:style w:type="character" w:customStyle="1" w:styleId="CommentSubjectChar">
    <w:name w:val="Comment Subject Char"/>
    <w:basedOn w:val="CommentTextChar"/>
    <w:link w:val="CommentSubject"/>
    <w:uiPriority w:val="99"/>
    <w:semiHidden/>
    <w:rsid w:val="00D537F0"/>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D537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7F0"/>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2020-04-12T13:06:00Z</dcterms:created>
  <dcterms:modified xsi:type="dcterms:W3CDTF">2020-04-12T13:06:00Z</dcterms:modified>
</cp:coreProperties>
</file>